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F1C9D5" w14:textId="38331C4E" w:rsidR="00D25D74" w:rsidRPr="002A437B" w:rsidRDefault="002D3A33" w:rsidP="00591E6C">
      <w:pPr>
        <w:jc w:val="center"/>
        <w:rPr>
          <w:rFonts w:ascii="Avenir Book" w:hAnsi="Avenir Book"/>
          <w:lang w:val="et-EE"/>
        </w:rPr>
      </w:pPr>
      <w:r>
        <w:rPr>
          <w:rFonts w:ascii="Avenir Book" w:hAnsi="Avenir Book"/>
          <w:noProof/>
        </w:rPr>
        <mc:AlternateContent>
          <mc:Choice Requires="wps">
            <w:drawing>
              <wp:anchor distT="0" distB="0" distL="114300" distR="114300" simplePos="0" relativeHeight="251663360" behindDoc="0" locked="0" layoutInCell="1" allowOverlap="1" wp14:anchorId="1BD1AE29" wp14:editId="1D22B1AE">
                <wp:simplePos x="0" y="0"/>
                <wp:positionH relativeFrom="column">
                  <wp:posOffset>1485900</wp:posOffset>
                </wp:positionH>
                <wp:positionV relativeFrom="paragraph">
                  <wp:posOffset>114300</wp:posOffset>
                </wp:positionV>
                <wp:extent cx="2628900" cy="9144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07121D" w14:textId="28A3AB4F" w:rsidR="005E22A4" w:rsidRPr="006B761C" w:rsidRDefault="006B761C" w:rsidP="002D3A33">
                            <w:pPr>
                              <w:jc w:val="center"/>
                              <w:rPr>
                                <w:rFonts w:ascii="Avenir Heavy" w:hAnsi="Avenir Heavy"/>
                                <w:lang w:val="et-EE"/>
                              </w:rPr>
                            </w:pPr>
                            <w:r w:rsidRPr="006B761C">
                              <w:rPr>
                                <w:rFonts w:ascii="Avenir Heavy" w:hAnsi="Avenir Heavy"/>
                                <w:lang w:val="et-EE"/>
                              </w:rPr>
                              <w:t>Conferencias</w:t>
                            </w:r>
                            <w:r w:rsidR="005E22A4" w:rsidRPr="006B761C">
                              <w:rPr>
                                <w:rFonts w:ascii="Avenir Heavy" w:hAnsi="Avenir Heavy"/>
                                <w:lang w:val="et-EE"/>
                              </w:rPr>
                              <w:t xml:space="preserve"> + </w:t>
                            </w:r>
                            <w:r w:rsidRPr="006B761C">
                              <w:rPr>
                                <w:rFonts w:ascii="Avenir Heavy" w:hAnsi="Avenir Heavy"/>
                                <w:lang w:val="et-EE"/>
                              </w:rPr>
                              <w:t>talleres + mesas redondas</w:t>
                            </w:r>
                            <w:r w:rsidR="005E22A4" w:rsidRPr="006B761C">
                              <w:rPr>
                                <w:rFonts w:ascii="Avenir Heavy" w:hAnsi="Avenir Heavy"/>
                                <w:lang w:val="et-EE"/>
                              </w:rPr>
                              <w:t xml:space="preserve"> + </w:t>
                            </w:r>
                            <w:r w:rsidRPr="006B761C">
                              <w:rPr>
                                <w:rFonts w:ascii="Avenir Heavy" w:hAnsi="Avenir Heavy"/>
                                <w:lang w:val="et-EE"/>
                              </w:rPr>
                              <w:t>visitas guiadas</w:t>
                            </w:r>
                            <w:r w:rsidR="005E22A4" w:rsidRPr="006B761C">
                              <w:rPr>
                                <w:rFonts w:ascii="Avenir Heavy" w:hAnsi="Avenir Heavy"/>
                                <w:lang w:val="et-EE"/>
                              </w:rPr>
                              <w:t xml:space="preserve"> </w:t>
                            </w:r>
                            <w:r w:rsidR="005E22A4" w:rsidRPr="006B761C">
                              <w:rPr>
                                <w:rFonts w:ascii="Avenir Heavy" w:hAnsi="Avenir Heavy"/>
                                <w:lang w:val="et-EE"/>
                              </w:rPr>
                              <w:softHyphen/>
                            </w:r>
                          </w:p>
                          <w:p w14:paraId="454EBB53" w14:textId="77777777" w:rsidR="005E22A4" w:rsidRPr="006B761C" w:rsidRDefault="005E22A4" w:rsidP="002D3A33">
                            <w:pPr>
                              <w:jc w:val="center"/>
                              <w:rPr>
                                <w:rFonts w:ascii="Avenir Heavy" w:hAnsi="Avenir Heavy"/>
                                <w:lang w:val="et-EE"/>
                              </w:rPr>
                            </w:pPr>
                            <w:r w:rsidRPr="006B761C">
                              <w:rPr>
                                <w:rFonts w:ascii="Avenir Heavy" w:hAnsi="Avenir Heavy"/>
                                <w:lang w:val="et-EE"/>
                              </w:rPr>
                              <w:t>=</w:t>
                            </w:r>
                          </w:p>
                          <w:p w14:paraId="7875425B" w14:textId="786BC117" w:rsidR="005E22A4" w:rsidRPr="002D3A33" w:rsidRDefault="006B761C" w:rsidP="002D3A33">
                            <w:pPr>
                              <w:jc w:val="center"/>
                              <w:rPr>
                                <w:rFonts w:ascii="Avenir Heavy" w:hAnsi="Avenir Heavy"/>
                                <w:lang w:val="et-EE"/>
                              </w:rPr>
                            </w:pPr>
                            <w:r w:rsidRPr="006B761C">
                              <w:rPr>
                                <w:rFonts w:ascii="Avenir Heavy" w:hAnsi="Avenir Heavy"/>
                                <w:lang w:val="et-EE"/>
                              </w:rPr>
                              <w:t>los + de C</w:t>
                            </w:r>
                            <w:r w:rsidR="005E22A4" w:rsidRPr="006B761C">
                              <w:rPr>
                                <w:rFonts w:ascii="Avenir Heavy" w:hAnsi="Avenir Heavy"/>
                                <w:lang w:val="et-EE"/>
                              </w:rPr>
                              <w:t>!Print Madrid</w:t>
                            </w:r>
                          </w:p>
                          <w:p w14:paraId="19CA6CC9" w14:textId="77777777" w:rsidR="005E22A4" w:rsidRPr="002D3A33" w:rsidRDefault="005E22A4">
                            <w:pPr>
                              <w:rPr>
                                <w:rFonts w:ascii="Avenir Heavy" w:hAnsi="Avenir Heav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6" o:spid="_x0000_s1026" type="#_x0000_t202" style="position:absolute;left:0;text-align:left;margin-left:117pt;margin-top:9pt;width:207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UuwdICAAATBgAADgAAAGRycy9lMm9Eb2MueG1srFTBbtswDL0P2D8Iuqe2gzRtjDqFmyLDgKIt&#10;1g4FdlNkOTFmS5qkJM6G/fue5DhNux3WYReZJimKfI/kxWXb1GQjjK2UzGhyElMiJFdFJZcZ/fw4&#10;H5xTYh2TBauVFBndCUsvp+/fXWx1KoZqpepCGIIg0qZbndGVczqNIstXomH2RGkhYSyVaZjDr1lG&#10;hWFbRG/qaBjH42irTKGN4sJaaK87I52G+GUpuLsrSyscqTOK3Fw4TTgX/oymFyxdGqZXFd+nwf4h&#10;i4ZVEo8eQl0zx8jaVL+FaipulFWlO+GqiVRZVlyEGlBNEr+q5mHFtAi1AByrDzDZ/xeW327uDamK&#10;jI4pkawBRV9AFCkEcaJ1gow9RFttU3g+aPi69kq1oLrXWyh95W1pGv9FTQR2gL07AIxIhEM5HA/P&#10;JzFMHLZJMhpBRvjo+bY21n0QqiFeyKgBgQFXtrmxrnPtXfxjUs2rug4k1vKFAjE7jQhd0N1mKTKB&#10;6D19ToGhH7PTs2F+djoZjPPTZDBK4vNBnsfDwfU8j/N4NJ9NRlc/kUXDklG6Ra9odNoj7gOIec2W&#10;e168+e+IaRh/0cZJEoUG6upD4ABJn2rk0e9QDpLb1cIXUMtPogR1AWyvCEMjZrUhG4Z2Z5wL6QJP&#10;AQx4e68SgL3l4t4/QBagfMvlDvz+ZSXd4XJTSWUCta/SLr72KZedP8A4qtuLrl20wMqLC1Xs0JRG&#10;dZNtNZ9X6JwbZt09MxhlNBvWk7vDUdZqm1G1lyhZKfP9T3rvDyJhpcTTnVH7bc2MoKT+KDF7oXGx&#10;S8LPCM2DN8yxZXFsketmpkBHgkWoeRC9v6t7sTSqecIWy/2rMDHJ8XZGXS/OXLewsAW5yPPghO2h&#10;mbuRD5r70J4dPxeP7RMzej88foBvVb9EWPpqhjpff1OqfO1UWYUBe0Z1Dzw2T+jH/Zb0q+34P3g9&#10;7/LpLwAAAP//AwBQSwMEFAAGAAgAAAAhACvbo0XbAAAACgEAAA8AAABkcnMvZG93bnJldi54bWxM&#10;T8lOwzAQvSPxD9Yg9UZt0hC1IU6FQL0WURapNzeeJhHxOIrdJvw90xM9zfKe3lKsJ9eJMw6h9aTh&#10;Ya5AIFXetlRr+PzY3C9BhGjIms4TavjFAOvy9qYwufUjveN5F2vBIhRyo6GJsc+lDFWDzoS575EY&#10;O/rBmcjnUEs7mJHFXScTpTLpTEvs0JgeXxqsfnYnp+Fre9x/p+qtfnWP/egnJcmtpNazu+n5CUTE&#10;Kf6T4RKfo0PJmQ7+RDaITkOySLlLZGDJkwlZelkO/MgSBbIs5HWF8g8AAP//AwBQSwECLQAUAAYA&#10;CAAAACEA5JnDwPsAAADhAQAAEwAAAAAAAAAAAAAAAAAAAAAAW0NvbnRlbnRfVHlwZXNdLnhtbFBL&#10;AQItABQABgAIAAAAIQAjsmrh1wAAAJQBAAALAAAAAAAAAAAAAAAAACwBAABfcmVscy8ucmVsc1BL&#10;AQItABQABgAIAAAAIQCoZS7B0gIAABMGAAAOAAAAAAAAAAAAAAAAACwCAABkcnMvZTJvRG9jLnht&#10;bFBLAQItABQABgAIAAAAIQAr26NF2wAAAAoBAAAPAAAAAAAAAAAAAAAAACoFAABkcnMvZG93bnJl&#10;di54bWxQSwUGAAAAAAQABADzAAAAMgYAAAAA&#10;" filled="f" stroked="f">
                <v:textbox>
                  <w:txbxContent>
                    <w:p w14:paraId="5707121D" w14:textId="28A3AB4F" w:rsidR="005E22A4" w:rsidRPr="006B761C" w:rsidRDefault="006B761C" w:rsidP="002D3A33">
                      <w:pPr>
                        <w:jc w:val="center"/>
                        <w:rPr>
                          <w:rFonts w:ascii="Avenir Heavy" w:hAnsi="Avenir Heavy"/>
                          <w:lang w:val="et-EE"/>
                        </w:rPr>
                      </w:pPr>
                      <w:r w:rsidRPr="006B761C">
                        <w:rPr>
                          <w:rFonts w:ascii="Avenir Heavy" w:hAnsi="Avenir Heavy"/>
                          <w:lang w:val="et-EE"/>
                        </w:rPr>
                        <w:t>Conferencias</w:t>
                      </w:r>
                      <w:r w:rsidR="005E22A4" w:rsidRPr="006B761C">
                        <w:rPr>
                          <w:rFonts w:ascii="Avenir Heavy" w:hAnsi="Avenir Heavy"/>
                          <w:lang w:val="et-EE"/>
                        </w:rPr>
                        <w:t xml:space="preserve"> + </w:t>
                      </w:r>
                      <w:r w:rsidRPr="006B761C">
                        <w:rPr>
                          <w:rFonts w:ascii="Avenir Heavy" w:hAnsi="Avenir Heavy"/>
                          <w:lang w:val="et-EE"/>
                        </w:rPr>
                        <w:t>talleres + mesas redondas</w:t>
                      </w:r>
                      <w:r w:rsidR="005E22A4" w:rsidRPr="006B761C">
                        <w:rPr>
                          <w:rFonts w:ascii="Avenir Heavy" w:hAnsi="Avenir Heavy"/>
                          <w:lang w:val="et-EE"/>
                        </w:rPr>
                        <w:t xml:space="preserve"> + </w:t>
                      </w:r>
                      <w:r w:rsidRPr="006B761C">
                        <w:rPr>
                          <w:rFonts w:ascii="Avenir Heavy" w:hAnsi="Avenir Heavy"/>
                          <w:lang w:val="et-EE"/>
                        </w:rPr>
                        <w:t>visitas guiadas</w:t>
                      </w:r>
                      <w:r w:rsidR="005E22A4" w:rsidRPr="006B761C">
                        <w:rPr>
                          <w:rFonts w:ascii="Avenir Heavy" w:hAnsi="Avenir Heavy"/>
                          <w:lang w:val="et-EE"/>
                        </w:rPr>
                        <w:t xml:space="preserve"> </w:t>
                      </w:r>
                      <w:r w:rsidR="005E22A4" w:rsidRPr="006B761C">
                        <w:rPr>
                          <w:rFonts w:ascii="Avenir Heavy" w:hAnsi="Avenir Heavy"/>
                          <w:lang w:val="et-EE"/>
                        </w:rPr>
                        <w:softHyphen/>
                      </w:r>
                    </w:p>
                    <w:p w14:paraId="454EBB53" w14:textId="77777777" w:rsidR="005E22A4" w:rsidRPr="006B761C" w:rsidRDefault="005E22A4" w:rsidP="002D3A33">
                      <w:pPr>
                        <w:jc w:val="center"/>
                        <w:rPr>
                          <w:rFonts w:ascii="Avenir Heavy" w:hAnsi="Avenir Heavy"/>
                          <w:lang w:val="et-EE"/>
                        </w:rPr>
                      </w:pPr>
                      <w:r w:rsidRPr="006B761C">
                        <w:rPr>
                          <w:rFonts w:ascii="Avenir Heavy" w:hAnsi="Avenir Heavy"/>
                          <w:lang w:val="et-EE"/>
                        </w:rPr>
                        <w:t>=</w:t>
                      </w:r>
                    </w:p>
                    <w:p w14:paraId="7875425B" w14:textId="786BC117" w:rsidR="005E22A4" w:rsidRPr="002D3A33" w:rsidRDefault="006B761C" w:rsidP="002D3A33">
                      <w:pPr>
                        <w:jc w:val="center"/>
                        <w:rPr>
                          <w:rFonts w:ascii="Avenir Heavy" w:hAnsi="Avenir Heavy"/>
                          <w:lang w:val="et-EE"/>
                        </w:rPr>
                      </w:pPr>
                      <w:r w:rsidRPr="006B761C">
                        <w:rPr>
                          <w:rFonts w:ascii="Avenir Heavy" w:hAnsi="Avenir Heavy"/>
                          <w:lang w:val="et-EE"/>
                        </w:rPr>
                        <w:t>los + de C</w:t>
                      </w:r>
                      <w:r w:rsidR="005E22A4" w:rsidRPr="006B761C">
                        <w:rPr>
                          <w:rFonts w:ascii="Avenir Heavy" w:hAnsi="Avenir Heavy"/>
                          <w:lang w:val="et-EE"/>
                        </w:rPr>
                        <w:t>!Print Madrid</w:t>
                      </w:r>
                    </w:p>
                    <w:p w14:paraId="19CA6CC9" w14:textId="77777777" w:rsidR="005E22A4" w:rsidRPr="002D3A33" w:rsidRDefault="005E22A4">
                      <w:pPr>
                        <w:rPr>
                          <w:rFonts w:ascii="Avenir Heavy" w:hAnsi="Avenir Heavy"/>
                        </w:rPr>
                      </w:pPr>
                    </w:p>
                  </w:txbxContent>
                </v:textbox>
                <w10:wrap type="square"/>
              </v:shape>
            </w:pict>
          </mc:Fallback>
        </mc:AlternateContent>
      </w:r>
      <w:r w:rsidR="002A437B" w:rsidRPr="002A437B">
        <w:rPr>
          <w:rFonts w:ascii="Avenir Book" w:hAnsi="Avenir Book"/>
          <w:noProof/>
        </w:rPr>
        <mc:AlternateContent>
          <mc:Choice Requires="wps">
            <w:drawing>
              <wp:anchor distT="0" distB="0" distL="114300" distR="114300" simplePos="0" relativeHeight="251661312" behindDoc="0" locked="0" layoutInCell="1" allowOverlap="1" wp14:anchorId="10A470FA" wp14:editId="50C1B929">
                <wp:simplePos x="0" y="0"/>
                <wp:positionH relativeFrom="column">
                  <wp:posOffset>4229100</wp:posOffset>
                </wp:positionH>
                <wp:positionV relativeFrom="paragraph">
                  <wp:posOffset>-342900</wp:posOffset>
                </wp:positionV>
                <wp:extent cx="1943100" cy="5715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D8466" w14:textId="0B3E123A" w:rsidR="005E22A4" w:rsidRPr="002A437B" w:rsidRDefault="005E22A4">
                            <w:pPr>
                              <w:rPr>
                                <w:rFonts w:ascii="Avenir Book" w:hAnsi="Avenir Book"/>
                                <w:lang w:val="es-ES_tradnl"/>
                              </w:rPr>
                            </w:pPr>
                            <w:r w:rsidRPr="002A437B">
                              <w:rPr>
                                <w:rFonts w:ascii="Avenir Book" w:hAnsi="Avenir Book"/>
                                <w:lang w:val="es-ES_tradnl"/>
                              </w:rPr>
                              <w:t>Comunicado de prensa</w:t>
                            </w:r>
                            <w:r w:rsidRPr="002A437B">
                              <w:rPr>
                                <w:rFonts w:ascii="Avenir Book" w:hAnsi="Avenir Book"/>
                                <w:lang w:val="es-ES_tradnl"/>
                              </w:rPr>
                              <w:br/>
                              <w:t>Septiembre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left:0;text-align:left;margin-left:333pt;margin-top:-26.95pt;width:153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z3n9ICAAAT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5d4&#10;jJEiEij6AkShmiHPWs/QOEC0M64Ay3sDtr690i1QPdw7uAyVt9zK8IeaEOgB7P0BYIiEaHCa5u+y&#10;FFQUdJOzbAIyhE+evI11/j3TEgWhxBYIjLiS7Y3znelgEh5TetEIEUkU6tkFxOxuWOyCzpsUkAmI&#10;wTLkFBn6MZ+cjauzyXR0Wk2yUZ6l56OqSsej60WVVmm+mE/zq5+QhSRZXuygVwx02gP4AxALQVY9&#10;L0H9d8RIQp+1cZYlsYG6+iBwhGRINQnodyhHye8FCwUI9YlxoC6CHS7i0LC5sGhLoN0JpUz5yFME&#10;A6yDFQfAXuPY20fIIpSvce7AH17Wyh+cZaO0jdS+SLv+OqTMO3sA46juIPp22QJWQVzqeg9NaXU3&#10;2c7QRQOdc0OcvyMWRhmaDdaTv4UPF3pXYt1LGK21/f6n+2APRIIWo0B3id23DbEMI/FBwexNszwP&#10;uyQecmgeONhjzfJYozZyroGODBahoVEM9l4MIrdaPsIWq8KroCKKwtsl9oM4993Cgi1IWVVFI9ge&#10;hvgbdW9oCB3YCXPx0D4Sa/rhCQP8UQ9LhBQvZqizDZ5KVxuveRMH7AnVHnjYPLEf+y0ZVtvxOVo9&#10;7fLZLwAAAP//AwBQSwMEFAAGAAgAAAAhAHLVqBDfAAAACgEAAA8AAABkcnMvZG93bnJldi54bWxM&#10;j8FOwzAQRO9I/IO1SNxauy11ScimQiCuIApF4ubG2yQiXkex24S/x5zgODuj2TfFdnKdONMQWs8I&#10;i7kCQVx523KN8P72NLsFEaJhazrPhPBNAbbl5UVhcutHfqXzLtYilXDIDUITY59LGaqGnAlz3xMn&#10;7+gHZ2KSQy3tYMZU7jq5VEpLZ1pOHxrT00ND1dfu5BD2z8fPjxv1Uj+6dT/6SUl2mUS8vpru70BE&#10;muJfGH7xEzqUiengT2yD6BC01mlLRJitVxmIlMg2y3Q5IKz0AmRZyP8Tyh8AAAD//wMAUEsBAi0A&#10;FAAGAAgAAAAhAOSZw8D7AAAA4QEAABMAAAAAAAAAAAAAAAAAAAAAAFtDb250ZW50X1R5cGVzXS54&#10;bWxQSwECLQAUAAYACAAAACEAI7Jq4dcAAACUAQAACwAAAAAAAAAAAAAAAAAsAQAAX3JlbHMvLnJl&#10;bHNQSwECLQAUAAYACAAAACEAUwz3n9ICAAATBgAADgAAAAAAAAAAAAAAAAAsAgAAZHJzL2Uyb0Rv&#10;Yy54bWxQSwECLQAUAAYACAAAACEActWoEN8AAAAKAQAADwAAAAAAAAAAAAAAAAAqBQAAZHJzL2Rv&#10;d25yZXYueG1sUEsFBgAAAAAEAAQA8wAAADYGAAAAAA==&#10;" filled="f" stroked="f">
                <v:textbox>
                  <w:txbxContent>
                    <w:p w14:paraId="07CD8466" w14:textId="0B3E123A" w:rsidR="002A437B" w:rsidRPr="002A437B" w:rsidRDefault="002A437B">
                      <w:pPr>
                        <w:rPr>
                          <w:rFonts w:ascii="Avenir Book" w:hAnsi="Avenir Book"/>
                          <w:lang w:val="es-ES_tradnl"/>
                        </w:rPr>
                      </w:pPr>
                      <w:r w:rsidRPr="002A437B">
                        <w:rPr>
                          <w:rFonts w:ascii="Avenir Book" w:hAnsi="Avenir Book"/>
                          <w:lang w:val="es-ES_tradnl"/>
                        </w:rPr>
                        <w:t>Comunicado de prensa</w:t>
                      </w:r>
                      <w:r w:rsidRPr="002A437B">
                        <w:rPr>
                          <w:rFonts w:ascii="Avenir Book" w:hAnsi="Avenir Book"/>
                          <w:lang w:val="es-ES_tradnl"/>
                        </w:rPr>
                        <w:br/>
                        <w:t>Septiembre de 2015</w:t>
                      </w:r>
                    </w:p>
                  </w:txbxContent>
                </v:textbox>
                <w10:wrap type="square"/>
              </v:shape>
            </w:pict>
          </mc:Fallback>
        </mc:AlternateContent>
      </w:r>
      <w:r w:rsidR="002A437B" w:rsidRPr="002A437B">
        <w:rPr>
          <w:rFonts w:ascii="Avenir Book" w:hAnsi="Avenir Book"/>
          <w:noProof/>
        </w:rPr>
        <w:drawing>
          <wp:anchor distT="0" distB="0" distL="114300" distR="114300" simplePos="0" relativeHeight="251660288" behindDoc="0" locked="0" layoutInCell="1" allowOverlap="1" wp14:anchorId="6DF11AB5" wp14:editId="559A89B7">
            <wp:simplePos x="0" y="0"/>
            <wp:positionH relativeFrom="column">
              <wp:posOffset>-457200</wp:posOffset>
            </wp:positionH>
            <wp:positionV relativeFrom="paragraph">
              <wp:posOffset>-497840</wp:posOffset>
            </wp:positionV>
            <wp:extent cx="1485900" cy="1485900"/>
            <wp:effectExtent l="0" t="0" r="12700" b="12700"/>
            <wp:wrapTight wrapText="bothSides">
              <wp:wrapPolygon edited="0">
                <wp:start x="0" y="0"/>
                <wp:lineTo x="0" y="21415"/>
                <wp:lineTo x="21415" y="21415"/>
                <wp:lineTo x="2141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rint Madrid 2015-sp-bd.jpg"/>
                    <pic:cNvPicPr/>
                  </pic:nvPicPr>
                  <pic:blipFill>
                    <a:blip r:embed="rId6">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F59315" w14:textId="77777777" w:rsidR="003A163B" w:rsidRDefault="003A163B" w:rsidP="00591E6C">
      <w:pPr>
        <w:jc w:val="both"/>
        <w:rPr>
          <w:rFonts w:ascii="Avenir Book" w:hAnsi="Avenir Book"/>
          <w:lang w:val="et-EE"/>
        </w:rPr>
      </w:pPr>
    </w:p>
    <w:p w14:paraId="64BDFC3B" w14:textId="77777777" w:rsidR="002D3A33" w:rsidRDefault="002D3A33" w:rsidP="00591E6C">
      <w:pPr>
        <w:jc w:val="both"/>
        <w:rPr>
          <w:rFonts w:ascii="Avenir Book" w:hAnsi="Avenir Book"/>
          <w:lang w:val="et-EE"/>
        </w:rPr>
      </w:pPr>
    </w:p>
    <w:p w14:paraId="6782588B" w14:textId="77777777" w:rsidR="002D3A33" w:rsidRDefault="002D3A33" w:rsidP="00591E6C">
      <w:pPr>
        <w:jc w:val="both"/>
        <w:rPr>
          <w:rFonts w:ascii="Avenir Book" w:hAnsi="Avenir Book"/>
          <w:lang w:val="et-EE"/>
        </w:rPr>
      </w:pPr>
    </w:p>
    <w:p w14:paraId="0E8BC908" w14:textId="77777777" w:rsidR="002D3A33" w:rsidRDefault="002D3A33" w:rsidP="00591E6C">
      <w:pPr>
        <w:jc w:val="both"/>
        <w:rPr>
          <w:rFonts w:ascii="Avenir Book" w:hAnsi="Avenir Book"/>
          <w:lang w:val="et-EE"/>
        </w:rPr>
      </w:pPr>
    </w:p>
    <w:p w14:paraId="23ABE70A" w14:textId="77777777" w:rsidR="002D3A33" w:rsidRPr="002A437B" w:rsidRDefault="002D3A33" w:rsidP="00591E6C">
      <w:pPr>
        <w:jc w:val="both"/>
        <w:rPr>
          <w:rFonts w:ascii="Avenir Book" w:hAnsi="Avenir Book"/>
          <w:lang w:val="et-EE"/>
        </w:rPr>
      </w:pPr>
    </w:p>
    <w:p w14:paraId="311869FE" w14:textId="67EA1023" w:rsidR="003A163B" w:rsidRPr="002A437B" w:rsidRDefault="003A163B" w:rsidP="00591E6C">
      <w:pPr>
        <w:widowControl w:val="0"/>
        <w:autoSpaceDE w:val="0"/>
        <w:autoSpaceDN w:val="0"/>
        <w:adjustRightInd w:val="0"/>
        <w:spacing w:after="240"/>
        <w:jc w:val="both"/>
        <w:rPr>
          <w:rFonts w:ascii="Avenir Book" w:hAnsi="Avenir Book" w:cs="Times"/>
          <w:lang w:val="et-EE"/>
        </w:rPr>
      </w:pPr>
      <w:r w:rsidRPr="002A437B">
        <w:rPr>
          <w:rFonts w:ascii="Avenir Book" w:hAnsi="Avenir Book" w:cs="Times"/>
          <w:lang w:val="et-EE"/>
        </w:rPr>
        <w:t xml:space="preserve">Acompañado por una comunidad de expertos y socios </w:t>
      </w:r>
      <w:r w:rsidRPr="006B761C">
        <w:rPr>
          <w:rFonts w:ascii="Avenir Book" w:hAnsi="Avenir Book" w:cs="Times"/>
          <w:lang w:val="et-EE"/>
        </w:rPr>
        <w:t xml:space="preserve">de gran </w:t>
      </w:r>
      <w:r w:rsidR="00591E6C" w:rsidRPr="006B761C">
        <w:rPr>
          <w:rFonts w:ascii="Avenir Book" w:hAnsi="Avenir Book" w:cs="Times"/>
          <w:lang w:val="et-EE"/>
        </w:rPr>
        <w:t>calidad, la edición de 2015 de C!P</w:t>
      </w:r>
      <w:r w:rsidRPr="006B761C">
        <w:rPr>
          <w:rFonts w:ascii="Avenir Book" w:hAnsi="Avenir Book" w:cs="Times"/>
          <w:lang w:val="et-EE"/>
        </w:rPr>
        <w:t>rint an</w:t>
      </w:r>
      <w:r w:rsidR="002D3A33" w:rsidRPr="006B761C">
        <w:rPr>
          <w:rFonts w:ascii="Avenir Book" w:hAnsi="Avenir Book" w:cs="Times"/>
          <w:lang w:val="et-EE"/>
        </w:rPr>
        <w:t xml:space="preserve">uncia un contenido enriquecido </w:t>
      </w:r>
      <w:r w:rsidR="006B761C" w:rsidRPr="006B761C">
        <w:rPr>
          <w:rFonts w:ascii="Avenir Book" w:hAnsi="Avenir Book" w:cs="Times"/>
          <w:lang w:val="et-EE"/>
        </w:rPr>
        <w:t>el 6, 7 y 8 de Octubre de 2015 en</w:t>
      </w:r>
      <w:r w:rsidR="002D3A33" w:rsidRPr="006B761C">
        <w:rPr>
          <w:rFonts w:ascii="Avenir Book" w:hAnsi="Avenir Book" w:cs="Times"/>
          <w:lang w:val="et-EE"/>
        </w:rPr>
        <w:t xml:space="preserve"> Casa de Campo – Pabellón de Cristal</w:t>
      </w:r>
      <w:r w:rsidR="002D3A33">
        <w:rPr>
          <w:rFonts w:ascii="Avenir Book" w:hAnsi="Avenir Book" w:cs="Times"/>
          <w:lang w:val="et-EE"/>
        </w:rPr>
        <w:t xml:space="preserve">. </w:t>
      </w:r>
      <w:r w:rsidRPr="002A437B">
        <w:rPr>
          <w:rFonts w:ascii="Avenir Book" w:hAnsi="Avenir Book" w:cs="Times"/>
          <w:lang w:val="et-EE"/>
        </w:rPr>
        <w:t xml:space="preserve">En efecto, en el salón, </w:t>
      </w:r>
      <w:r w:rsidRPr="002A437B">
        <w:rPr>
          <w:rFonts w:ascii="Avenir Book" w:hAnsi="Avenir Book" w:cs="Times"/>
          <w:bCs/>
          <w:lang w:val="et-EE"/>
        </w:rPr>
        <w:t>el visitante se beneficiará de aún más acompañamiento</w:t>
      </w:r>
      <w:r w:rsidRPr="002A437B">
        <w:rPr>
          <w:rFonts w:ascii="Avenir Book" w:hAnsi="Avenir Book" w:cs="Times"/>
          <w:lang w:val="et-EE"/>
        </w:rPr>
        <w:t>, y la oportunidad de experimentar y analizar las últimas tendencias del mercado.</w:t>
      </w:r>
    </w:p>
    <w:p w14:paraId="10A6F531" w14:textId="77777777" w:rsidR="003A163B" w:rsidRPr="002A437B" w:rsidRDefault="003A163B" w:rsidP="00591E6C">
      <w:pPr>
        <w:pStyle w:val="Titre2"/>
        <w:rPr>
          <w:sz w:val="24"/>
          <w:szCs w:val="24"/>
          <w:lang w:val="et-EE"/>
        </w:rPr>
      </w:pPr>
      <w:r w:rsidRPr="002A437B">
        <w:rPr>
          <w:sz w:val="24"/>
          <w:szCs w:val="24"/>
          <w:lang w:val="et-EE"/>
        </w:rPr>
        <w:t>ACOMPAÑAR</w:t>
      </w:r>
    </w:p>
    <w:p w14:paraId="6842F560" w14:textId="77777777" w:rsidR="00D25D74" w:rsidRPr="002A437B" w:rsidRDefault="003A163B" w:rsidP="00591E6C">
      <w:pPr>
        <w:widowControl w:val="0"/>
        <w:autoSpaceDE w:val="0"/>
        <w:autoSpaceDN w:val="0"/>
        <w:adjustRightInd w:val="0"/>
        <w:spacing w:after="240"/>
        <w:jc w:val="both"/>
        <w:rPr>
          <w:rFonts w:ascii="Avenir Heavy" w:hAnsi="Avenir Heavy" w:cs="Helvetica Neue"/>
          <w:bCs/>
          <w:lang w:val="et-EE"/>
        </w:rPr>
      </w:pPr>
      <w:r w:rsidRPr="002A437B">
        <w:rPr>
          <w:rFonts w:ascii="Avenir Heavy" w:hAnsi="Avenir Heavy" w:cs="Helvetica Neue"/>
          <w:bCs/>
          <w:lang w:val="et-EE"/>
        </w:rPr>
        <w:t xml:space="preserve">Las visitas guiadas acompañarán a los visitantes a lo largo del evento. </w:t>
      </w:r>
    </w:p>
    <w:p w14:paraId="701909F3" w14:textId="6BCC6593" w:rsidR="003A163B" w:rsidRPr="002A437B" w:rsidRDefault="003A163B" w:rsidP="00591E6C">
      <w:pPr>
        <w:widowControl w:val="0"/>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Los socios de C!Print, expertos en sus ámbitos, serán los intermediarios entre: anunciantes, grandes compradores, comunidades, diseñadores, prescriptores, proveedores y transformadores.</w:t>
      </w:r>
    </w:p>
    <w:p w14:paraId="0B9FB57A" w14:textId="77777777" w:rsidR="003A163B" w:rsidRPr="002A437B" w:rsidRDefault="003A163B" w:rsidP="00591E6C">
      <w:pPr>
        <w:widowControl w:val="0"/>
        <w:autoSpaceDE w:val="0"/>
        <w:autoSpaceDN w:val="0"/>
        <w:adjustRightInd w:val="0"/>
        <w:spacing w:after="240"/>
        <w:jc w:val="both"/>
        <w:rPr>
          <w:rFonts w:ascii="Avenir Book" w:hAnsi="Avenir Book" w:cs="Times"/>
          <w:lang w:val="et-EE"/>
        </w:rPr>
      </w:pPr>
      <w:r w:rsidRPr="002A437B">
        <w:rPr>
          <w:rFonts w:ascii="Avenir Book" w:hAnsi="Avenir Book" w:cs="Helvetica Neue"/>
          <w:bCs/>
          <w:lang w:val="et-EE"/>
        </w:rPr>
        <w:t xml:space="preserve">3 diferentes circuitos temáticos: Impresión, Decoración y Comunicación </w:t>
      </w:r>
    </w:p>
    <w:p w14:paraId="0901C917" w14:textId="77777777" w:rsidR="003A163B" w:rsidRPr="002A437B" w:rsidRDefault="003A163B" w:rsidP="00591E6C">
      <w:pPr>
        <w:pStyle w:val="Titre2"/>
        <w:rPr>
          <w:sz w:val="24"/>
          <w:szCs w:val="24"/>
          <w:lang w:val="et-EE"/>
        </w:rPr>
      </w:pPr>
      <w:r w:rsidRPr="002A437B">
        <w:rPr>
          <w:sz w:val="24"/>
          <w:szCs w:val="24"/>
          <w:lang w:val="et-EE"/>
        </w:rPr>
        <w:t>ANALIZAR</w:t>
      </w:r>
    </w:p>
    <w:p w14:paraId="248C1A93" w14:textId="77777777" w:rsidR="003A163B" w:rsidRPr="002A437B" w:rsidRDefault="003A163B" w:rsidP="00591E6C">
      <w:pPr>
        <w:widowControl w:val="0"/>
        <w:autoSpaceDE w:val="0"/>
        <w:autoSpaceDN w:val="0"/>
        <w:adjustRightInd w:val="0"/>
        <w:spacing w:after="240"/>
        <w:jc w:val="both"/>
        <w:rPr>
          <w:rFonts w:ascii="Avenir Heavy" w:hAnsi="Avenir Heavy" w:cs="Helvetica Neue"/>
          <w:bCs/>
          <w:lang w:val="et-EE"/>
        </w:rPr>
      </w:pPr>
      <w:r w:rsidRPr="002A437B">
        <w:rPr>
          <w:rFonts w:ascii="Avenir Heavy" w:hAnsi="Avenir Heavy" w:cs="Helvetica Neue"/>
          <w:bCs/>
          <w:lang w:val="et-EE"/>
        </w:rPr>
        <w:t>Las mesas redondas en el espacio fórum</w:t>
      </w:r>
    </w:p>
    <w:p w14:paraId="2DE43B1E" w14:textId="7BA3414F" w:rsidR="003A163B" w:rsidRPr="002A437B" w:rsidRDefault="003A163B" w:rsidP="00591E6C">
      <w:pPr>
        <w:widowControl w:val="0"/>
        <w:autoSpaceDE w:val="0"/>
        <w:autoSpaceDN w:val="0"/>
        <w:adjustRightInd w:val="0"/>
        <w:spacing w:after="240"/>
        <w:jc w:val="both"/>
        <w:rPr>
          <w:rFonts w:ascii="Avenir Book" w:hAnsi="Avenir Book" w:cs="Times"/>
          <w:lang w:val="et-EE"/>
        </w:rPr>
      </w:pPr>
      <w:r w:rsidRPr="002A437B">
        <w:rPr>
          <w:rFonts w:ascii="Avenir Book" w:hAnsi="Avenir Book" w:cs="Helvetica Neue"/>
          <w:bCs/>
          <w:lang w:val="et-EE"/>
        </w:rPr>
        <w:t xml:space="preserve">En el corazón de </w:t>
      </w:r>
      <w:hyperlink r:id="rId7" w:history="1">
        <w:r w:rsidR="002D3A33" w:rsidRPr="002D3A33">
          <w:rPr>
            <w:rStyle w:val="Lienhypertexte"/>
            <w:rFonts w:ascii="Avenir Book" w:hAnsi="Avenir Book" w:cs="Helvetica Neue"/>
            <w:bCs/>
            <w:lang w:val="et-EE"/>
          </w:rPr>
          <w:t>PLUG&amp;PLAY</w:t>
        </w:r>
      </w:hyperlink>
      <w:r w:rsidRPr="002A437B">
        <w:rPr>
          <w:rFonts w:ascii="Avenir Book" w:hAnsi="Avenir Book" w:cs="Helvetica Neue"/>
          <w:bCs/>
          <w:lang w:val="et-EE"/>
        </w:rPr>
        <w:t>, planta baja, el espacio forum acogerá conferencias animadas por expertos del mercado mediante</w:t>
      </w:r>
      <w:r w:rsidR="006B761C">
        <w:rPr>
          <w:rFonts w:ascii="Avenir Book" w:hAnsi="Avenir Book" w:cs="Helvetica Neue"/>
          <w:bCs/>
          <w:lang w:val="et-EE"/>
        </w:rPr>
        <w:t xml:space="preserve"> encuentros y debates. En rela</w:t>
      </w:r>
      <w:r w:rsidRPr="002A437B">
        <w:rPr>
          <w:rFonts w:ascii="Avenir Book" w:hAnsi="Avenir Book" w:cs="Helvetica Neue"/>
          <w:bCs/>
          <w:lang w:val="et-EE"/>
        </w:rPr>
        <w:t>ción con las aplicaciones del Taller creativo, las intervenciones analizarán las tendencias del mercado. Un punto en común: la innovación.</w:t>
      </w:r>
    </w:p>
    <w:p w14:paraId="27BCACD7" w14:textId="697874A1" w:rsidR="003A163B" w:rsidRPr="002A437B" w:rsidRDefault="003A163B" w:rsidP="002A437B">
      <w:pPr>
        <w:pStyle w:val="Paragraphedeliste"/>
        <w:widowControl w:val="0"/>
        <w:numPr>
          <w:ilvl w:val="0"/>
          <w:numId w:val="2"/>
        </w:numPr>
        <w:autoSpaceDE w:val="0"/>
        <w:autoSpaceDN w:val="0"/>
        <w:adjustRightInd w:val="0"/>
        <w:spacing w:after="240"/>
        <w:jc w:val="both"/>
        <w:rPr>
          <w:rFonts w:ascii="Avenir Book" w:hAnsi="Avenir Book" w:cs="Times"/>
          <w:lang w:val="et-EE"/>
        </w:rPr>
      </w:pPr>
      <w:r w:rsidRPr="002A437B">
        <w:rPr>
          <w:rFonts w:ascii="Avenir Book" w:hAnsi="Avenir Book" w:cs="Times"/>
          <w:lang w:val="et-EE"/>
        </w:rPr>
        <w:t xml:space="preserve">La revolución del mercado de la impresión </w:t>
      </w:r>
    </w:p>
    <w:p w14:paraId="0C3F7DC3" w14:textId="1AFDF8AC" w:rsidR="003A163B" w:rsidRPr="002A437B" w:rsidRDefault="003A163B" w:rsidP="002A437B">
      <w:pPr>
        <w:pStyle w:val="Paragraphedeliste"/>
        <w:widowControl w:val="0"/>
        <w:numPr>
          <w:ilvl w:val="0"/>
          <w:numId w:val="2"/>
        </w:numPr>
        <w:autoSpaceDE w:val="0"/>
        <w:autoSpaceDN w:val="0"/>
        <w:adjustRightInd w:val="0"/>
        <w:spacing w:after="240"/>
        <w:jc w:val="both"/>
        <w:rPr>
          <w:rFonts w:ascii="Avenir Book" w:hAnsi="Avenir Book" w:cs="Times"/>
          <w:lang w:val="et-EE"/>
        </w:rPr>
      </w:pPr>
      <w:r w:rsidRPr="002A437B">
        <w:rPr>
          <w:rFonts w:ascii="Avenir Book" w:hAnsi="Avenir Book" w:cs="Times"/>
          <w:lang w:val="et-EE"/>
        </w:rPr>
        <w:t xml:space="preserve">Impresión digital en proyectos de decoración </w:t>
      </w:r>
    </w:p>
    <w:p w14:paraId="7AC86A84" w14:textId="77777777" w:rsidR="003A163B" w:rsidRPr="002A437B" w:rsidRDefault="003A163B" w:rsidP="002A437B">
      <w:pPr>
        <w:pStyle w:val="Paragraphedeliste"/>
        <w:widowControl w:val="0"/>
        <w:numPr>
          <w:ilvl w:val="0"/>
          <w:numId w:val="2"/>
        </w:numPr>
        <w:autoSpaceDE w:val="0"/>
        <w:autoSpaceDN w:val="0"/>
        <w:adjustRightInd w:val="0"/>
        <w:spacing w:after="240"/>
        <w:jc w:val="both"/>
        <w:rPr>
          <w:rFonts w:ascii="Avenir Book" w:hAnsi="Avenir Book" w:cs="Times"/>
          <w:lang w:val="et-EE"/>
        </w:rPr>
      </w:pPr>
      <w:r w:rsidRPr="002A437B">
        <w:rPr>
          <w:rFonts w:ascii="Avenir Book" w:hAnsi="Avenir Book" w:cs="Times"/>
          <w:lang w:val="et-EE"/>
        </w:rPr>
        <w:t>En punto de venta de mañana</w:t>
      </w:r>
    </w:p>
    <w:p w14:paraId="75AB517F" w14:textId="77777777" w:rsidR="003A163B" w:rsidRPr="002A437B" w:rsidRDefault="003A163B" w:rsidP="002A437B">
      <w:pPr>
        <w:pStyle w:val="Paragraphedeliste"/>
        <w:widowControl w:val="0"/>
        <w:numPr>
          <w:ilvl w:val="0"/>
          <w:numId w:val="2"/>
        </w:numPr>
        <w:autoSpaceDE w:val="0"/>
        <w:autoSpaceDN w:val="0"/>
        <w:adjustRightInd w:val="0"/>
        <w:spacing w:after="240"/>
        <w:jc w:val="both"/>
        <w:rPr>
          <w:rFonts w:ascii="Avenir Book" w:hAnsi="Avenir Book" w:cs="Times"/>
          <w:lang w:val="et-EE"/>
        </w:rPr>
      </w:pPr>
      <w:r w:rsidRPr="002A437B">
        <w:rPr>
          <w:rFonts w:ascii="Avenir Book" w:hAnsi="Avenir Book" w:cs="Times"/>
          <w:lang w:val="et-EE"/>
        </w:rPr>
        <w:t>El futuro de la comunicación gráfica y de la personalización</w:t>
      </w:r>
    </w:p>
    <w:p w14:paraId="4862659B" w14:textId="0970E025" w:rsidR="003A163B" w:rsidRPr="002A437B" w:rsidRDefault="003A163B" w:rsidP="002A437B">
      <w:pPr>
        <w:pStyle w:val="Paragraphedeliste"/>
        <w:widowControl w:val="0"/>
        <w:numPr>
          <w:ilvl w:val="0"/>
          <w:numId w:val="2"/>
        </w:numPr>
        <w:autoSpaceDE w:val="0"/>
        <w:autoSpaceDN w:val="0"/>
        <w:adjustRightInd w:val="0"/>
        <w:spacing w:after="240"/>
        <w:jc w:val="both"/>
        <w:rPr>
          <w:rFonts w:ascii="Avenir Book" w:hAnsi="Avenir Book" w:cs="Times"/>
          <w:lang w:val="et-EE"/>
        </w:rPr>
      </w:pPr>
      <w:r w:rsidRPr="002A437B">
        <w:rPr>
          <w:rFonts w:ascii="Avenir Book" w:hAnsi="Avenir Book" w:cs="Times"/>
          <w:lang w:val="et-EE"/>
        </w:rPr>
        <w:t>Diseño gráfico para packaging</w:t>
      </w:r>
    </w:p>
    <w:p w14:paraId="01E0B784" w14:textId="4A53AAE8" w:rsidR="00AC6878" w:rsidRPr="002A437B" w:rsidRDefault="002D3A33" w:rsidP="002A437B">
      <w:pPr>
        <w:pStyle w:val="Paragraphedeliste"/>
        <w:widowControl w:val="0"/>
        <w:numPr>
          <w:ilvl w:val="0"/>
          <w:numId w:val="2"/>
        </w:numPr>
        <w:autoSpaceDE w:val="0"/>
        <w:autoSpaceDN w:val="0"/>
        <w:adjustRightInd w:val="0"/>
        <w:spacing w:after="240"/>
        <w:jc w:val="both"/>
        <w:rPr>
          <w:rFonts w:ascii="Avenir Book" w:hAnsi="Avenir Book" w:cs="Times"/>
          <w:lang w:val="et-EE"/>
        </w:rPr>
      </w:pPr>
      <w:r w:rsidRPr="002A437B">
        <w:rPr>
          <w:rFonts w:ascii="Avenir Book" w:hAnsi="Avenir Book" w:cs="Times"/>
          <w:noProof/>
        </w:rPr>
        <w:drawing>
          <wp:anchor distT="0" distB="0" distL="114300" distR="114300" simplePos="0" relativeHeight="251662336" behindDoc="0" locked="0" layoutInCell="1" allowOverlap="1" wp14:anchorId="387E2968" wp14:editId="3F8873A0">
            <wp:simplePos x="0" y="0"/>
            <wp:positionH relativeFrom="column">
              <wp:posOffset>1028700</wp:posOffset>
            </wp:positionH>
            <wp:positionV relativeFrom="paragraph">
              <wp:posOffset>273050</wp:posOffset>
            </wp:positionV>
            <wp:extent cx="3543300" cy="2364740"/>
            <wp:effectExtent l="177800" t="177800" r="393700" b="378460"/>
            <wp:wrapSquare wrapText="bothSides"/>
            <wp:docPr id="4" name="Image 4" descr="Macintosh SSD:Users:stagiaire2:Downloads:15395238099_e166c305f7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SSD:Users:stagiaire2:Downloads:15395238099_e166c305f7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364740"/>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6878" w:rsidRPr="002A437B">
        <w:rPr>
          <w:rFonts w:ascii="Avenir Book" w:hAnsi="Avenir Book" w:cs="Times"/>
          <w:lang w:val="et-EE"/>
        </w:rPr>
        <w:t>…</w:t>
      </w:r>
    </w:p>
    <w:p w14:paraId="24ECEC04" w14:textId="51C593B8" w:rsidR="003A163B" w:rsidRPr="002A437B" w:rsidRDefault="002A437B" w:rsidP="00591E6C">
      <w:pPr>
        <w:pStyle w:val="Titre2"/>
        <w:rPr>
          <w:sz w:val="24"/>
          <w:szCs w:val="24"/>
          <w:lang w:val="et-EE"/>
        </w:rPr>
      </w:pPr>
      <w:r w:rsidRPr="002A437B">
        <w:rPr>
          <w:sz w:val="24"/>
          <w:szCs w:val="24"/>
          <w:lang w:val="et-EE"/>
        </w:rPr>
        <w:br w:type="column"/>
      </w:r>
      <w:r w:rsidR="003A163B" w:rsidRPr="002A437B">
        <w:rPr>
          <w:sz w:val="24"/>
          <w:szCs w:val="24"/>
          <w:lang w:val="et-EE"/>
        </w:rPr>
        <w:lastRenderedPageBreak/>
        <w:t>EXPERIMENTAR</w:t>
      </w:r>
    </w:p>
    <w:p w14:paraId="30271D9D" w14:textId="77777777" w:rsidR="003A163B" w:rsidRPr="002A437B" w:rsidRDefault="003A163B" w:rsidP="00591E6C">
      <w:pPr>
        <w:widowControl w:val="0"/>
        <w:autoSpaceDE w:val="0"/>
        <w:autoSpaceDN w:val="0"/>
        <w:adjustRightInd w:val="0"/>
        <w:spacing w:after="240"/>
        <w:jc w:val="both"/>
        <w:rPr>
          <w:rFonts w:ascii="Avenir Heavy" w:hAnsi="Avenir Heavy" w:cs="Helvetica Neue"/>
          <w:bCs/>
          <w:lang w:val="et-EE"/>
        </w:rPr>
      </w:pPr>
      <w:r w:rsidRPr="002A437B">
        <w:rPr>
          <w:rFonts w:ascii="Avenir Heavy" w:hAnsi="Avenir Heavy" w:cs="Helvetica Neue"/>
          <w:bCs/>
          <w:lang w:val="et-EE"/>
        </w:rPr>
        <w:t xml:space="preserve">En la Academia C!Print, encontrará talleres prácticos, creativos y técnicos todos los días. </w:t>
      </w:r>
    </w:p>
    <w:p w14:paraId="67A7D771" w14:textId="77777777" w:rsidR="003A163B" w:rsidRPr="002A437B" w:rsidRDefault="00591E6C"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Gestió</w:t>
      </w:r>
      <w:r w:rsidR="003A163B" w:rsidRPr="002A437B">
        <w:rPr>
          <w:rFonts w:ascii="Avenir Book" w:hAnsi="Avenir Book" w:cs="Helvetica Neue"/>
          <w:bCs/>
          <w:lang w:val="et-EE"/>
        </w:rPr>
        <w:t>n del color</w:t>
      </w:r>
    </w:p>
    <w:p w14:paraId="2D00E7DD" w14:textId="77777777" w:rsidR="003A163B" w:rsidRPr="002A437B" w:rsidRDefault="003A163B"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Nuevas soluciones de sublimación para la decoración</w:t>
      </w:r>
    </w:p>
    <w:p w14:paraId="16CBCCA6" w14:textId="77777777" w:rsidR="003A163B" w:rsidRPr="002A437B" w:rsidRDefault="003A163B"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La integración de la sublimación como solución de print-on-demand</w:t>
      </w:r>
    </w:p>
    <w:p w14:paraId="2376BB19" w14:textId="77777777" w:rsidR="003A163B" w:rsidRPr="002A437B" w:rsidRDefault="00591E6C"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Có</w:t>
      </w:r>
      <w:r w:rsidR="003A163B" w:rsidRPr="002A437B">
        <w:rPr>
          <w:rFonts w:ascii="Avenir Book" w:hAnsi="Avenir Book" w:cs="Helvetica Neue"/>
          <w:bCs/>
          <w:lang w:val="et-EE"/>
        </w:rPr>
        <w:t>mo disenar lo impreso con el fin de decorar interiores</w:t>
      </w:r>
    </w:p>
    <w:p w14:paraId="1CF469CD" w14:textId="77777777" w:rsidR="003A163B" w:rsidRPr="002A437B" w:rsidRDefault="003A163B"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Impresión direct-to-garment</w:t>
      </w:r>
    </w:p>
    <w:p w14:paraId="678BAE65" w14:textId="77777777" w:rsidR="003A163B" w:rsidRPr="002A437B" w:rsidRDefault="003A163B"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Nuevas aplicaciones de la tecnología UV Print&amp;Cut</w:t>
      </w:r>
    </w:p>
    <w:p w14:paraId="74AE391F" w14:textId="77777777" w:rsidR="003A163B" w:rsidRPr="002A437B" w:rsidRDefault="003A163B"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Avenir Book" w:hAnsi="Avenir Book" w:cs="Helvetica Neue"/>
          <w:bCs/>
          <w:lang w:val="et-EE"/>
        </w:rPr>
        <w:t xml:space="preserve">Wrapping de coches y motos </w:t>
      </w:r>
    </w:p>
    <w:p w14:paraId="5AD251B2" w14:textId="0EAE04CD" w:rsidR="00AC6878" w:rsidRPr="002A437B" w:rsidRDefault="00D25D74" w:rsidP="002A437B">
      <w:pPr>
        <w:pStyle w:val="Paragraphedeliste"/>
        <w:widowControl w:val="0"/>
        <w:numPr>
          <w:ilvl w:val="0"/>
          <w:numId w:val="3"/>
        </w:numPr>
        <w:autoSpaceDE w:val="0"/>
        <w:autoSpaceDN w:val="0"/>
        <w:adjustRightInd w:val="0"/>
        <w:spacing w:after="240"/>
        <w:jc w:val="both"/>
        <w:rPr>
          <w:rFonts w:ascii="Avenir Book" w:hAnsi="Avenir Book" w:cs="Helvetica Neue"/>
          <w:bCs/>
          <w:lang w:val="et-EE"/>
        </w:rPr>
      </w:pPr>
      <w:r w:rsidRPr="002A437B">
        <w:rPr>
          <w:rFonts w:ascii="Helvetica" w:hAnsi="Helvetica" w:cs="Helvetica"/>
          <w:noProof/>
        </w:rPr>
        <w:drawing>
          <wp:anchor distT="0" distB="0" distL="114300" distR="114300" simplePos="0" relativeHeight="251658240" behindDoc="0" locked="0" layoutInCell="1" allowOverlap="1" wp14:anchorId="3AD9A479" wp14:editId="6A7EB9FE">
            <wp:simplePos x="0" y="0"/>
            <wp:positionH relativeFrom="column">
              <wp:posOffset>228600</wp:posOffset>
            </wp:positionH>
            <wp:positionV relativeFrom="paragraph">
              <wp:posOffset>363220</wp:posOffset>
            </wp:positionV>
            <wp:extent cx="1143000" cy="1143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6878" w:rsidRPr="002A437B">
        <w:rPr>
          <w:rFonts w:ascii="Avenir Book" w:hAnsi="Avenir Book" w:cs="Helvetica Neue"/>
          <w:bCs/>
          <w:lang w:val="et-EE"/>
        </w:rPr>
        <w:t>…</w:t>
      </w:r>
    </w:p>
    <w:p w14:paraId="5195082F" w14:textId="0A9565F7" w:rsidR="003A163B" w:rsidRPr="002A437B" w:rsidRDefault="003A163B" w:rsidP="00591E6C">
      <w:pPr>
        <w:widowControl w:val="0"/>
        <w:autoSpaceDE w:val="0"/>
        <w:autoSpaceDN w:val="0"/>
        <w:adjustRightInd w:val="0"/>
        <w:spacing w:after="240"/>
        <w:ind w:left="360"/>
        <w:jc w:val="both"/>
        <w:rPr>
          <w:rFonts w:ascii="Avenir Heavy" w:hAnsi="Avenir Heavy" w:cs="Times"/>
          <w:lang w:val="et-EE"/>
        </w:rPr>
      </w:pPr>
      <w:r w:rsidRPr="002A437B">
        <w:rPr>
          <w:rFonts w:ascii="Avenir Heavy" w:hAnsi="Avenir Heavy" w:cs="Times"/>
          <w:lang w:val="et-EE"/>
        </w:rPr>
        <w:t xml:space="preserve">Descubrirá también talleres prácticos, creativos y técnicos dedicados a la imagen en todas sus formas en la zona </w:t>
      </w:r>
      <w:hyperlink r:id="rId10" w:history="1">
        <w:r w:rsidRPr="002A437B">
          <w:rPr>
            <w:rStyle w:val="Lienhypertexte"/>
            <w:rFonts w:ascii="Avenir Heavy" w:hAnsi="Avenir Heavy" w:cs="Times"/>
            <w:lang w:val="et-EE"/>
          </w:rPr>
          <w:t>Image Lab</w:t>
        </w:r>
      </w:hyperlink>
      <w:r w:rsidRPr="002A437B">
        <w:rPr>
          <w:rFonts w:ascii="Avenir Heavy" w:hAnsi="Avenir Heavy" w:cs="Times"/>
          <w:lang w:val="et-EE"/>
        </w:rPr>
        <w:t>.   Este espacio contara con masterclasses</w:t>
      </w:r>
      <w:r w:rsidR="00AC6878" w:rsidRPr="002A437B">
        <w:rPr>
          <w:rFonts w:ascii="Avenir Heavy" w:hAnsi="Avenir Heavy" w:cs="Times"/>
          <w:lang w:val="et-EE"/>
        </w:rPr>
        <w:t xml:space="preserve">. </w:t>
      </w:r>
    </w:p>
    <w:p w14:paraId="5D67C9D7" w14:textId="77777777" w:rsidR="00AC6878" w:rsidRPr="002A437B" w:rsidRDefault="00AC6878" w:rsidP="00591E6C">
      <w:pPr>
        <w:widowControl w:val="0"/>
        <w:autoSpaceDE w:val="0"/>
        <w:autoSpaceDN w:val="0"/>
        <w:adjustRightInd w:val="0"/>
        <w:spacing w:after="240"/>
        <w:ind w:left="360"/>
        <w:jc w:val="both"/>
        <w:rPr>
          <w:rFonts w:ascii="Avenir Book" w:hAnsi="Avenir Book" w:cs="Times"/>
          <w:lang w:val="et-EE"/>
        </w:rPr>
      </w:pPr>
      <w:r w:rsidRPr="002A437B">
        <w:rPr>
          <w:rFonts w:ascii="Avenir Book" w:hAnsi="Avenir Book" w:cs="Times"/>
          <w:lang w:val="et-EE"/>
        </w:rPr>
        <w:t>Cada mañana de 10h00 a 13h00, los colaboradores del Image Lab participan para proponer un programa de master classes. Cada uno de ellos aporta su experiencia (integración del catálogo visual, composición visual, gestion del color, tratamiento de imágenes, visualización en 3D, creación en movilidad…) guiando al visitante a través de un flujo de trabajo de imágenes.</w:t>
      </w:r>
    </w:p>
    <w:p w14:paraId="5D5DC006" w14:textId="197A07A7" w:rsidR="00D25D74" w:rsidRDefault="00AC6878" w:rsidP="00D25D74">
      <w:pPr>
        <w:widowControl w:val="0"/>
        <w:autoSpaceDE w:val="0"/>
        <w:autoSpaceDN w:val="0"/>
        <w:adjustRightInd w:val="0"/>
        <w:spacing w:after="240"/>
        <w:ind w:left="360"/>
        <w:jc w:val="both"/>
        <w:rPr>
          <w:rFonts w:ascii="Avenir Book" w:hAnsi="Avenir Book" w:cs="Times"/>
          <w:lang w:val="et-EE"/>
        </w:rPr>
      </w:pPr>
      <w:r w:rsidRPr="002A437B">
        <w:rPr>
          <w:rFonts w:ascii="Avenir Book" w:hAnsi="Avenir Book" w:cs="Times"/>
          <w:lang w:val="et-EE"/>
        </w:rPr>
        <w:t>Todas las tarde</w:t>
      </w:r>
      <w:r w:rsidR="006B761C">
        <w:rPr>
          <w:rFonts w:ascii="Avenir Book" w:hAnsi="Avenir Book" w:cs="Times"/>
          <w:lang w:val="et-EE"/>
        </w:rPr>
        <w:t>s</w:t>
      </w:r>
      <w:r w:rsidRPr="002A437B">
        <w:rPr>
          <w:rFonts w:ascii="Avenir Book" w:hAnsi="Avenir Book" w:cs="Times"/>
          <w:lang w:val="et-EE"/>
        </w:rPr>
        <w:t>, de 13h00 a 17h30, habrá un programa completo de talleres que se centrará en temas técnicos específicos relativos a la gestión de imágenes. Esto le permitirá al visitante obtener la repuesta específica directamente relacionada con su actividad.</w:t>
      </w:r>
    </w:p>
    <w:p w14:paraId="23177A08" w14:textId="13DF2D07" w:rsidR="005E22A4" w:rsidRPr="0027182D" w:rsidRDefault="005E22A4" w:rsidP="00D25D74">
      <w:pPr>
        <w:widowControl w:val="0"/>
        <w:autoSpaceDE w:val="0"/>
        <w:autoSpaceDN w:val="0"/>
        <w:adjustRightInd w:val="0"/>
        <w:spacing w:after="240"/>
        <w:ind w:left="360"/>
        <w:jc w:val="both"/>
        <w:rPr>
          <w:rFonts w:ascii="Avenir Book" w:hAnsi="Avenir Book" w:cs="Times"/>
          <w:lang w:val="et-EE"/>
        </w:rPr>
      </w:pPr>
      <w:r w:rsidRPr="0027182D">
        <w:rPr>
          <w:rFonts w:ascii="Avenir Book" w:hAnsi="Avenir Book" w:cs="Times"/>
          <w:lang w:val="et-EE"/>
        </w:rPr>
        <w:t xml:space="preserve">Venga a jugar con los </w:t>
      </w:r>
      <w:r w:rsidRPr="0005782D">
        <w:rPr>
          <w:rFonts w:ascii="Avenir Book" w:hAnsi="Avenir Book" w:cs="Times"/>
          <w:lang w:val="es-ES_tradnl"/>
        </w:rPr>
        <w:t>colaboradores del Image Lab TODOD LOS DÍAS a 16h</w:t>
      </w:r>
      <w:r w:rsidR="0027182D" w:rsidRPr="0005782D">
        <w:rPr>
          <w:rFonts w:ascii="Avenir Book" w:hAnsi="Avenir Book" w:cs="Times"/>
          <w:lang w:val="es-ES_tradnl"/>
        </w:rPr>
        <w:t>00</w:t>
      </w:r>
      <w:r w:rsidRPr="0005782D">
        <w:rPr>
          <w:rFonts w:ascii="Avenir Book" w:hAnsi="Avenir Book" w:cs="Times"/>
          <w:lang w:val="es-ES_tradnl"/>
        </w:rPr>
        <w:t xml:space="preserve">, participe en un concurso y viva las soluciones. </w:t>
      </w:r>
      <w:r w:rsidR="00E05AE6" w:rsidRPr="00E05AE6">
        <w:rPr>
          <w:rFonts w:ascii="Avenir Book" w:hAnsi="Avenir Book" w:cs="Times New Roman"/>
          <w:color w:val="000000" w:themeColor="text1"/>
          <w:lang w:val="es-ES_tradnl"/>
        </w:rPr>
        <w:t>¡Cuanto más aplauden su trabajo, más cerca está de ganar un premio!</w:t>
      </w:r>
    </w:p>
    <w:p w14:paraId="0574A2FB" w14:textId="3E5C2DE9" w:rsidR="002D3A33" w:rsidRDefault="0005782D" w:rsidP="0005782D">
      <w:pPr>
        <w:widowControl w:val="0"/>
        <w:autoSpaceDE w:val="0"/>
        <w:autoSpaceDN w:val="0"/>
        <w:adjustRightInd w:val="0"/>
        <w:spacing w:after="240"/>
        <w:ind w:left="360"/>
        <w:jc w:val="both"/>
        <w:rPr>
          <w:rFonts w:ascii="Avenir Book" w:hAnsi="Avenir Book" w:cs="Times"/>
          <w:lang w:val="et-EE"/>
        </w:rPr>
      </w:pPr>
      <w:r>
        <w:rPr>
          <w:rFonts w:ascii="Times New Roman" w:hAnsi="Times New Roman" w:cs="Times New Roman"/>
          <w:noProof/>
          <w:color w:val="FFFFFF"/>
          <w:sz w:val="18"/>
          <w:szCs w:val="18"/>
          <w:u w:val="single"/>
        </w:rPr>
        <mc:AlternateContent>
          <mc:Choice Requires="wpg">
            <w:drawing>
              <wp:anchor distT="0" distB="0" distL="114300" distR="114300" simplePos="0" relativeHeight="251667456" behindDoc="0" locked="0" layoutInCell="1" allowOverlap="1" wp14:anchorId="715A1683" wp14:editId="3870492C">
                <wp:simplePos x="0" y="0"/>
                <wp:positionH relativeFrom="column">
                  <wp:posOffset>228600</wp:posOffset>
                </wp:positionH>
                <wp:positionV relativeFrom="paragraph">
                  <wp:posOffset>495935</wp:posOffset>
                </wp:positionV>
                <wp:extent cx="5476240" cy="690245"/>
                <wp:effectExtent l="0" t="0" r="10160" b="0"/>
                <wp:wrapThrough wrapText="bothSides">
                  <wp:wrapPolygon edited="0">
                    <wp:start x="0" y="0"/>
                    <wp:lineTo x="0" y="20666"/>
                    <wp:lineTo x="16330" y="20666"/>
                    <wp:lineTo x="21540" y="18282"/>
                    <wp:lineTo x="21540" y="1590"/>
                    <wp:lineTo x="16330" y="0"/>
                    <wp:lineTo x="0" y="0"/>
                  </wp:wrapPolygon>
                </wp:wrapThrough>
                <wp:docPr id="8" name="Grouper 8"/>
                <wp:cNvGraphicFramePr/>
                <a:graphic xmlns:a="http://schemas.openxmlformats.org/drawingml/2006/main">
                  <a:graphicData uri="http://schemas.microsoft.com/office/word/2010/wordprocessingGroup">
                    <wpg:wgp>
                      <wpg:cNvGrpSpPr/>
                      <wpg:grpSpPr>
                        <a:xfrm>
                          <a:off x="0" y="0"/>
                          <a:ext cx="5476240" cy="690245"/>
                          <a:chOff x="0" y="-73025"/>
                          <a:chExt cx="5476240" cy="690245"/>
                        </a:xfrm>
                      </wpg:grpSpPr>
                      <pic:pic xmlns:pic="http://schemas.openxmlformats.org/drawingml/2006/picture">
                        <pic:nvPicPr>
                          <pic:cNvPr id="5" name="Image 5" descr="Macintosh SSD:Users:stagiaire2:Desktop:Capture d’écran 2015-09-04 à 15.49.59.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73025"/>
                            <a:ext cx="4114800" cy="69024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7" name="Image 7" descr="Macintosh SSD:Users:stagiaire2:Desktop:Capture d’écran 2015-09-09 à 09.11.28.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14800" y="4445"/>
                            <a:ext cx="1361440" cy="512445"/>
                          </a:xfrm>
                          <a:prstGeom prst="rect">
                            <a:avLst/>
                          </a:prstGeom>
                          <a:noFill/>
                          <a:ln>
                            <a:noFill/>
                          </a:ln>
                          <a:extLst>
                            <a:ext uri="{FAA26D3D-D897-4be2-8F04-BA451C77F1D7}">
                              <ma14:placeholderFlag xmlns:ma14="http://schemas.microsoft.com/office/mac/drawingml/2011/main"/>
                            </a:ext>
                          </a:extLst>
                        </pic:spPr>
                      </pic:pic>
                    </wpg:wgp>
                  </a:graphicData>
                </a:graphic>
              </wp:anchor>
            </w:drawing>
          </mc:Choice>
          <mc:Fallback>
            <w:pict>
              <v:group id="Grouper 8" o:spid="_x0000_s1026" style="position:absolute;margin-left:18pt;margin-top:39.05pt;width:431.2pt;height:54.35pt;z-index:251667456" coordorigin=",-73025" coordsize="5476240,6902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slEcqiAwAAawsAAA4AAABkcnMvZTJvRG9jLnhtbOxWXY7bNhB+L5A7EHqX&#10;9bOyZQnrDRxrvQiQpItucwCaoiRiJZIgaXsXRYH0GLlTTtGTdEhJ3vXabYOgKBAgD5aHf8OZb+ab&#10;4eXrh65FO6o0E3zhRZPQQ5QTUTJeL7yPv679uYe0wbzEreB04T1S7b2+evXT5V7mNBaNaEuqECjh&#10;Ot/LhdcYI/Mg0KShHdYTISmHxUqoDhsYqjooFd6D9q4N4jCcBXuhSqkEoVrDbNEveldOf1VRYn6u&#10;Kk0Nahce2GbcV7nvxn6Dq0uc1wrLhpHBDPwNVnSYcbj0oKrABqOtYieqOkaU0KIyEyK6QFQVI9T5&#10;AN5E4QtvbpTYSudLne9reYAJoH2B0zerJR92twqxcuFBoDjuIETuVgjK3IKzl3UOe26UvJO3apio&#10;+5H196FSnf0HT9CDg/XxACt9MIjA5DRJZ3EC6BNYm2VhnEx73EkDwXk65qcXYXxYuv7n08F4d2BN&#10;PFgkGcnhN0AF0glU/55ScMpsFfUGJd1X6eiwut9KH6IqsWEb1jLz6DIU4meN4rtbRm5VP3hCfTqi&#10;/rbDNUUwLKkmkKDvMWHcCN2gu7si/6iBYjkQqWaYKRrnBdX3Rsh8haW1FZV/fvpMv/xBFOYIMmnq&#10;h5kfJgh/+YSi6STJJtNsInltcbfWWAN6c7CF650g9xpxsWowr+lSS+ANsNnuDo63u+GRL5uWyTVr&#10;W5sFVh5QAxde5OgZ4Pv8LwTZdpSbntCKtgCg4LphUntI5bTbUMhP9baMHMUgrd5pY6+zCeZI9ls8&#10;X4ZhFr/xV9Nw5Sdheu0vsyT10/A6TcJkHq2i1e/2dJTkW03BX9wWkg22wuyJtWcZNdSenquO82iH&#10;XWWxSDmDxn9nIkxZSKytWpFfAFXYB7JR1JDGihUgN8zD5sOCg/kJWRsDDfxDm/17UQJH8dYIB8ZZ&#10;/j0n0kjCJIqSeXhCwgONIA+UNjdUdMgKgDdY667AO/Cl92/cYi3nwkbd+dPyownQ2c+ci9R6uYxn&#10;xUXhF/Ms9ZMNjf35Okz8N8tkGq3SdB0VqY1UZ0MlW0xo3yPWLa5HQn51vDpMjvpFFAUuan8TrRHm&#10;Ieth2LMFhOFqkE4y5Uxev+hRcOp/KyjpcUGB4X9YUDJXUMJsEkWTeP79F5TYJfi5NP1RUPrOfCgb&#10;0LqTZGzcY1GJLmZRMnb2aRQPG34UFdcK+hYA5He1+3lRcW8WeNG5ZjG8Pu2T8fkY5Odv5Ku/AAAA&#10;//8DAFBLAwQUAAYACAAAACEAbhpSncUAAAClAQAAGQAAAGRycy9fcmVscy9lMm9Eb2MueG1sLnJl&#10;bHO8kMGKwjAQhu8L+w5h7tu0PSyymPYigldxH2BIpmmwmYQkir69gWVBQfDmcWb4v/9j1uPFL+JM&#10;KbvACrqmBUGsg3FsFfwetl8rELkgG1wCk4IrZRiHz4/1nhYsNZRnF7OoFM4K5lLij5RZz+QxNyES&#10;18sUksdSx2RlRH1ES7Jv22+Z7hkwPDDFzihIO9OBOFxjbX7NDtPkNG2CPnni8qRCOl+7KxCTpaLA&#10;k3H4t+yayBbkc4f+PQ79v4N8eO5wAwAA//8DAFBLAwQUAAYACAAAACEA5uA4m+AAAAAJAQAADwAA&#10;AGRycy9kb3ducmV2LnhtbEyPQUvDQBSE74L/YXmCN7uJ1bjGbEop6qkUbIXS22vymoRmd0N2m6T/&#10;3udJj8MMM99ki8m0YqDeN85qiGcRCLKFKxtbafjefTwoED6gLbF1ljRcycMiv73JMC3daL9o2IZK&#10;cIn1KWqoQ+hSKX1Rk0E/cx1Z9k6uNxhY9pUsexy53LTyMYoSabCxvFBjR6uaivP2YjR8jjgu5/H7&#10;sD6fVtfD7nmzX8ek9f3dtHwDEWgKf2H4xWd0yJnp6C629KLVME/4StDwomIQ7KtX9QTiyEGVKJB5&#10;Jv8/yH8AAAD//wMAUEsDBAoAAAAAAAAAIQAk+dEQg3IAAINyAAAUAAAAZHJzL21lZGlhL2ltYWdl&#10;MS5wbmeJUE5HDQoaCgAAAA1JSERSAAACKwAAAF0IAgAAAOsosYoAAArMaUNDUElDQyBQcm9maWxl&#10;AABIDa2WZ1hTSRfH5970RkuoUkJvUhUIICX00DuCjZAEEkqIgQBiRxZXYC2oiIAi6KqIgmsBZC0I&#10;KBYWxV7QDbIIKOtiwYaa9wKS3Q+73955njvzu/85Z+bcuWee5wBA7mGLROmwEgAZwmxxpL8XfWF8&#10;Ah33O4ABCRCAM8CxOVkiZnh4MPjP9v4egKYmb1tNrfWfZv8+oczlZXEAgMKR6SRuFicD4VPIc4Ij&#10;EmcDgOIjumFutmiKSxGmiZEAEd43xSkzjNgDWtIMX5m2iY70Rmz6AcCT2WxxCgCkEUSn53BSkHXI&#10;eIRthVyBEGEGwu4cPpuLcB7CczMyMqf4AMJmSf9YJ+UfzGYnyddks1PkPPMtiCeysY8gS5TOXjH9&#10;8v/sMtIlyHlNN32kJ/PFAZHIqIacWXVaZpCchUmhYbO6APmiWeZLAmJmmZPljZzljC+X7RM0y5K0&#10;GOYss8UIfbcRZLOiZ1mcGSlfX5geOpUf0zHweSw587J8o2b1ZIEfa5bz+dFxs5wjiA2d5ay0KHkM&#10;+XxvuS6WRMpjThb7yb8xIwvx/L4vh/33Xtn86IBZncvz8Z1lnjBGHo8o20u+jih9Or+n4+el+8v1&#10;rJwouW+2OFqup7IDp/J12l6UHS4/E8AEHMADYkBHKBjYIffHFjgCkM3LQ/IOAO9M0QqxIIWfTWci&#10;N4VHZwk51nPp9rZ2DgBM3bspGwDe3pi+T5DGVErTpyVQiNzQgI3IP+78WwvfA0CdE5L6qn9rBmYA&#10;qHoBcC6aIxHnzPiipwYMIAJFQAOaQBcYAjNgBeyRyFyBJ/AFgSAMRIN4sBSJng8ykPhzwSqwHhSB&#10;ErAV7ASVoAbsB4fBMXACtICz4CK4DK6Dm+AueAykYAi8BOPgPZiEIAgHUSAqpAnpQcaQJWQPMSB3&#10;yBcKhiKheCgRSoGEkARaBW2ASqAyqBKqheqhX6Az0EXoKtQHPYQGoFHoDfQZRsFkmAbrwCawDcyA&#10;mXAQHA0vgVPg5XA+XAhvhivgOvgo3AxfhK/Dd2Ep/BKeQAEUCaWG0kdZoRgob1QYKgGVjBKj1qCK&#10;UeWoOlQjqg3VjbqNkqLGUJ/QWDQVTUdboV3RAegYNAe9HL0GXYquRB9GN6O70LfRA+hx9DcMBaON&#10;scS4YFiYhZgUTC6mCFOOOYg5jbmEuYsZwrzHYrFqWFOsEzYAG49Nxa7ElmL3YJuw7dg+7CB2AofD&#10;aeIscW64MBwbl40rwu3GHcVdwN3CDeE+4kl4Pbw93g+fgBfiC/Dl+CP48/hb+GH8JEGJYExwIYQR&#10;uIQVhC2EA4Q2wg3CEGGSqEw0JboRo4mpxPXECmIj8RKxn/iWRCIZkJxJESQBaR2pgnScdIU0QPpE&#10;ViFbkL3Ji8kS8mbyIXI7+SH5LYVCMaF4UhIo2ZTNlHpKJ+Up5aMCVcFagaXAVVirUKXQrHBL4ZUi&#10;QdFYkam4VDFfsVzxpOINxTElgpKJkrcSW2mNUpXSGaX7ShPKVGU75TDlDOVS5SPKV5VHVHAqJiq+&#10;KlyVQpX9Kp0qg1QU1ZDqTeVQN1APUC9Rh2hYmimNRUulldCO0Xpp46oqqvNVY1XzVKtUz6lK1VBq&#10;JmostXS1LWon1O6pfVbXUWeq89Q3qTeq31L/oDFHw1ODp1Gs0aRxV+OzJl3TVzNNc5tmi+YTLbSW&#10;hVaEVq7WXq1LWmNzaHNc53DmFM85MeeRNqxtoR2pvVJ7v3aP9oSOro6/jkhnt06nzpiumq6nbqru&#10;Dt3zuqN6VD13PYHeDr0Lei/oqnQmPZ1eQe+ij+tr6wfoS/Rr9Xv1Jw1MDWIMCgyaDJ4YEg0ZhsmG&#10;Oww7DMeN9IxCjFYZNRg9MiYYM4z5xruMu40/mJiaxJlsNGkxGTHVMGWZ5ps2mPabUcw8zJab1Znd&#10;MceaM8zTzPeY37SALRws+BZVFjcsYUtHS4HlHsu+uZi5znOFc+vm3rciWzGtcqwarAas1ayDrQus&#10;W6xf2RjZJNhss+m2+WbrYJtue8D2sZ2KXaBdgV2b3Rt7C3uOfZX9nXmUeX7z1s5rnfd6vuV83vy9&#10;8x84UB1CHDY6dDh8dXRyFDs2Oo46GTklOlU73WfQGOGMUsYVZ4yzl/Na57POn1wcXbJdTrj85Wrl&#10;muZ6xHVkgekC3oIDCwbdDNzYbrVuUne6e6L7Pneph74H26PO45mnoSfX86DnMNOcmco8ynzlZesl&#10;9jrt9cHbxXu1d7sPysffp9in11fFN8a30vepn4Ffil+D37i/g/9K//YATEBQwLaA+ywdFodVzxoP&#10;dApcHdgVRA6KCqoMehZsESwObguBQwJDtof0hxqHCkNbwkAYK2x72JNw0/Dl4b9GYCPCI6oinkfa&#10;Ra6K7I6iRi2LOhL1Ptorekv04xizGElMR6xi7OLY+tgPcT5xZXHShTYLVy+8Hq8VL4hvTcAlxCYc&#10;TJhY5Lto56KhxQ6LixbfW2K6JG/J1aVaS9OXnlumuIy97GQiJjEu8UjiF3YYu449kcRKqk4a53hz&#10;dnFecj25O7ijPDdeGW842S25LHkkxS1le8oo34Nfzh8TeAsqBa9TA1JrUj+khaUdSpOlx6U3ZeAz&#10;EjPOCFWEacKuTN3MvMw+kaWoSCRd7rJ85/JxcZD4YBaUtSSrNZuGFDg9EjPJD5KBHPecqpyPubG5&#10;J/OU84R5PSssVmxaMZzvl//zSvRKzsqOVfqr1q8aWM1cXbsGWpO0pmOt4drCtUPr/NcdXk9cn7b+&#10;twLbgrKCdxviNrQV6hSuKxz8wf+HhiKFInHR/Y2uG2t+RP8o+LF307xNuzd9K+YWXyuxLSkv+VLK&#10;Kb32k91PFT/JNidv7t3iuGXvVuxW4dZ72zy2HS5TLssvG9wesr15B31H8Y53O5ftvFo+v7xmF3GX&#10;ZJe0IriidbfR7q27v1TyK+9WeVU1VWtXb6r+sIe759Zez72NNTo1JTWf9wn2Paj1r22uM6kr34/d&#10;n7P/+YHYA90/M36uP6h1sOTg10PCQ9LDkYe76p3q649oH9nSADdIGkaPLj5685jPsdZGq8baJrWm&#10;kuPguOT4i18Sf7l3IuhEx0nGycZTxqeqT1NPFzdDzSuax1v4LdLW+Na+M4FnOtpc207/av3robP6&#10;Z6vOqZ7bcp54vvC87EL+hYl2UfvYxZSLgx3LOh53Luy80xXR1Xsp6NKVy36XO7uZ3ReuuF05e9Xl&#10;6plrjGst1x2vN/c49Jz+zeG3072Ovc03nG603nS+2da3oO/8LY9bF2/73L58h3Xn+t3Qu333Yu49&#10;uL/4vvQB98HIw/SHrx/lPJp8vK4f01/8ROlJ+VPtp3W/m//eJHWUnhvwGeh5FvXs8SBn8OUfWX98&#10;GSp8TnlePqw3XD9iP3J21G/05otFL4Zeil5OjhX9qfxn9SuzV6f+8vyrZ3zh+NBr8WvZm9K3mm8P&#10;vZv/rmMifOLp+4z3kx+KP2p+PPyJ8an7c9zn4cncL7gvFV/Nv7Z9C/rWL8uQyURsMXu6FkAhPZyc&#10;DMCbQwBQ4gGg3gSAqDBTF09bQABSon0npNz4d56pnaetkOqmzhOAhHUAsJBxbztSriMjFXmfKpGQ&#10;0ghWHpM/iDLVspLn2U8DRNZCSpN2meyNDABcIgBfe2WyyQqZ7Gs5Ur+/A+BC6Ew9PmWNFgNwLDwp&#10;fILR3rZAf9r/H93/ADzqAWro+4CFAAABnGlUWHRYTUw6Y29tLmFkb2JlLnhtcAAAAAAAPHg6eG1w&#10;bWV0YSB4bWxuczp4PSJhZG9iZTpuczptZXRhLyIgeDp4bXB0az0iWE1QIENvcmUgNS40LjAiPgog&#10;ICA8cmRmOlJERiB4bWxuczpyZGY9Imh0dHA6Ly93d3cudzMub3JnLzE5OTkvMDIvMjItcmRmLXN5&#10;bnRheC1ucyMiPgogICAgICA8cmRmOkRlc2NyaXB0aW9uIHJkZjphYm91dD0iIgogICAgICAgICAg&#10;ICB4bWxuczpleGlmPSJodHRwOi8vbnMuYWRvYmUuY29tL2V4aWYvMS4wLyI+CiAgICAgICAgIDxl&#10;eGlmOlBpeGVsWERpbWVuc2lvbj41NTU8L2V4aWY6UGl4ZWxYRGltZW5zaW9uPgogICAgICAgICA8&#10;ZXhpZjpQaXhlbFlEaW1lbnNpb24+OTM8L2V4aWY6UGl4ZWxZRGltZW5zaW9uPgogICAgICA8L3Jk&#10;ZjpEZXNjcmlwdGlvbj4KICAgPC9yZGY6UkRGPgo8L3g6eG1wbWV0YT4KF10dlwAAQABJREFUeAHs&#10;vQecHcdx4D3zcn6bMxaLRSYSkcGcxCySokglS7aSfWc5ff7pLFuy7yxbP5/ss6WTdZY+SzoF6pNI&#10;kRSpyChmigE5h0XGAovN+eU08/2r5+3DwyInBnsai3kTuqu7q7uruqqrq3XTNDU72BiwMWBjwMbA&#10;xcMAdFXX9YsH78yQzkjJpTS6Xor2FhfvVBVwnOqD/d7GgI0BGwM2Bv4jYaDEfqhU+f3bWEebA72N&#10;yLeztjFgY8DGwFuEgXemssv1FtXezsbGgI0BGwP/aTCga+ejgrOYxERKnnTrTem9+iTvQWTxx7pD&#10;6WcYmsNhaoao2uQ7afm17uRGPsmjTsqiCu54SDzxJynLrur2kl1MzeZAlwy5NmAbAzYG/tNiwKLi&#10;Z1l9RfgV2yjxgCI7gFkAw2IMChix5In3Vowit4DbmIZmGLrTacgXPWfkHQ7doViOrP4YkqKY0rqD&#10;VaECU2BKuUiEiVCsQfkr69Okqil13nmuKgljtC0RJjBu/9oYsDFgY+DtwIBIJxYbIHdF4SH81p88&#10;KX4Dvyi95B3ijmI18rn43jALuu4oGDzrLodIFyQuQjOJrD44HAbSEvEUYJgT0VQsWZGxHqzniQKc&#10;aaXmQjiQZstAgn072BiwMWBj4O3CAAwDDkSAKSiWIfxIiTrClXhA7uGTU1hCSWCQ9xM8g2iwAeE7&#10;vHE4hTXpsButIEBFtBLGwlsRVJCUeENEJCZekkBlqiJgvqdSSCkkknqSN1Yo5j0Rf+L1hf3aWrgL&#10;w5+d2saAjQEbAxeAAUvsgIcURRx+LdIv1+N5gESBbahQZDLcC/8RdqE7jLzh0PX8eC6XzG5evWls&#10;cKQIAe7k0N1+7/zFC2un1Tq9kkU2n3e7oP8TYo9wKitYb+RRuNaxGLyYzJSKKS7gx9bCXQDy7KQ2&#10;BmwM2Bi4UAwgW0D0FQcQ4g/Nt9Z6FHMo8QWov8RSf9yJ8GIlVJENh5Yzh7pHdqzftndTx4Gte7Jj&#10;mWwsI1CRsOBcKO28Tm+Vb8rM1lvuv3Xu8jmG23QIJyIC/y1+Q+4WzCKvITf1qairU9xIinhiEDjn&#10;FWwOdF5osxPZGLAxYGPgImFAqbfgA3Ai0YxB9g10brpuFLBu08y85nCxcmNwI+o4eaVhbsBKDis6&#10;mBuYeUPP6bte73ji4V937jjgTJq+jNuXcbkMp1ZwALfg1AynmXXlM55MypuunF716b/4/ZmXz9FF&#10;YQcQoiiRSjPyWr5gFpKZVDqdjoaiXpfHKo3H6UHAcpI15RNOeCycN++xQNhauGOotO9sDNgYsDHw&#10;tmBAOIAEETO4LRQM4TTIJwXTCR/Jxx3OHKbLuukz8y7NibLNsr52GNk8PGHTm5v+v396INOTCml+&#10;X8oVyHqdI5o350H2MVwa4k5OM1zBjDtCPoWBzr7nfv3stNnT3X43HI0sWRPKFLIDY4Ovrn21Y8+O&#10;ZCrlcjvcbrff473h2hvmTL0s4o86LaMB4UgXE0M2B7qY2LRh2RiwMWBj4JwxUCTrohDDSIAnhxOT&#10;NsOlI+JkzUI6PnZwPNYTHzfCocaG5lkOR0jTkF80hCSnw9l7pO/RHz6cGUyHCn5fzu1Pu70Jjyut&#10;u2E+Kk4+z1YhWJCrkM05XA7T0Lds3pbP5d0BjxgwICFp5o4DOx/++UNHBw/5wl6/3wMjdBS0wZHs&#10;Q788OKNl1g1X3DJ76lyfFkBmQgK7QLmnHD82ByrHhn1vY8DGgI2BtxwDJanCsrgWTRxrN1mHlipk&#10;+4Y6d3XseD2WGnA4ovGEb9rsVUtXvccwfejmHNgmGPpg70B8LG5kC7qBZCRGCYVcwef2F7IF9HoF&#10;p5l3GzlnPuvOZfRCRsvm9XxDS4vT61bGcLJzqGfkyDe++39SWixQ5XD7M56Q5g24DSPvM8xsIrWv&#10;Z2vfE0fvue2DS2atdOpup+mEbV0sJmRzoLe8t9kZ2hiwMWBjYAIDiDLWyopaXlEXJBbRyuUzye4D&#10;W18YPLwt5E1GorlEqpAxPOtXP8vy0JJVN5qm1+HwGCjndGc2U3B5nKwM5XI5scgOaPFk3Ol2GQ6j&#10;4CrkvEbOkU+7c2l3IenI6kH3ymuucPhcSD+ZXHZ4fPCr//a/R1NDnqjmC7q8Yd3jz+jeDOtLHo/b&#10;E3TmA85sLP6L3/w0bxhLZq/0637LcmGiBhf0a3OgC0KfndjGgI0BGwMXggHRall/EwIQ5mGGwcLN&#10;cMfmF5KDW2siKY87kc9nsg6Pw/S69eCubZtdvorLl11FRN3ljFRGfCF/TBvRCqbX4yqwbKQXXCwj&#10;GVkMFgrOAjJQVs+nPbmEI5UL5OcvWbTkiiXKdYLYgL/02otHB47knJmA32e6si4fKz6GXPUCXn5M&#10;p8vr88SxUEgnn3j5Z5Fw9LKWha7iRlIMGEQXKKq5810dsjnQhXQeO62NARsDNgbOGQNosUhTVGSh&#10;0IIboC+TXaKIQ2zdKZjpwR0bfxkf3VBblXQ7snkzY+T1dCydzuoeR72ZC7z6wpqC5p9/+Tyf29vU&#10;Vn/1rdf8sucXKTPuyjm8Ho+HdSSn5tRdeR3ek0NYShlpd5Wjsi0ye+GcmpbaqpqIS7Ix129av2HL&#10;xlQ64at2erxOt5eEptcrzn2c2DtQSidMLBWscWYT2dhw6hcvPlJ7b12FvzbgQstnON0wz7wSiWAl&#10;yiKbmpWUimeBGJsDnQWS7Cg2BmwM2Bi4dBjA6s008yZEH18GOcOIdR9Zk0h0VFSkvIGsUcjCTcYS&#10;2UzehUV0uKImr1VkHMbq1WsNR27xwsVut++mO27sPHSw+1B3djw9PjCWSRe8bq9WyLINKFgZbmxr&#10;qaitCNcEsYUbGR9pbm0Ucccwuo4eXbNmdaFQYEVJWWYjzTiRa+BeLodGYTD+xkAcFql4kSNQcI2P&#10;DW3qWH/z8veKoYQbEanAN7WfSfiO4j7nxoJsDnTpupUN2caAjQEbA2fAAOQbOi46s0LOabo0PZtO&#10;dB4+8nooMBQM50VQ0fRUvFDIuBMJzeGORqsaEtlgxKPnxobXvrEWq+nFC5dW1kRvvOv61179rc/l&#10;8zt9NdHKcCBUU1NdVVNd0M2cme8f7h8eHh4cGXC4nPUNjfl8PplKvPjCC7ANp1NZFojYJDwHXaDY&#10;gasrjEeENSQzDPQopU/TUubWnZuWzF3eEG42C7J/tXxNSISfcxGAiC47jOxgY8DGgI0BGwNvIwZw&#10;GupC62UWCtmx/bvfdDp7QpGky5WiSIbpyqRd6YQ7lfJW1k7zhKqCFVGP31VdVeFzet585Y0dO7az&#10;JXXm/Pa6qTUJLaaFC0bI0CpMZ5XLUaEF6rxmIJd3pfLObDqX8QcDzc2NLpdr+5bNYyNDAR86Oyc2&#10;C/gzxdAAhiCbU5VRneyLZSnIiZTDX153FpzugsOd7x85erjvUBYTCHa7wqyER8F2SpyHZ8W2zg6b&#10;Ngc6OzzZsWwM2BiwMXBRMYDsQ4Bc6/g8YAeqyAP5oZ69gz0d0UDOpad0/BDktUTMSCVQf+leb1N9&#10;89zKhik+7AEqK4KBQEWYa2jD+nX7DuwJ+YPzL5vv1J3sJ03Ba9hGhOm1Ey5R5AcZ1HiFwpy5c2A/&#10;W7ds2rRxo8/rRVQK+gNUCw6Esk2VCCcJ2GnLn3KZiok3LreR0vKs+rgDusNbWLdpTdZMIzBJ+XVc&#10;pvJnBYv9TOZACuyxSzmHsjnQBOrsXxsDNgZsDLwNGNAh+A7dhStrM5cY6N0bcKc9Zt6nucycnk6a&#10;8ZiWSLgSKf+MOcubW+d4gxWhaEUoEoxGopWRqspINJ1JrVv35ujQ8MypM1ubpmRTuUK+kEpm2Iia&#10;SeecDhfqMiNt8BJZp6GpcWR0ZN3atT6fNxwMupzO2upa1p5w+UNkpCB2ubLbByM7YY2IM8Jk0ATm&#10;caag6zlNx/tprquvE+YEjyrKQJZDB4vvTOY+J0GotW5kfbA50EkQZL+yMWBjwMbAJcKAkPTygBGC&#10;ovVsHk1mBmNjh7yerNN0ZBJaMq6Nj+fHY9rwmDa1fcn0WcvcvopotLqysqqyoqqysgJOBB+qranJ&#10;ZvPP/+aFsdGxVSuvCPiDqVQG+wK8HiD0iHasgJGdls3mqmtrqqqrXnvtt7l8lr0+SFHRcKS5obmm&#10;siafhl9p+ZSZz7GhVc9j0F1w8IdwJtxIDPcoNkYKuhMDBAPuluNRjhqy9G/yUZaF5OeEQOJJoYQE&#10;mwOdgC37hY0BGwM2Bt5CDHBonAlBd6Bt68sVxjQtm8kYyYRjPOYYHddHxjSXr76xbcFYHJ6Cmzg3&#10;dm4wH0K0IhqOIgxVVlZWjydib6x+LVwZmrtgTjKTyBko3dDF4SnBNBxmiu1E+dzc2XN27941NDTk&#10;8/mj0WggEAwFwk11jUvmLzUzWiFt5jJaLoP7BPYQOQ3+cGwKE8KtAms+BR1GxnoVrA3Rp4B+UAQk&#10;ONCxJaDzwJltC3ceSLOT2BiwMWBj4GJhQNRcagkmX8jlc7lCFkuAAmYDrrG4YySBP7eaqqa5A+MF&#10;Ty4eKLgdiUwgEPB4XKzguN0ub9DnDvjc417YUt9A3zPPPX355YujneHxxHg4G87mMoYIM1qmkPF4&#10;PT29vVu3bopGQ8GALxgMBYPhcDjiCnivv/L6LTu3DMZ700EHIg5m1mIUh3c63CyoA++oKto59iTl&#10;cwhEcCYWh4iC1RzWE+JKtdwi7pzwYnOgc0KXHdnGgI0BGwMXFwOi41IQdc1Tkc0GY9kkUlAyocfi&#10;PthPIDIlY0ZTsXRE98XT/aFAJJfK+vxef4CNQE6XJ+j2er2egNONgkzv7+/fsnlzfV39vn37suls&#10;LpsrsIij6exlJYuD+/eFQ+GKikgwGKiIVISC0XA4Cg/L6Jmrl131q+d/lYobDrfuxK8CRULlhuMe&#10;N8yFYCIPwYE45oFrhq1JumxGtVRzqvxWFSzMlN+fAVc2BzoDguzPNgZsDNgYuMQYcOaNgtvpqwxO&#10;qYzO6utOpOPxRMzhcNa43W3JdHSsP+sJORLp3qDXnx5PetyBYDggTqxDXp/Xx8KP1xXy+PjnDflC&#10;3V1dI8mhsCeYiSVzyZwG68k5c2lzsG+ktqbCH/RXVVZ5fe5wNIopHUysUNDwJrdo3uU79uzcfmSH&#10;KcdAsAKE6MSeU93tQRTKs1mInamFjJlPFxKJ/Iy6GS4HHMiSfCYt/JQY6lnhzOZAZ4UmO5KNARsD&#10;NgYuFQY4+ceJQXbBE6pZfMV7e7tnHz28e3Awlko6B4ZyRiajeXIcL+fUjYwn6cV7tTeUTMU8cY8/&#10;6PEHgpFgBW+iFRGv3zs2PIJoMtDflxgdzZtmKpPOixmCmU5lQmjdQkQjsG4U9fuDLOLk8zg8TWbR&#10;/OW1lYtWdPV1xcfHkjAlE8/ZptNjejDDdugeFx62OSvPyMWNgFaxYsmVbodH7LxhQlhxi92cCEKK&#10;I52VbYHFuyRRySbhUiHXhmtjwMaAjQEbAxMYOCnJVasqsrJvHZNqYMpmGCn8tSWSsVhsR8f2kdHB&#10;dDJtZnMet8ulI4G4AkG/TxaEPLCWUCgSCGFcHcDBQSaT6evrGxgY6OnuqW9oWDRvQSyWWLt2fV19&#10;TWV1RWVVFRYMMAB4BhuHyCKLyQJ+TzOZbCHXPdb99MtPjyZHnCHdHXY4vabH5+C4IIwQvA4X2j9H&#10;Ojx/2hUfvu93wu6ItXtVToiA9UzwHVH5TdS09Htila36EsHmQCUs2Tc2BmwM2Bh4GzAAgT7GgZSF&#10;GW8QPZAsRMpgOyjSh2Yg2fT39o2OjPZ2d2dzuWQqibU1Vgl+4UTBgNdXCXOBvUQiJB8aHu481JlI&#10;JC5ftDgRS3R1H62tq21oaiA+3A3GlsmkE8kk7Acr7Vw2m8b8zjSTufRgbGT73u2H+zodfs0VcHj8&#10;HswS8LTNgXW4y25rmPG7936ypW6qnNKKJYKcEq7cIijTBXB3Ug50GpzaHOg0yLE/2RgoYkCNKy4E&#10;meGdMMxOeKGi2hcbA2eDgRIHIjL3pasQeXZ+sgJDt8NpqWV0Bp9IJTGaQ8pJJhKx2PjRrqOkMnJi&#10;a4CNdUU4UlNTE4lE8tncgUOH6urqJbWbhZ8QnTeVTsfGx9PpNDcEhK00O1FzObLNEjI53aWPxEZ7&#10;h3t7h3tS+TR7ZZGrIuEwlguXzZl37arrptS1UhJ1VDhM0sm91PEYByquDsnLswg2BzoLJNlR3jIM&#10;HEfJj3t4y4pwsoxkkMF51O47pfMWHYYoMpigqpuJSezJEtvvbAycHgMnciB2ekL32f6D7IEVgIhC&#10;spqDiQD6MOQOcUYgvY8/04RxoLPr6NiBm4K+nr4jRzphQhWRaENjA+xndHTc7eMMBw/rTP1D/Yl4&#10;Arc9QMbUAdYG72HXKgFuRH92a/p4bNzpxdLN4fF565pq3Rhx+321NfXT22d4PByd6qcYqAHJV0YA&#10;h+Upv9llHAhz7QmV3Omrrb7aHOgskGRHuSQYECKuCPslgX7xgKpyqtEPFxLWg8dGWYQV5iPzPaEE&#10;QgtUXYQh2eEsMVBOec+YRFoAFCuxgIY49njGlO/4CJPxQI+S+ilFHIWn4qV9n8Jz5Kuqk7AfqxuK&#10;mCTSCFtK0a4lR4ZHtm3eArNpaGicOnUqPIbvR3u6B4b6+c6KjzCeXB7VHaISe4JICEjUeXW1NU1N&#10;DajjeHZ53D6/z4k1Ato2nL8J5oVf0OVFQ0iReCgVEoZolUmGwZk5kMBRszfbFs7Cm319qzFAH2c2&#10;l06lkskU44HeKDMszi3x+eiaVu98q8t0Qn4oQNJGllHOkGKjnkvDz6OwIUYfJqwyahVpcHNkJB+s&#10;yeAJQOwXJ8WA0CBweS5B4gvS5Z9qh3NJ/NbGLVHYs8nW6u0kKY/My9IbodXwEKm9dDQCtwguLgyl&#10;DZGTDJ2uqiM59Q309/R0457HHwnXNzfV19ZhZdDd0902bdqUKS341BkYHABKMplExqqtqa2rq124&#10;aBEm3ZKdCFq4J4WViWSDg1KywV9qweQoO77joaeAHzmN3ahWUXknJZNoJwar8CqCsKpTRjjptxNj&#10;229sDFw8DDB4jP37D65bt/5odzdLoIwleqo4Saytvfd9d9fW1lgd9+LleD6QGJC9uZHvbvwOhqk+&#10;V/C9rXfMrZjOkGQ0jeRGn+h8djjbx6iNOCs/Mvt+ry5j+HyyuShpZIALXRZaUBrsVnGslyctGzUp&#10;RS4vBrUSQOfKIMpBnO6eCUc8HicGRJCFcVw1ny72xDcoFZZbTOB5wTSFwM3bifOJgp30l9Kea9lO&#10;R4qxqKYFOa5UqYLhFCKS0HzwHZzpsH01nRrsH9qyeRNnzRHq6uvwt4PTnoA/sHP7zq7DR5qammbM&#10;nMnhQENDg4ODQ4l4fGx8HHzi2c3pdNXUVi9ZsjQSjfiDEeXngBkX1gdyXBAbWvGMADdiHUo6BS60&#10;RcQp6zdSKJhQUe5RXUd6nlUdCwmnqdpZtX05ipNpYzSOJ1Ut4HVWhimiPjyeT2bYQ3vKADutjeI/&#10;QopFIO1YxhxlbsmdHAKre526z60FXXqA/beaFk8VRuM4HTpdqIm6fZ5inU8Xz/72DsMAowYVwPoN&#10;G59/7iX8U0GMGDB0DoqJH0UCC6TS0c8jqEGRLwgQDFadZ0fXTpMP8FKFdE9sr8Ob87qi47k4p0cq&#10;ymxyzsq+2K7R5GEGZchRr7wJn2epT1OAs/hEGfkTlUiqdyC+d4+TneqKTkAWDDlwk4mxXnC7o/Nn&#10;eioiApDoCr1GOjO0ebsjk7fIiSgSOR5aSIVuuPLeuvpQ61TNx6AlAeEkTUJcvLOsXbt2aHiIGLCE&#10;hQsXMoeQ2CdleAJHwpo1a/7sz/6Mmzlz5nzhC19YsGCBen3my7e+9a0f//jHxPvUpz716U//PjZg&#10;Z07z7owxCYGmy4HmF3M4aiM20PzkOX0h13fkKEejHjnalcykAx5vOIy7nXAQpzsVYX8o4PX7MMse&#10;HR9NpFI9PT3w+7b29paWFrYFjY6MBIJB+BDmcOghBvoHHn/8MTz0cKgdfk4xmquqqeWWLHHQU+Bk&#10;VrI0Cjr7Uq3+U2pf0Ujzj+diDzlJRzltE5wbB4Ifvrx16LmdQzCc+pDnz++cin7xhy91HRiWk5RO&#10;FTg74hNXN18+UwbAeMZ85Ui6YzQ3lOGUcend1M3nEN5T5XF8fF7Y79J++nrvhsPjpTqeFOwtc6vv&#10;WlV30k//MV4qUnB6HLwrK4ogPzQ0/OSTTw8Pj8J7qqoqp01ra2ioRwziPQSSM0ukW5xjRxZqaBgM&#10;p64u7E67r7jiiuAFc6AifmWKR3m4itpIBfWDiSz+6vHYyDC1vp9jmS1YF3aFQZArZTOGX1t95MN/&#10;G9bYSGgVR83vFPT8ihkzv/clTzQCViEXRWKRKxz42vddj67xqimtmvGhfxF3LNwH/tvd077wJ2zS&#10;d7KuTA6nqBoqnc/80Wd27doF/uE9X/va1+6/735ZOT9tiMfimzZtIgo0kQXw08Y99hGiDBndvHkz&#10;efX29srs/z9R0FnLAV1mwUAXpuW13h0HfvmjR/Zs2wkXydML3a5g0LdwyaJlV6+s9DM990cqq3oG&#10;+oeHhhE3r73umheefR6TArfPizCEubafPT5eTyIYiMcYNAmmfewrYndqf9fhzr273d6Ay+0LRyqX&#10;LVtV39TAviOH26EV6B2sN5kOYRoyKCaxyfNrjXPkQKbWM5rpGBF+M5TE5ZCZzhr7hlL7RpKnz34w&#10;hitvbShl/p8t450JuZ8UOI2pxuf04QVP0/f2J/eeCeDsQTlV6SyDYOvcheKTAhdQpxyPk1MIFzl1&#10;O50GFGLl4Hi2vdHvkrnHcfJsKQ8BPtEFLmIFS/Av0Q12O2vWrB0aZNasY69z333vWzB/HnoYqkKN&#10;WB91clLkuXNe0sZi8aefeXbjxk3Tp09funQpu/MuehWEDSmC73K4Qs7qjDMDeY7oVfJOjBEI6nLR&#10;Mz4NQEtI0dm7blZrDh87NEQhwkCCdUgXyWq65z3Lgi2NFu8p4dYR8M742D1HH10XZQlbznqh5EVN&#10;ChwI3T8NIrCPzW5PUoju7u7Dhw/TpoAdHx/nEU9kjGOao5TRSZKpV2eMcGLC8iRvOaJPLM5b94aO&#10;54Hwg1ZDz45n3vj5M0//8LHkkSFP1hGEK8DxfUbWEVvT+fyuNZuuuuOGq+64abh3YGhogP1AjClO&#10;ZOBgugMHD2IRh667pra2sqLCUVuLh2yXC69yHg4Az/l8rMmaXo/HH+Jsh7ThOHrw6Oa9P8WlwpTW&#10;KS1TmmfNmNHcWFsR8qspmbQvxbFY0XHd3hojZ42bc+NAJ4KFRCoieeKX4954XHjz1l7pSnUli+q1&#10;Y1KbGijEbvSJTo8bEf1VoPvzaw0x6w1X6+WJKjjQcbAnNaXOf7AnWV/pjYZcQ+M5iBkErbMvxfAL&#10;+VCRaqgQLVDVEQ+zxKDP2TVQFODQK0aCbt6EA86RGJu9zP7RLLaKVvzpTcHRRG40Jmvm5BIJurI5&#10;40B3MpOTuZjLoVdGPCOxLKl4nNkSTGeMo4NpHhqrvBn2k2laS40XHeZ4Ml9X6ekeygyP50g1td6H&#10;KECpmmq8xKEWvcO5nmHOH9THEvmqsKtnKNs/muGxsRpnTk4UntUR95GBdCyZB6vTGv0UdXBMlONN&#10;1b6qiJBy7t+xgT3Y+/fvt7rssmVLZ8+e5XajOJJAyTmzxLo/1yuGPZu3bH3ttTeYKsrAuIQ4ALhZ&#10;7Yt+Zt6n8moaLsNfZ1iWevS5lv2C4qvxTm0xRXLlhfEwoi3pQFBAtytUVwWvXELPFl5SHhzOyitX&#10;9Fw7L/PqLiwslHoRYHAjHaWiA7W/KedrWqZ+J+ITJBOQfliYYW7OvAH61dGxC5KHFHv6TigjRHX1&#10;8uKczb2VqRVTqN9/qsARcRhejySff/DnLz/4pN6VqMEfdhbzADnZLu80s15PPmwmkyPPPfTEQP/g&#10;NXffnErE2fojJypo2rKVy/sHB0ZHxjwuD61DCAdDOOfhnLqxsXE0qPFEAh9x6WzezBWSenrvvs7O&#10;noE4EobuWn+gNxzZ5fO8smje/HvvuG72lDonx3NL52Is0Kn4f3zXOpd2uVAOVB1x/eVd7SNKxEmm&#10;C49v6NvSF7MK8NnrWpuq/dzjs7W1zj+SNveNCXngTdTt+PD00JxqN/I6VU7kzFjWIJqV8I9unfr+&#10;4QzxEPme3Tr4/AGUM5rX4Xjv3JorZlUIoTK11nqBXB5Ac+9IprHGB9sAb/P8oTgnozscUHxIdnXU&#10;DUBYXDToPtSbhJ2wvLarM9bQHp7TGtp+MDa1PgDT2n80iUETHCiRRi1kzGj2D47mhmNZOEoma/QN&#10;Z+a2hvjU2Zu6rC3kcentTYG+YbIrUJ7RRJ4yAI1SMaU83J+a1sgp7PAXfc+ReN9otibiAQi4gimO&#10;jOfmTAmOJ/IdRxIzmoNwI4sDxZJG73B6FtnljL1diXlt4f6RzIxmVmvRbejDsRy8CoCJVJ44QjZ0&#10;/WBvYkF7BMxSL9xDBXzn3xvK8XmJ7mXTW4atcxTSnDFjuujcjgu0Uqn85ffHRTrxQfUWNAQyKAgl&#10;ECfGvPA3Yiik6UGHNDTBmiFJp7Se1M9bdpGaSs4oR+h99DtmQJYoQ4Fw5aU7b50XXniZohTHF4oF&#10;5Wio8oO3jL3a4VGflVIcYGoORWqrRpZod3xSnuh4NCXKNFQ3dbV19Q31W7Zs2bdvPzqf6urq8uiw&#10;DYkvbSIESz1auCqPNXF/DlgsA8LtaZocRCCjFrOeyKjsl09lTxfn9jxgni4J6GOOkdc3Pbf6N9/8&#10;eaRLD2Z9Xo1FP45W5QM6OjOXzJpJHa/aqYRj8y9W9/UOLrnjSrasekJ+l98bDtVMmdq2t2PX6PAw&#10;TMjt9CDmhiL8g0a5Y/Agtz/uzsSTZlfn0d+8vm4wkdbdIYevVhfvpM6Yrqfz5usbOjqP9P7FH394&#10;VmOtmrKwDsjioTjJlm4iJqL0Gsoq+DxpdaQbKGRbvYJoF8qByIapPX/A4vSkbYfHSxzouoXV5ZLK&#10;cMyI54ryxGUVnlXNnmKze/QaEsvkqxiwMuDPehgYz1ocyO9yLJoaXtAenoh1yl+vW/e4HQhA1iyJ&#10;1VWYEK0QDoh6x4tRrVP3TmSOFCJnYDh4j/c9a3gcg0xkXjK/oyIwHoSkoF8ENVPDg4WGuEEqt8sB&#10;5/F6HM6EYAAzCtL7caLkdAR8TgsmnLYu6jncl6qtEEQhEvGJJFUu997uxLH81GntACQ5OTKsaGCi&#10;+b3MMYvYInIuZ/g8TuJwn0gbxA/7nWTNjcXgywGe/l56jprngivuWErJmkCCBklnIgjNkNEtuORm&#10;YtDLrSoQO9Poy/jtgHFb41gRZPXNgnDsqhKr9RqACwQsr+HPpQh0ylKvVfeSvxRMBRJIO/FOkRKr&#10;kxdLpOKU4KhkxSdJLymOFYg3krf6Tn35VVBLMYojpJj+hB+FCEHZxBcgcT8BUvLjIwWS79B0KZqs&#10;HstbKYZ6KmU2AeTCfsmcTYoFVnHkjxkxz/CXvGbk3KGKG5Z66qulgCcEtDcV1y8fuazZ3HkEtqqK&#10;bAJB4lJFqwucLKEFaWxsrKOjg4kaOx+XL18OBzpy+DCGVlMxYThJKulKgvzTVF6Qo3AncU8CYlIN&#10;itAk0aQv6lG9t+IIUAH+bg1iaq3ryYHRdU+9FO1xRrNmUHN7NZeHpTRpaDMrx/cgvHISkNs34srm&#10;s13r9wRrQhUzGisDkcpQJRiaOWPW7u3bs1o2Hh9nOsvCDlwtGA66PZ5A2OFwBZL5sfUbN7+xZftA&#10;uqBHanRvSPf4cY4NByI2/EXPFfpjiZ8/8/r/83v3BHTpcNZAAPgEcuk0xyj52aD7QjlQeR7SZ8r6&#10;TdmtxKKIVikpdAUkqzzlqe/LgZTfnzqFGBPWVXhRZPk9TrDR1hBA5XWgJwlNnz3lwtYGTlsCxhZ6&#10;OUvLxzLfpAo2VHq7hzNjOEtX4YwD7Ljkuob6DrnnNLXm03FJTh/V+irEkkaB4RRi+fjRZF9n4vBA&#10;qi9dYAeMIp5qGixgIR1ykVviq1QCglrgt7DKVz0l2NIabIq6wiyQKCRJzPKAzVt3Ty+zZswNUml0&#10;htIXurt7yjlQfX0tLhatN9CLNMZaQ8P9AwMs8OC6Cus2VlDr6uowXkB1wO4ECz5xUCNg0t3fP2BR&#10;GTw5HursHBwSAy1CdXUlJxnDw8mUaqBdHR8f6x8YHBkZwRqVmQQOHYHJQjqmRLLd4dSILHZgUKAZ&#10;R5Pdo/k485EKd7TeV68qDELZvo4Pr8JQdrg3NTCYGU4WEqhBfA5vnbcGLEXdEdZ0FUtShbvwi1Um&#10;4UFoY6iNxR2FXEiFF9ZUXLXCdKLXntwi0qC6y9/SWPn+qxM7H0IMUtyLky8BQlPLRSUCZyfv9xh9&#10;dHZ2oivAB8yMGTOoCo3FstDixYuL7FbVjk4C3sdjsa6uoyzONTU2nbLScjKbMTwyjL8ZlgZbWqb4&#10;ZaI/ueSl5IV8ofNwJ6aPrK5z7M3kKgq7N/l69OhRbL4w8SfQDXjJVGtgcJDWJ2FJCVwC+064oYzl&#10;xZDmM82xnoGh3UdDKb0Ch23CfjC2cbFfJ4PWVHiPlsNEQSukzFxF0qsls0c27fYEvM0tLW6mF7qj&#10;oa5hWvv0bdu2cvAcs2rkIEPOOcXVtt8XrMiYmdVbVz/95uq0y+uqrs3pbm+4wiALnx8zB9mQinI3&#10;VzBS5sZtO3fsvnzJnFatgGaw2D5qcmHNWcoLPvlehs5xNbtgGWhyDu+MZ8zEe4Zkyaeu0gvjYUmf&#10;Fl29c2xCBjtlKentrFcRxKX58QEBSnYWF8Px39QTAyUScKEx4wmGIcsRim5bUZloN1V593UnkcYE&#10;lJp9Y8oxaXhRAEkFoYQOqCC/poZecWA8hzqRd1A5zPN5TVrUmGrhQ2xUKN0kaBaE01wBkjNzPemB&#10;l7tf3TW4IZUfNbSMmqfyRTkclPz4r+iRKKLlQRQC6sYaJojhXld4esX8G1pubPU3+p2TFGtSo/Hx&#10;2COPPDoyOs66KNafSvLSnnjyaSxwLMJBve+///0L58+HA0HUIFjr129cs3rtyNgo7Ec2x6GJ9Xqq&#10;KitXrlyxbOniaDRCTIq1YePm1994M5Nmnzfm/UI0u44e/cnDj2KNTVkp6HtuuvHqq65kyFEMQB08&#10;2PnSS690HjnMVlirlSF2UEZUgjfdcH1jYwMk6bTzAwgztL7w1MEX9se3Ox3uy2tX3Nd2F57sFZqM&#10;jJnbF+t87siz3fH9aNShgaqCTo8z2Ba57Napt7T6W9yWMEeCCw/FJpe2sYBRZSVyaWmNTUyr/NNb&#10;KQDfEGqkZWkNiAa4UJV0hHyBa5aO1D3j6R9T6WlXIfkKqrqcQmgBwMGDBxGDALN06TJsfNldD+/f&#10;vn37Xe+9y4kz/4nysOP4B9///pf/8csYsNGCH/7wR6699tryelsxuR44cODrX//6Qw89xOSACO3T&#10;pv3Nf//vH/jAB4LBII/ljYLw+uabb/7VX/0VpnF8WjB//j/8z/95yy23WOxEyq2UhM8888yXvvQl&#10;VIUAx4H0Rz/6sb//+7+HD+3q6PjZz35GrKuuuur6669X0VVluXtHBilcwRjrGXTE4TR5v+YNaF7F&#10;fkQ4YaCii1NzDjRikIRkIZ8LDOlD3sR4z3DYHZyYlmhz583bvXcPE8F4PMYqMt1w2DEc1uqyzvza&#10;bR2/eWNd1hsx/UEjEPT4QpqTE4fCMqMXHYesiWgujD/p0bmjvUNL5k6VjgRroqGl11jd75zReDFl&#10;oHdO24GYqQ3+N3eOwIH2d6dYoAJvPi/jginw6YoZDbk7+5KDY9l4Oj+7pajotxJgkZjKGlsPxLN5&#10;IyrrMpPh0AJDsdymveN8wEAAKW/noTiasZqox4oaCYnNF1QPKwaMFLYdiKcyrFHJV2wcrIQsLKHS&#10;3XYwDjsJKU0dvGf7oTjLQqgELTjYSqDQ234gBvApdbjN0Dfvi5G7R2kLrThnc4Vo5Yx8x/jen+3/&#10;6XDqiNgWI1noHiHbooIx6NXS7VDLoCuDrEHwFeOUXZlKz8OWNaFuuAIpDO4Y+O3R2KFb2+5cWb0E&#10;5eWkAkAy2IYdj8XgJXBf6bCywRCniBhZWHHNPJhVAXb1s5//YuPGzbB8J37o3W5sMLA1IDLz6IGB&#10;Jw8dOvSB+98PEyKluPhNJPCzqJiyDAOYXKHAep4aE3CdTFbVQt7Drn71q18jM0Gi2ITE5I9UuUx2&#10;ZHh03doNhw4e/sAH3jd3zhymiOX0rlQXi36TBxWI58eS2UGnyxsvsPApnI+RmDPzBxKdP9r13WS+&#10;nzcO2kSHeuI9K5MujHYMv5YoxH531scaPLVCNy5BAJc0lbgPQwXnCTXc9R6TSYtUhlIr3plHYSdK&#10;U4V2zHgd/tnt/lvmFX78hhAUIvFP9YDTlw7ZYs+ePdi/0acXLJjf3NxcU13NI7o4tmS51AYvmphl&#10;oS9/+R//+Z//F/cAZAkQBkPCMuDynrBz584//MM/hK9QMvzEYKV94ODBz33uL7HA/sxnPoPLZysa&#10;VyJs27r14Ycf7uw8pKBqW7dt+5M/+ZMf/OAHFjshCvl+97vfhd9QpFAoRIPCHdlO1HXkyHf+73fA&#10;AFmwIslBotdcc807Uwwq1Zcbaxh2H+nOJwpuDTc5DEAWtmllsXz3iABEH/OgYMFjgV/zZDTDkzKd&#10;6UJqLDl16jQ6GzNayF9dQ9PM2bM7dm6HliQTrJLj29qZdcZ7jgz/+PFfD6cMLRJxBoOcC+TyR52e&#10;gKjYoVmiF8AWW3O4DCejNxXv2HfolmuXBNxYvliTSRrRakel1C8vurq3epvVByZ9fPs5UCpn/t3a&#10;UVQ/DPr724K3t5/nLjNaY8XsCpQol0+XtaKQ33nDomo0lWAmlRGBJsC2I133e7W5U+mRQjAun8EJ&#10;GEL/FraHUIxy01TtrY16IPc+D1v0hUZUV7irlOThczuWzopg4UZa1mYktgr1VW7TlJ20tVFXxdyo&#10;NIWpsT4UnRZKIk6YJt7NWdYCGLkvmYnjdE6j0pfPjrCEo1akhGKsmCMJCR63TqkoMFQCIITFM8NQ&#10;Vz7BArkqUCSPprIFehDlXDYroipI1SS+QDm7gPLtUOLQw7t/HC/0wFEcpifqa2qPzol6o0eSnQeH&#10;t+QNrAQh5N5KT3NNsH40PTiY6DR0MRJBgTO18vJpoenxXKxzfP9g/DA7TUczh5/Y/zPYz/Kqy4WX&#10;TRSDUjEDveWWm1GsMWtes2bdyMgYlO7aa66qra1WhZa4eA2BUsCoXnr5lQ0bNtHVOX14FRLPsiW4&#10;nI/F4m+8uRpja7bQ7di5K/zsbz70wftJddncucy+gXzoUOemzVsYq/jCWrJkUTAQkJbQtWnT2tig&#10;CjND6ffzX/ySDRC8bm9vu/baq9umToWb7Nm7H6mop7eP3S2P/vRnf/rHf8haOiWZKH7Zr0WkWfUX&#10;Mk1AQKBp1MiCvOvaSHb86f1PJwu9IMjvqLqy5eYFVfPhuZtHtr7e+UxBS/TGD6zt23DXlNtKyCmD&#10;fhFvzTTz4t9ZHJk7W3VIKZvkmMoOb9oebG4MtDYqngQr1T3sn79h5djDW735xNmXCoKOyIIii433&#10;CxYsRMRE2wPP2LtnD59oOHJjOvHcc889+OCPQRDCLibys2bNwnxu3bp1parSFgQOC/iHf/iH1atX&#10;E+2666698cabMJh88MEHh4eHHnjgB/Pnz7/j9jssrmYlfObZZxobmz7+8U/QK1599RW0dmj//u3f&#10;/m3VqlUsLhaMAvl+8xvfQN06dWrb7//+71OeRx99dOPGjU8+9dSPfvSjD33ow1OmTGHiwhZaOGip&#10;MO/YG5lBQGXcHramZrRsQQsiWeuihRP1mGo1sR/xaL68lsVHFBYKTvaP5vR4LNkwrU3EYpar0T5q&#10;5oqVq/bu7kim0xhmu9yQ3bTbnfvZk892Dydc0RqN0759IVeA04HYA+R3eTDvl0kNRi3MaYQTubKw&#10;pXgyhXkvU6yCkUN5W8Ibg2FiaJTeneHmXYD9M9Rg4jOEzOpLJdKh1DDgTMN8YCIWzQVrUU9yIzNx&#10;sVnQ9JLtAzpPdzGGRINrlZbW4FLloCyYEkF1ASDDP6yX1jV4glmaxef4SmR4ZDHypIQ6zHLikyrA&#10;cZmqHOCCaPNKeZXHL7089Y0QZjrleD7+iwO/TBT66Zl+V/WKphuuqlsVcgXHc2Mdu7cXDLFYc+mh&#10;a1rvvKJuGfJYxkhvGd31wsFfpwuDJElmYvNb5zX56lJGevPI9ucPPZHMD6SMoScP/GJauLXKXSlr&#10;2lJa+Y+55/JlSxGAenv7tm7dBgeiUy9YMG/G9HZQYRUVNwawLXaUrl27AdUir69ctfLWW29meYbJ&#10;WnVVFW4TUSBs2bINfrNp8+YrVq1qaW5sm9oK60KcAg4G2dSruqpi5fJlMC0LLLyE5Kj1fvP8i7Hx&#10;OC2Oqu1999w1tW2Km6GqaZWVVeFI+LHHfjY4MMThK5h03377rWq/vaKOFpSyq5TX+mJRcfmk6mlq&#10;w+mR/lSXbNAwzFXtN13fcBX4JHKDv7Y7fvTg6IZ8Ib1veF+hVRRllyxAaPSU5pn6iftkKiQaEikv&#10;vDI3MNj79R/W3HVj4CN3Y27N5EK+elzhFYvGrmoxXtmF6CqTndMEASSf+/v7Dx06yPIeZ9K0tDSn&#10;0ikUcbzHzRLMAE0X96Ojo08++SQxuYfWf+UrX5k7d+62bdv+7E//dPOWLbwshRdffOGJJ56AYxHt&#10;r//6b6688kpkFyYrjz76yMFDh1CmXX31VVVVRRM7WjAYCH7uc5/73d/9XWSdf//3f/+GMJvxF198&#10;cceO7agEYUi//OUvUbTS3/C58PGPf5yqYnn8N3/zN/gIePTRn6KOu/HGG5CJ6VSl7lcqzDvhZnKp&#10;ZAphTps70xVB0GEdNe/WcmjhVKuKdAIzUGTIQAuHUT6fWE/g7Di/14+1sebzonphUgvPAXXt06fv&#10;2bUDF9msAflcuU0btxzo6tGDYc0X0P0o0QNOr7pihsBeG5k7yzQL33Ni7iCafwfKcDXBFN+p0tsm&#10;UKam2cUHmmnitZA77ssrVfp6KQdCKf+36gaFFfbN/FmbcsiWeiZShbG4vOReRSiMJwqs01iFYrkH&#10;6zXLroxUfOKPNxiEERkUcrWSoxbjpYqQt/YAAUH296gkXDErt+KjrLOA89VCNPERU6wG4SsxrQgA&#10;t0DxTDmBz3syogAAjHFYrrKMtSJfpCskWggo5/Luiu05GttrmHmPI3J18y03NV5X761h/nMwcWQ4&#10;041U5HZErm97702N19R5qitckVpPzRVVy+6Y/n4XuzCZ76d7tw5uY/thjbvqiuplt027J+iuM4zc&#10;eLb3jd71wKfAKispOJ1PlGnsfXOzCGL1Ooz3XExOmfZaAXtzWu5Q52Em0cCPRKOIKbjuZZZKEhgJ&#10;6pTrrr0GhQwryajd0Nuw5s96D8mxTZCjI9VYIKbbg4FPMYg0o2vDwyMc2EVzAHnlyuXssCNjwBLY&#10;hAQjRPlGNArQ0bEHu4ZTYlua6Pgw8YZfDA2WNF65tPnW5c23LqtdHHLiaooh7Ao6Ai3hKeCABb5E&#10;biwvK8aXLsiGHs+dC6LLLmdxSuQ18ELhjEJ8zUbtp2szb27Mj4ySPe9EcnNogWmt7hsW5vDNf8ag&#10;JuOgETMENKJEnzFjJmfS4H8MqYLGZQmHdhEwpkYMJB6OP+PpQx/60IoVK4iJu4q777lHIhBFoQ79&#10;6k9/+lNkXzrDihXLcdJDk8Ew7rvvPrbuY26A45/enj4riXVduWrVPffcA7TmpiZuZs+eQweDCb38&#10;8itE2L9//6aNGwGLfcS9997LPIMuBFdDVQgqsJ6AC1ZWVGLVcuGum8pLdenuZU+PU4s0VFc0V8FH&#10;lFdciAy9SHajStuK/g3GI0Nr4k94Rvu0dp2trFgUyIoNTQ2eHLNmz4ZrsPWHnadj8fTeA4eTHLLg&#10;C+m+oBO7A5QtPq8DPQ8rRcypMYTDMw9XRqEIXGYhn5o7a6Zb/JeqVUOYS4kFnTsKLFpw7unOPUVp&#10;vki540gdFzswKnYcih0dzPSPZC21GzkMjuV3dyWODmV4DzVnhw2bZliD2dEZs5gQ3GVfTxJOQGQS&#10;8p6vvcOyXXRfF2uohd1HEqTFmo44+7uTrBId7k/vPhzPK24xNJ7Fym7LgXG2tcaTSP+Sxdb9shRE&#10;AFoGm3DTBNSW/ePMyHjJ4tC+LhRBJgxvV2f8QLfshwXaut1jXQNp3rPVdOuBcYrR2Zskx4uPKdVf&#10;4MLrjq41zDRqq7aKBSvrlsNjGJ/YU63rWZctxDHPrA+0XVt/RdgZlHUD6dkO+NOKqiVza5ayXJQr&#10;JPaM7AQOHTDoDCytWjSnejGCpaHndgxvSaMHIpy+9Cd0XBZ1sFxijYEMGxvqgyG2bR0TB4GHs6r6&#10;OvE8xpyO2TEsWnKZnM/kXKkjjrCYUxMT1tTe3q72IRWzZ1DiH7O1dQpCGFOG3r4+2BsNcR4Dq85X&#10;/d4pt94/9e77pt3T5K1nAsl+CUVoOVKFbRPUhbKwmDa5hKoSF+2S0IzKj92hY0hWyoj6JOLd3/gJ&#10;Elnm+W2JHR1i8kZPEI6CRaO35vbrcnWRIjZPXRDAgC4aCBUcwg3TapZeeIOxAFiNhOV0zjfeeB1p&#10;BsisstCaIJKpA2v+MHti0qDLli6byEHwMDo2snv3bm5ohZkzZ6FTtb5efvnl9fUN9EmWgvoHkNSP&#10;IQ0uBYuSaLoOX5k+vR3YPOFxDsUg0A4fOczjokWLUBKq/q4RDYtHYLCFFhZ1Ho0r2b1NASQw/CKN&#10;1TOuXJjwCUtPaemchjtO9sNj6yJ/aiuYNc2VeYVQNJ/r8uXLZLcB66nCOwQTaARaWlpb26Zlcrg0&#10;LQyPJrp6BzkJ1eHzMzaKvIc1Z/4wyZFFINmwQtup1qMgOZZ/KsJqVdrEMMHq3QAW/AsrlDcS1OOZ&#10;L28dB2KdPKBWVijUTlz7DDEZNFNsR5XtJ2db3NNUCNwjT8xsCbQ3+1nysSCOxXP1Fd65U4NzWsV4&#10;APEC4+zZrQEMtdnfA7SRRA7TbRRx3AOhOuye1RKY1uBnRxGlQl4B03OmkiRIQ/DI1tS5rUFs2CzZ&#10;paXWO7XeHw26Zk0JVkZcWfFjTlNLTABaEgxiFhuAsBpIquWoHKsrWVRYIpzh4ID1CSlGLFcRcsVQ&#10;rkov0QNeF4WcMzWEb56zb0vgnE1g3gJhws/mYKqHOTAbCFY0rqxyc3S8dJ6kmeoeO4CZpkv3L5uy&#10;osIZpdPJP6mWUB92Oi2tXYYbKhYnE8bIUJr9woA0UTddVjnHrbNT2ByKd6UwCpP35xZQr1l2UMzU&#10;IDGTdPTkzqSYNWSAYrY7MDBkMfUz5gFBHBkdQ2VELTjPGA0b48lKZfUTRlgkHEIeAwWslnPC8VlC&#10;Ls8aRHFyV8DpDzv8aNNRVOLYNF5IjOXHh3JsyE4o7nOuKCnP4RT3xdHDDwRBdsh7r5xRfc1SkX6k&#10;O/FOLOXGNmw1fttBc+t7B1JvbjWSTBFwWwqrkCXt0KxZrlvnlhQqRZDlOJrInA6JmcCRI0cSiTg8&#10;Y968eXyBr6CFq6gUe4H16zegHAPnsHz4AW9YV0NCohdZnblsRUewgRn98PAwn1DVor6jlXlJoKGb&#10;mpppCLR5aM+sl9bVK0d4wNqtaBGMqtEv8UCOlI09SXQkHinVCy++8BsVXnvtNVqWdqdgCNlcLVDv&#10;jqtYzxZ0v3P57dfWXNc+rGViWi6mpVMau7vzWQ2Fg5nD9kT9YYbAKmCGTS9tdY0zW3WPLo5FBaky&#10;HqG1KAdWrFjFsakwocGRsURaTK9ZPEJN4XBheuB2iD4cLa1laCQEgD8hqTjSNgoNtZGpLXXyTZpT&#10;oVGA819+JgVas9Sgkz5Zj8fWEk76+SK+rPDqbWHn3jgHWZhDWeOrW8dqvFha6LG8McL+kwsOzIFg&#10;Enu6koiHiBc4zmGhBbgs9oAY7B14TxiJ59JZB8yf9R4YEl525k0L7zgYszRgfO3sT/MpiK2jai3A&#10;llDLDRMBaBdzOavEINeKwEu+Do9l4UbYfx/tT89oKe49GhjLRtgPG3T1DKbDU+Bk4lYcjzvwMCJL&#10;O7IzZiiNFRyuFqwNrZgfD43m4GfIwYC9mIHMpEZmqpDK6HEy93pC1a4oLhcgVkxwxzLjBoudhulx&#10;hpo9TYIEsdpS1YWkkdp0sKrhYtUTKzIjF2MgkE7e61XeKo8WzpqxTJbzF5MNMg+zCP3ZVgL32DhK&#10;lFxYvQtgTzgpoQlPkj0iqmliisxxf8bAnB2iIzVXK1KTGJtKbsJ+Su9HRkaZGihTlEkFOF1WgiOF&#10;CuTIRD51KH54/+jB/kzveHY0C6Ky/QWNxarTQTj3b+TJn0Iy3ETQxqYQR/Dea50VlXxB9w/ZkP/x&#10;ZO///RnbGNHl03Ljz6yJvv9m/6x2upeAoB+H/DUfuK3/R6tDsDAJqqB841c1r1U2i5qg79q9ew8E&#10;HXaOoPPYY4/xHsECikRAPOLc6JkzZ6JYA/MkZN4AdwGU/BOQCjg3qsSwKxgVEFDiIS1xQyAaj5Zz&#10;P5gKjgSBbJVBQbCIopQeBSy8yuoqZMdKIRzLEo4pGPq98oSk5ZE4TI9K0N4VN9ikMbeoXTj1rj/9&#10;6OOx742u7jMKWAfQgLIMlJcbGZ8FLZ/UOFvbNCLeq+68qX5uO8aQVosie6OpU+2J4NjaPn3W7n2H&#10;BjB8R8PtYmKJ0MPMDPoE6eM8BtHYyeCHD9E/zDxbnXWsnwxjVntrXYUPbiRzAOkh1vgHsMA+V2S+&#10;dRyI7aHXtfjXD2aHMOVgnBgmp5Cfa3FPEx+HN7AHjNlY8omlskpKVNGlM2s9gxmEDG7Y1zkSk5iR&#10;oHOEtfhU4XBvCllkcEzEIISPqjBaT2FOkkwNEuvmjFd6Nuo+0Zq69Fiq0IZVpAo9Q+wY0/BpMRrP&#10;wmYg9BjXDbLLJW/gvw49HsbiY8lC92AGsax3KFNf5YGDYp+N87fLpyOCqAqcMfuzjDBBA5ihS2+h&#10;bymCQE/CeQQ9TgWBBW9FiSQ3fCvSDNXfRCWnSB7fRPIHDp0V8ke3ZRio0kLnrMmRIhQC7uwCuSPc&#10;FGFMiCnlSaW4xdzlhK7yT6e5B2yhQGdTFVHVLEWeQC5oVkNOIUVFLkU56xuy0cyEkV4/sPm1oy8P&#10;p7tYOsTJjUKyx3SIOKsI3zmP0lOWAEiqAQVjUhPR75mzGiuuXCZuP2gUk4mF0InYzr35hzeyvUAV&#10;wEi/uje2bot/epuc/SLNKJSmYtXS7htmFF7apYCpFTNAkuD4LogaEf3b3r27yZkTnf/u7/6OahEF&#10;qQLrMm5gAHv27mENBqFTqqy+Hg/jWIXAiOgBkHSkc6kgN1IZ4Fs6WD7BM4pfJ/1IfxDNHj8WhInI&#10;Ag2xDD3eMcgqLRyLY0NPVZ5J4N8xjyAExAue229YdFfyd57690cGX+vkfIGMVsAijlkIDUWdeUxq&#10;uUzEM+XOWSvuu9nhd7PFgVkzn5D/YEI0NPf8zZu3YN/BLrEJAods3xJRmKEHKCaObC1Em8P2DDoP&#10;rudMPZt3ofxLJyo92or5MyRHcsMjj8x+ih2E0SXDn39ALwZpx5MG6wMRz40D0Vsrg+7mkIdGrQ2i&#10;VzsuA/Kvlq9e4HqdJ/HR3hR2fG5x5LnO9N5xTmcwkmoHJcvBGIVF3Hqlx9EUUnJKWZHZedMEQFOr&#10;8DpxLVr2ZfItaJAWIOhs1pJtvNxiCsSKDpLEWDKPtzfe4MANDRuO4EZjhaNDaTaQYmkW9LsGRmFR&#10;bkwSLEZlHVCE/ARXGI4x18DWWUYyW4XkwAyDyfhxdQcyhgMgpK1RGE9nT2osJvx1nMUhw5yutqky&#10;zCgMCxhsLAUOIhqe6PAXB/Ori7phPLUVnj1diUq2kPmdqPsiATyQpiJBNupPzgvI5xeEBqvgdfrc&#10;pj+tjWYyyVg+CcPAoTKidsgbdjBL1iKLswUAACW+SURBVLGgSQzmBmborXQwcCrDmF/p5iaaN6Za&#10;gGHhJOwOKYjQdXM0O5ZzMAPDxMATkn0w9Hvp0Wcf0Ibh+0DGh3JecEJCIXMgVL0XN6ZnSUcYe2LJ&#10;qgqj6J3VUY4DL0RwQjODmuIsIR8HAi1QPvbskRfX9b2UM8TZkt9d2VYxd0bFzKg7umVsw46e1QX0&#10;JeeEkUkZTHq0QFEbeIi6cLaS75YlvhntzFxFJrJaLpUZ+vkzHk1UDSw5A4MdJGMPv1z73lt1JrPi&#10;gZR4uqsy3PBf7h14qYP5rRjJ8VKoizT8sSLT/KbB6k730R7S0BjwG1UoAcE38MaVpf4777gTNIJ5&#10;3igGY7Wailt2ATQbs5iES17W/INSq/xoEOs8OoCwInisDGXJSUODEo3GIyOkWNXWaOSkGHfd9d4/&#10;+qM/VtGPtSd35bq+cmAX5Z58TwpHanXyOpwk+glASIkLOBF32bA3+8al1VMbnv3BY/tf3Ta2Nx7K&#10;KrMAWUZwpfyGY2b4po+/9/J7bww0VhBfPOqoINlDu9g4BBfS9YamekKhsF1eMxFROxylCVD3GeLS&#10;TFpUjgdysTrqLOQdiXFnNrbksvZZTbW0msxZaGvWOSe4wLHqlfWXk9StWBrBBX3sdDT9xMSU84aF&#10;1fOmhCicItzFulkxob/XL6y+bEoITGBMYe2nmQSkIeT80JxgX9IYxfeLMvTCNAqNVwi7K68ennDX&#10;VkqFa86/un0a6GBVbErt6bYKsV8H79FQdjDXUCWKGgI7UhFBcB1tebxmyQfOhK82GA96sMqQG3+g&#10;IDLiF24OZwpOWF5jCYIPN+QkksA2wFZLnXdKPY6oZVqHo1XvBAciZk0F5RaETq3zAZMbU7y0qDkL&#10;PK/Ob70kDitDTTV+EIVbUlIw3YfrsGuxhsMJlXE2q0rgjT1JUvgqdiYVsjnzInIgKSUl40wBdwj3&#10;e7H8UYb5loGtbYEWZYnAeWv+qmBTX2o8byY39q5fFJmPZQyjWVEhmt3EIfS2ke2sYjJx8jkjVd5K&#10;GXCsmRmZfWN7s/jVdTijnoYg/npgXVZ+KtOzuUBBrGUekBxPsC13spSDBW1SLS0wrHDSo+iKGinH&#10;QZ+cK5wSuykZFwij6bSlGjouBXraVDqnJtqKQlXDCydFOOMjXHzP+P4Nfb/NGqNMD1twEtF0c3to&#10;atBF0zoOJQ5IaScX7YxQTx9BFJ2AVFDl4vBUBq9ZjiNeBrfMT0UmMlOH9mWfWeNXJAX2jt8dypN8&#10;cnNqR0fgioXKQkrl4tKrb7y6d36ztr0LQievivKiuldR6AbMAPbt3YfvHF587GMf+/SnP40IQtXA&#10;KlttHv7JT2ig9evXY5+NeQKYJxoqUDbuiDm1sCjLrkXAUTZ6FsaN4TDzFWkaBVZe8g25h2TgjC7R&#10;2NgozaxIG1fF0lS/wx41meSoQ3gh71Hioe6rqqqS+W9OthnNmjVLikd1yioheV+yYBWyHLyqT7GR&#10;yt+f/T3zAJalBTJijFlwV7rrFrf9Tusf9+09svmV9bvXbU8PxZ0YvAW977ntmqmLZzUvmoXrXNNl&#10;YvtCvaXyCqUyipFzXHKmN1puzud+6pU3tQzbtzl5CJsDhArO/WRXqwhKjHrRi+TSyFRaKubIJ6Y1&#10;Vt5wxRJon5HHp5wCLE11AYGl03NNXRlmqnTKVKf/auWFOm5K2MHf2WTNmsqcVumdZwzgtqVWDiYh&#10;JkzFik/ytgYfrwRbcsCB8G0+4T4Hb57cWI900cZqtY2/LCFviNpYgwRWhIk/UI5L4KEEHwhk0VDJ&#10;lBn3YsfQglUCWrXKkKcmisBaLAwSD/HVAQqoF+Qlw6SZfK1C8Ex21Yp3itGUlBmep15fvItURf5j&#10;KLywacnRfTtM3dg5uL49OnVZ1WIMYty68/LGpS8cOpwtjB8a69g0sm1J5UIPB1SpRaCMkdsbP7Cp&#10;982CkeZg29bgtLBb7AJw7bMnfmDbwCb4GVtpZ1bAt/CMRzcmr2L1z6YOrBcoz8oygUX1n8fkwxp4&#10;KjH30JSxUUzaxDyHo4hLfKI8D2kvqeKxAD2qrKzA/o0FaggWC0hMnEV1MxEPI+xR3P9gqoBdXNCP&#10;AZWluAAEkCca8BjAk96x2LNvfF8qN4L84XVE72y9a2awHeU6BBNfCb2xHoa9dCWRKS9aULCgFgJW&#10;NKmwvOXzmJdKqQUJ4qyp+80tyUQMR/7QJOZHqocVfFqm+9sPz1g63/SqSbHIRk5nVUXtx28b/tz3&#10;pP9JEBACZ6LI4BZOs2XrFhDIPq33vOc9GLlZ62dU7uDBg7/61a/gQJ2HDsEVxNVeJIQZG3/Yp4nu&#10;iyKYpmVsIpAVZrGKrq5m/9BuvKYPDPTj0EIA6np3dzf2DsSCoxAHxkVaknBlp6qs5ahHFqV6e3pQ&#10;nCIz4SAV4wjyxTocXxi4CGKFCbYkVXn7Qtn4Ps9CSNNSWdV3gIZTKNiFozbQWDmzcdGM94zLwm0h&#10;l+MAOmfQg2UqK5EFB0wCLiEq8mLrKTpGOqXIEIXbjJlTFyy8rOu3GxnAsnsPJg7TwU0CHCiPMTfn&#10;5xYcWTYgxRyp8YaI6/23Xd1SHaJPKcnWao7zrFEp2VmxgVLsd/gNiIY3lLMHCkyDCdtRrWBdrVqo&#10;dxMDS0UrRlKf+WB9mwSTOJPgW1nIdSKJdY+qbdaUwIkweaNyKF7KI5SAlOKUwyxPdf739GUBqrOP&#10;Z0nVwkpvK1r0dGHguc6nN49tjxXi2UJ+fnRmxAtF0DPG+K/3/3Tz6A7MDXDwMV6I7UkcfHzfIylj&#10;EB1xyF29rGExFC5eiO+OH/zFvsdG092gx6dHrm5a5XV4IInHVfUsCu31+qbgSNHthlTjyRTiAqWD&#10;0FhJuelhY0ifOLyBSE2f3m5pb9RX+J0iubLBnh1hxy0xgnIm2pVVVcSEq+3YsQtD+wnuI6nhSfv3&#10;HyAvhlZzU7NXPJ9K2Y8rv/UgmVjlsSLIXFFAaBocaCQzrjPyYWPeimp3FeyH9xg4diZ7Do/uYVlI&#10;RTwOqnpzvhfVmKpBuYMw+f03Lva11FN28hAFGkTF4Wh7320Ln3vgsn2Pzj3wo5aXv5K/dQGSkwcx&#10;6EdrE9v2iIsh4V5Cl5gTRW5YWZjRIGtxqlrq7XHFw6XYVrWflEOdWWhB62V9ZmBgkG2ReyzaMUzg&#10;sbm5BWywNQd7NEulxgGpOCwoQaSoiDgYXgMHI5QtW7bCrmTuYpqYVsPGiIlRA/oiSoLowyMAV69e&#10;gyaQe5rswIEDe/bupeyIXLjYoWPMmTN72rRpfN2wYQP5EkfQ8W4OyCxqQU9EIJizYBxhBpUKc9qw&#10;090Y8DQH/W0VZo3PiDjTbKtDcSacBnRZ3bWsGcE4ohGtphtut/OuO24P+tEK4W6nwHkbjkLOgcIt&#10;l8e9to6yIT5qjg24U6MhLXnPDctnNVeRoRBAGWtKJlMTggtB7X8oDnQhiLjoaZGNJq2TXfQszgsg&#10;Y5EeJN2o0hm9vf0ety461dF052MdD/xgz49f61s9nB2dUtHOGRFYBSTyfY/s/O4P9/7kqa4XHtz7&#10;yA+3/b9DqQPoilkknlLZjkj0Rv/6B/c98sD2fx9KHWK90u0IX9t6W4u/Eb2yIoOnGfrWpyL5tuoC&#10;GWqbNrW6pgpqw6acJ558enBI7HSF9hj4tI49/9yLWNwyhoJB/+ULFyjvFQKHKrHyKFRTbT7FOamk&#10;UMEafBwKuWD+ZRZf2bh5866O3bgvY9YM5YJdrd+wac/efYAByOLFiyynMoCV5RUx3uSLrGlNMBvF&#10;WhXjUZ9kTBMZG0mvAxdNjCkjnY/FMUpAANEKA7mhX+z/RVYbV6UTIKdBioWHc71KMTBNnFsVvelK&#10;8dVCUMVVeNFdOBmaNsXV1uJoa/Itm++7YVFelB9sUEr3P/asziFkqmKwK4iKt601cPfygrSeqhzV&#10;KisuCDxyhK2oQv1bW1txjWOh1Cowb5A/QAf6NDgQqjN25IgVnKYhG/3kJz/ZunXrAz984KmnnrLi&#10;q4bFGML5kY98BON7GuKNN9789a+eGBwaxIMOOj1sGcKh0E033VhbW0cSwFoJd+zc8c1vfoPVpjff&#10;eOP73//+vv20ncZeV9xyc8OmolWrVmLcCPwv/u3fPvTggxQGe26uMD82yQqvPa7fWVDfwVc1ZKXM&#10;9B2Rh/CHgysENpnBhGX9Uvox0zI3TCkH4YFdsQ1V1nUZ6NJ+6k+ESNVVVZvxwIBpa6m569brAzoq&#10;y1F3Lu7KxZ2ZmDM95kyMuuIjrtiwPzs+ozb0Bx++e/ncGV48/tGlmRQqQy0yFbhStvMPqrOef3I7&#10;5bsYA5yksKhyXnz6B5/r/GUyM8Di+YHRdQfHNuimW9b7NayP6FuI84n9o+sPjm1E7oGeWlQYZczO&#10;gTc6BtbBHHgP9SOuz1m9sv6GGxquFomegUL/PHnnnHirOnA5BplRNTY04M36sccexzHBzl0dyR8/&#10;tOjyhdVV1ax44y378OEuLKei0cgt77mZpR3FTAUArIvDHdRg0EfHxn/9xFOczoCvTPasLFq0kEMf&#10;AgE//hQ6dnUc7e4ZHx3D8yl+5NqntTGKOnbv3bp1WzyexJPC9PY2vAfhucEqlVQAvQTShUwnqSk0&#10;gMKrMVckYUSweBH7/7zN4dZt/RC+bCo78ti+RxfWLcc99ubedcPJbpfbnzNwlQ1TUwJHebXP+76I&#10;SMrjyGMgf9vC0MzpVgktzMtSkIpjRUTedXAE8BVLkvOeK+zoCWh68ldrEr93MDB3BqRKaBiaOEj+&#10;9avG9+9T9eMlb61aq1KaGryB7TsgnCUWdJvlZUeZ1tY2DckDcYfzUj0e7z3vex8+dbDYxpnsF//2&#10;i41NjSjWEFM4eaGr6wjIVwjRli9b/olPfALHbl1dh//lX/75V7/6JZq7LVs2E/Pa66678873Ys1N&#10;RpZAjFKOpv/JTx7evHkLPGnv3r25bI4egmNTzL6JVlVZhd+dtWvXUVTcYH/+C19AiuITGjn0dZ/4&#10;5Cfm/NXnqdWpemd5jd6u+0lkXRiHmg+U3oscpFqItkf6lHvar3iYNzfWq2LrS8tasob0Pupk9UBO&#10;ws2zDH73zdfGE+nX1m0308z2kvgpoaezPUPLpgMex/VXLLtmxbxWdkqaBlNqDD9wUFoqRnEoSNmO&#10;hWNfj707+R2VsjnQyVHzn+EtHcWnea6oXlLljT5/+PleThMw2DSD/gp7LVF3yLReZvT0L+zDJ8iQ&#10;kF/p70aB/diyx5NZv9sZrvY1Xz/lpgUVl7GYJF1wIvokTEpqa7jIiJn0UR6xcFu8eGEiHn/hxRcT&#10;idTBQ4e7e/owlmLqhZNzeEBVdcU1V1+1bNkSiGApPfNovJNdNm8uPnU4gqG3t/+pp55Fm0cpp0+f&#10;HgrJfhE8xX3wg/c//vjPRb83Fnvt9TfXrd9AQdNpFoDyrBLhYu6+++5lD0oZZDWsrXIKGeBOPRTx&#10;Yw08VRGEMNMxPzp7c2B6T3I3HKE3vmcgcUTQY+Sr/VMaa5p3dq/Ns1PwVKgpVebcbhRJQZHoc9W8&#10;/zaMUE+KVeGd0iryPzh7hmvprPyOfvQ5Rsfg0EuvBme3I0IqKgVJ0IMLZqV9GE2xki0qOibUJZjM&#10;t1955RWEFVhCW1tbMHjcEgtsfu5ccZCDJ55duzpYrbnm6qs5Q+HP//zPUY0ewTF11xHUof/0T//0&#10;6COPwoHgKDjdoWzwfqJhd/DDH/4Qd3MEcEArrFp1xec///lZM2dZBUAkAjiuDT71qU898MAP8dYD&#10;CeNNJBz+7H/7LKczSPUoLI6XVqz413/9189+9rPr1q3r6enhYAjeW5F37tzFUhOOes4NzW9rbFpA&#10;DC1UGayr3HKnHqR9uLGGrHQH/qu+WkxRLLpEUyOGG4Ia2CYcqLkq8scfv39m65Tfrlk/nEoUcmmv&#10;GyOsYOvM9ttuvr6lLsS+POQtS8ktpVBgJ4ojaC1mcF4/76ZmOK8K2olOiQHVe7WAyz8vMrt2ZtXe&#10;sQMH44eGUwN4ILWm9VZPVhSzDIjq4tL1ZeybuO+okrPXWmdHZ9b7amA/Kr4MgZMGdDIzpk9nGku0&#10;cOhEGxPp2AG//5prr6qpqcYHNtTDMhxweVy11dVNzU3z5182c+Z0a69iKQtSAfmu995ZV1OLtx78&#10;kOYx19F0r9+HOZZVFrhUe/u0j3zkQ9u2bd9/4ODwCJboGUZqDf4pq6tmzpyxaOECnJ+WWZdqODho&#10;iV5mugyfy1/pVt5ipOIylqeGpqE7R2vXHJgiU01hQw6Oofvg7A9z2NKR2IFUFrWb6XNHWsJtV9Vd&#10;OZIfTVVksoV0vbvBNWFyWSr/+d5Yg5+Kmk3LFkZq62Xd+WQcTl7SqKAJk5LqytAn7+mdUm3Gs/Cb&#10;bEXQyOYcATY8yowD+hJsbvJV4ZxfHOuqN1Jfq4TwAFxcsyoDtm+//XZYTnnJWV143/veh60H6k/8&#10;FNCWTAI+9clPzZkz53/8j/+Br7bFS5Z8/vNfuP666xBuFi9ZDJyGxkYgEBML6a9+9avXX3/9N7/5&#10;TU79aWho+K//9b988pOf4r2VBTBxfQ0Da2iov//+DyAY/cVf/MWaNavnzr3sL//yL2+//Q42+oBw&#10;y9gBRRSO4F599VU2peIdFQkM73AzZs64+uqr7777bnIv1ai8/O/Ye7iF1QDFZjjWINLYxT9hKVY0&#10;YREimMu847hQnK0UoclYEx2HbjLnuvs9q95z3cpD3d14xnI7vc2NjWxfYfLBflTiEFMiAx7ZiB/1&#10;cBzo832QFb/zTWune5djQDqo6rOqC2BMnDGzyTwO8Kwd4+qtEK4J8iPVPdZb0EXT5zGT8zvxgoQR&#10;pxA/iNzx8SejiDkvhwIhcwCKpWMo1OQYKherVyZTSYQVOBCsgs0l6IcqKqM+Lzu3rZFoXYsAVE/W&#10;Ac5CEbNpzN7gPVClpqbG0roOUYkGGeXQTE4JSiYTQnCDQbQ6oWBAFcaqYBEyTh9GMhzdxmYJPeiS&#10;U9eFQotcgzcpvCxlGYpe3R1wYXIikIHPTBRnPH3pvpGsnPlW6anEWRwui9J5TvYQt02sFQXdQUHX&#10;RQgTpSVr7OSxuys20HGYkUozhxYbbCmgWBmwUC0+ihShYnnAoshUhogCghvqoagOtZIOcAygMuiT&#10;fIlOECDlQWFBJWLGXawjjxiVoEfF55syi1cMURV1EhDZYDQ2woIfHM6yfyvlLIDVv1JxcKaAqQKG&#10;DLgZFfPrSYEyqkahuWGKSFQo4k7R3yalfOc9Uherqa2ilbCubqyPYngvNS4iTNBRnoTHUmPJewYq&#10;7SxyE4Io2/BYA8VkpoDvA8xMVScXVR1rRXAc2UKkoIlxt6XBI90pw0l6xSniSj+RdrWDjQEbA+9K&#10;DChaomiOOJW1dn+ctCJF6kR8ITxFagT9ERnHSl8kBIrZFGmCsCKBVoxyUsBn9VJRGQiTUBxyU0BP&#10;lbAYh8+njUah5J/U5NTxVMGPy1Rqf+r4pyrT2/5eKqpaa1JJyqpS4kBWlOIXSUgQRLArwMKpMpYR&#10;IQmOI60h8w0xZoD3iGGDOApgKiMAmELIEi8qd0nPnlVZF1TQ5OdU4XQtcnwaaRr+H//SfrIxYGPg&#10;3YKBMqHA4iynIttEVAQIuqPIEEPfomhiCMdqn3rkopaRxCMLdFokFSIfJ9TypozqnS2arFRnwzNK&#10;ECXr4/M6IWuLtUjNzp6pnACklOE7+4bWneAfx2PlWGucSMmPocWqNhAIGMGpeYfFSSy2JJ0HXkBn&#10;kFwQiURSFubEo2WAo1LJO/W/DFkncpCzbw7SniC6loG2b20M2Bh4Z2NAiISwCsIxcnOyIkskFdOK&#10;LiksYiJX659YIqgniJSCOZGiHJ4kPPdgpRJ4Es4qfbEkZXFPSCegFMyySGe6PQHImRJcku8oGyG+&#10;qAeBblHw0tUydFb7CCSOBLiBrMWIJpU2whZUWkqt6XFVDvjFzBqtOJaMXGXTFD4OhNPgPIIc2ESE&#10;bYgs8/GGK3mKSQJQuIpOVow+uOK/R44A4gX8SGVQkDNoHLhLUE/CsqzWs8pVKjwNwRvrauGLR26s&#10;WljRrCSlqxWNqy0DlVBh39gYsDFgY+CSY6BErCHQUG0CXIit3EL1IdxCpFnvd8ClrMUt68aKDA/g&#10;n7UntJhc1GlC7gklyAqmsBJuJJrcSQR+sGaUO8V1LG5nMUG10x6XS6wJwajYzyoFUHbeIj+RhcC0&#10;oqriKRhqDYk92BwU6eTcBsPpwnc22ZFvsTrkKPVRuVtJrGsJGkzQDjYGbAzYGLAx8BZhQCgy/2SR&#10;H5fUwjzEZKPIfoR4T7wskm3ZMiWv5RH+wY2kUTKH/MIb+FGBTxZb4ipflBRiebK3YEpyxQ3ECF5e&#10;CW9A1BKY6pEi8c5iP8IFWRQCSqlsigPBllRc+SKZsBPWSiVcUxw5ypqS2KsosCoLiXl84CuBd8Xa&#10;Hv/VfrIxYGPAxoCNgUuCAcg6XCGXxyAzjhsqtj8jOpATXAGij9M8l8vNeYlC2gmKY4yOjbEHiz0M&#10;vIJsExPHr1hyCg9ho6jT6fPJCUxYnIvUoiLwkiwwImXTLuo+mArvMQ0FONakHBKIyIIVHLajbNQF&#10;OEyIgJ06toXsMVARxL+UxU0y2UwqhZE9x2h5MSkkGslJi3c+0pIX7vjEFTonOagDIIBMOXgvHMrS&#10;3EllThLs/UAnQYr9ysaAjQEbA5cIA1BkGAf+xb/6v7+6YsWK3/u9j8N4eIkVNI482BQFz/jHf/xH&#10;OIowAPiEYTzyyCO4IGJPVU11DTymo6Pj29/5dldXVzbLBmfYhpMdbWx1uvPOO2trauFn/MF78IT0&#10;8ssvsyEXHgMHIsBdONP2gx/8IKc3cbbT8zi5evElPOzBRQjwwmhFBa5m77nnHjwqUX34B2zyt7/9&#10;7RNPPIHhOwXD69LKlSvZU7Vnzx5eHjx4EGYDT8KzH6lmzphBmTk+Ci8YlH/hwoWYvwvHVfyvHJ9E&#10;E/i2T4RypNj3NgZsDNgYuNQYUPonEwbw5ptvsicX/xG4sFObckSA2LJlCyILcaw3Uhhd27VzJy6I&#10;8CvBHikEIDzn4ouITW88Io6Mj4+tXr361VdehTN96Utfwukwcb71rW+xtxcg06ZNg/HAA9gnd+DA&#10;AXgDjAre8tBDD339618nL7z5hUJBtmoRgdxfe+11gOOior6uHvb3+OOPf+UrX4E/EQFOA+PBKcbz&#10;zz8P70FcCwWDVdXV+CCnLuvXb/jKV/5lSssU4OB7ichz586leCIJKYXbSRFry0AnRYv90saAjQEb&#10;A5cEA+jVkGOwPhMRh5OzIdC4vsYIzVpu4awTOJBSYZG9LNVgriaxsVAUGwHkG5gKvh7wdijLLaqM&#10;hw8fxtcRjsA5L+Pmm29es3bN9773Pfy0/vVf/zWCiCWFkBZehWv56e3Td3XsIgKfvvjFL+KxAv7E&#10;V8qD/1bYEiIXnz760Y/iHfg73/kO2X35y1+GnSDQwFq4//Wvf83Lr33ta7fddptigePf/va3H3jg&#10;gQcffBBPSHgzmT9vPoId8YFpQZ6ESnmpiZ7RtkSYhBn70caAjQEbA285BkQpdboAo0IdV2JanIIB&#10;GxPzaRRcpvgp/4M/+AMWYxCGYGCcxoQHCmSdBfPnA9SyPiAtR5TgpBV1Hz7IifaBD3xg7py5wgrF&#10;K7yY4CNU3XvvvYg7L774IpA7D3dyStNdd929YP4C2Alas5bm5g996ENkxFFMN9xwA+wH+Pi5QC8H&#10;cPyOo/GrrKyaNXvWzBkzZV1KhRMrpvIUXmzLQCcix35jY8DGgI2BS4aBE5mNemPxiRNzhVj//+2d&#10;T29WRRTGWwUWVhOaCi0CbQILCZiApG75Euz4AICJLPgCJEhYEGIXfAkJRoEF0g12RUL3tCYYDMsC&#10;gZIYwUDt6+855955L+9tDdX+0fSZwmXuzJkzc5+S8+TMnzPQTwSmqtZUcCCYZ4sVIjhJ/hFsQSQ9&#10;ll5YrcGdYvEGPZRAWlvZqEYwA3ZXx+EgVLGyxCVPUA4x92AjZsggM3TicVHLfgcI5re4mouJPjiG&#10;uFZyxao9ctxM+BGFsFRwkjaOsx+BeH3ctv4yr+YiRPe2uPAzNuMtR0L5pWag9m/cJUbACBiBtUag&#10;S0TdXKtPzDe2nyTmiG3OXPf34JcHd+/eZcZM83WdDkFguWBJQnmOJ27TgiR4hSSYqIOj2PdG0B24&#10;hwt88YlYH0r/SVuxOSQUmwWgIMpxmWjL3SgwWajUrbiFHTMDnzEwZgVz5hB5SmiINjJwEg0ZtbbB&#10;kTTZ1pskEMkM1AuN342AETAC64NAZaJjRaRpqHusNlYdky2e6O//7vr3ly9f5oomIurialBOdHBC&#10;kkMDtCLlchHC5GEUyvmWCHagajkzseTDxRipkFIikqa86COojgw+Fnna8kQpArQlU7iQATMemERU&#10;pBRDDJpEUmqjo+Z3hVj3wXjMQF04nDMCRsAIrDUC8EQEJqicgOhOdrx4CkE/3VpxDy5LTLXNzM5e&#10;uXKFbWbnzp377NChiCXax4TY0NAQLlFOiKXdT9KiFa8qiaOfvIpI6m0OySXSnF5LTJppd0M4KGhI&#10;YTwtJv10aAn+ypOs4pd+LkDJibh6O4GGKLpKt6c7ubcEopKJZAZaAh0XGQEjYAT+PQJp+rvcEhrD&#10;28CCy76LHEiKayB/RVlSvSmObF0i5sBqs1ua4zvsNztx4gS2HpIIlYrApnz4HHKCgjzURExB6OvO&#10;wuICbAGX4BLpdWGBo6mqizOnWguKvhSDLtiFcrrOEZKnr+wox0bH1DIVx1MaFhdRiAJYpRqwtKgF&#10;tTxLocg1ykuJ98IJJicjYASMwKojIPsbBrepGYbAMGOy046LJ0QSCpSgTG331SSXgPo6bENIsmFr&#10;ADLDwzvlfFRGXoK0fPXqDwiN8ljLkdGnFcrVNjZGk4d+tHS0KDEGwKVNYsLoFy+Hkb6/ZQvlpHSP&#10;EKNfzeNpyPoS/pLRFQ6x5JOfh0JkNMIYvwb0zskM9M5QWdAIGAEjsEoIEHSAAASc/eSEDdwgP6iv&#10;w9HOp0+fMp+GrwMl8IOJ/zXSzh07BgcHOcFK/7OzP7PZmgxMQDP2F/z+8tXU1E9shOMcDxczEvIA&#10;Spienn72/Jk4iY1zbDHo9C28UZweOuIMEM255pxTpXAJm9k0EdfXRy1nS1F++PBhSCjJLEkrvzsn&#10;ByGhZETakieRia/QToSUXPKZlIpwqfUsXIHCGSNgBIzAeiCACR4a+pjtA4QtuHjxImdI2VYAGxFr&#10;gPM3nPW5cOFrjpZyqfzc3OPJ27dnZmbOnz9PTDZO4XCg58aNGzhDXJfOoVSogK3V9+/PXL/+w9jY&#10;2LFjx+CSo0ePEu/n5s2bXA77xfj49sFB6AGa4ZwQG7XPnj1LCJ+DBw9eu3aN18+PHEEATuG8KmO4&#10;detHqI5DP/AKWEBCUBFuUqGNRcWTg/s0X0dfZKhVXuG0ldoIpqqiAYEsIWMGasPlEiNgBIzAP0QA&#10;O1vM65IqqEVmYOCD06e/hCEmJycvXbqElWdZZdeuTwg0wCXlV69+S3yBhYU3EAN3kJ8589Xx48eR&#10;4YgPMQuQJ1bbnTt30IPFx8th0g3WOXXq1L59+2ADXKWJiQlICy+Hs6WQBG3xUrZu3TYyMgzNEPyN&#10;2omJb6ampoikQC0zb7hNuDt4PydPnjzw6QFm9ijhzJB23HFxKgmm6fSxgMTBVU4FoTZJhRrybIiA&#10;yVC15FcvV9hltuUkXG4EjIARMAKrhkBMQeU9PbggBNR59OgRDsrAwIejo3tFIf39RG+jnFq2ve3d&#10;q0IyOBlp8Zmpe/jw4ZPHT16/eU0JDMFeuP37948Mj2hNR4s2TM39Of/iBRN4c3NzRBQVf/QTvGA7&#10;0RNGR8eIRMes2fP5efSgjYhz1EItMNzu3bv37NmjybRO3/yL5/fuTcNJFNKevkjM0UFsjIqpvFjK&#10;0hZtQiEQjoGRjI+P85RP1EzhTmUBGsgUATNQEyfnjYARMAJri0CaYJ7iBHYbhHvB4Rte04FIAbwK&#10;qvE70lpnYRkZwhKIlKp6BGrNsQ9N3st7yXnhDCGbNCCu0ku86tlhM0Jsp44NbLAU820EF2Wuj3FS&#10;TYeI6WQrOiOkd7ZlqOER6XLv9lIQwmXkKV9ezUAFCmeMgBEwAmuOQBp6dZNmGcOeFhrjjhWviqlT&#10;ucTqIuXrlEzAG5mkorqm8W/jRE52qlZSV3XYJINqCNFbUzjLaURhOlipQd0Eb8E4VImcQq/KW6lS&#10;EuWSbSQzUAMMZ42AETACa4xAjwkuvTXNtCx+UEWp7cmkEpqQYCBe255HMkTSWBBasEg0UXP+lHyt&#10;nYLm8PI1qaVZjj8EfcaEXyWPMxVDDrYM3qxV6l/0lNemHlX1vBc5Z4yAETACRmDVEUjz3TTudPGW&#10;HS5OQtrtfO3acI2osumqqlyltzRIpJZBop5AK0xAiQZQk1wuHUWjiqUy335mL6mHfMmU7trDKFWp&#10;ramBEu+FS1j8NAJGwAisCwLY+9onCAbR4y1Tri1nFa/EgDRvVZo0h5gUkiF92gJiiFAtf4WfDLWA&#10;YvRTUWhHnKCgDG93WlFRYZSmfmmOhPrM8yRFbyvzalYm3fx4542AETACRmClCBRLvdKGTflU0ixp&#10;MkSW98hUbNRs08r3NGnVq6DZ0ZLyTYHUsKRYVtkHShz8NAJGwAgYgXVCoNChGWidEHc3RsAIGAEQ&#10;aLsImxGWeh7SDLQZf/v+ZiNgBIzABiJQ5uX+LorcBo7PXRsBI2AENgMCxRZvho/t+UbcQftAPZj4&#10;1QgYASOwTghsWvopU5HeC7dO/9XcjREwAkZgSQTaPISBLoVl0b7dtitTL6uUEoSLlW83XK6k2Txl&#10;2kp6ZNoCyylvlhcl9oGasDhvBIyAEfhPILBSy15sOqNfadsN/GCvA20g+O7aCBgBI7DKCPyP6Icv&#10;/wuh7wqSCKIQPQAAAABJRU5ErkJgglBLAwQKAAAAAAAAACEAZfuuof8yAAD/MgAAFAAAAGRycy9t&#10;ZWRpYS9pbWFnZTIucG5niVBORw0KGgoAAAANSUhEUgAAALIAAABDCAIAAAC3JsiDAAAYTmlDQ1BJ&#10;Q0MgUHJvZmlsZQAAWAmtWXk4Vd/X3+fcieua53me53me58xzJFzXdM1dQ6JRpUKJJBkapBBREZKQ&#10;FNJXKGlSGiRRKWMh774avr/n97zvf+95nrPP56699jqftfY+e++1LwCCJHJ8fDTKBkBMbCLN3dZC&#10;bKOvnxjhFUCACGAEBEAkUxLizV1dHcH/eS08htrweqhMt/V/qv3vFewhoQkUABBXWB0ckkCJgbgB&#10;ACwLJZ6WCACuC8oltybG0/EHiLlokCDEK3Qcvo7xkD3gCv6FpdZ1PN0tAcDrAcBAIpNp4QCwWEG5&#10;WDIlHNphCYF1HLEh1FjYLAViE0oEGcoEmqGOUkxMHB2/g1gu+D/shP8HJpOD/9okk8P/4l++wJbw&#10;xVbUhPho8rb1H/+fRUx0EozX+iUOS1IEzc4dPrlg3Eqi4hzomATx5dhgZxeIOSBupUKPfuP+iCQ7&#10;L4jp+mOUBEsYS8AD8VwI2coBYiEAUGJSlJf5byxDpkG0ro9aUBPtPX9jb1qc+2/7aGRstDN9fEA7&#10;6PaIUPs/OC80wdoDyiEHNDKMamMPMewrtDI1wtMHYsgTbU6mejtDzAJxV0KUB50D3c5QaoQlXb6u&#10;Q0typ3OWgvIPYTQbuo9QB0OKSYBo3T5GgkJefxcflGslRnjaQTlsi3EMCbWyhhi+F7MxNNbrNx9M&#10;RHyiBd0OXT81Pnp9fEOemLzQaFu6XALi8oRkjz9t7ybSPOlyGDfM40jyBvp4hZwxH+MTXekxofNZ&#10;Ao7AElgBMZAE72AQByIBtX+6aRr++lVjA8iABsJBKFD+LfnTwme9JhaWHiAVfAKxUCfhbzuL9dpQ&#10;kAzlq3+lv9oqg7D12uT1FlHgPXxDDFYAa4I1xDrC0gzeGlg9rP6fdmKsf3jirfFWeDu8DV7+jwRQ&#10;IOtoeNMA9X+ROcC6UOgdDZaxf3z41x7uPW4Q9wY3jBvDPQXe4N26ld+eBlLTaX8Y/LXsBMagtV9R&#10;CYURiwWTf3SwMpC1NtYCawz5Q+5YHqwAUMZqQU/MsabQN20o/RM9Ouukv9z+jeWfuP/Ro7MW+w8f&#10;f8tZFFi0f7MI/uMV7Mk/kfhvK//WUEEI1HL4b03MQUw9phtzC9OLacU0ATFMO6YZcx9zk45/c7ZZ&#10;j07437e5r0c0CvpA/aOjVq02qbby59dfX8lQQmdA7wM4/hNDUxLh+AOWcfHbaNTwiEQxczgLh4rZ&#10;x1JUlMQ01NS1AaDP6XQdAGbd1+dqhOfBv7LNTQBoEeGUNf6vjLYBgKtf4Dxo8K9MZhgAfgIAl1ko&#10;SbTkX/aw9AcOEAEr/DL44ZohCeSgTxpABxgCM2ANNgAX4Al8QQCMegSIgay3gu1gD8gAWeAoOA6K&#10;wGlwDlSCS+AqaAKt4Ba4C/rAABgGz+HYGAdTYAYsgGUEQQgIM8KJ8COiiDSiiGggeogJYo04Iu6I&#10;LxKEhCOxSBKyHdmLZCF5SBFyFqlCriDXkVtILzKIPEVeI5PIN+QHikFJKBcqjMqgqqgeao46oJ7o&#10;ZjQc3YKmovvQI2ghWobWoI3oLbQPHUbH0Cl0HgMwTBgejDhGGaOHscS4YPwwYRgaZicmE1OAKcPU&#10;YlpgXz/EjGGmMd+xeCwnVgyrDMenHdYLS8Fuwe7EZmOLsJXYRmwX9iH2NXYG+xPHjBPCKeIMcPa4&#10;jbhw3FZcBq4AdwF3DXcHfjvjuAU8Hs+Dl8Xrwm/TFx+JT8Nn40vxdfgO/CD+LX6eQCDwExQJxgQX&#10;ApmQSMggnCTUENoJQ4RxwhIDE4MogwaDDYMfQyxDOkMBw0WGNoYhhgmGZUY2RmlGA0YXxhDGbYw5&#10;jOWMLYwPGMcZl4nsRFmiMdGTGEncQywk1hLvEF8QZ5mYmCSY9JncmKhMu5kKmS4z9TC9ZvpO4iAp&#10;kCxJ/qQk0hFSBamD9JQ0y8zMLMNsxuzHnMh8hLmK+TbzS+YlFk4WFRZ7lhCWXSzFLI0sQyyfWRlZ&#10;pVnNWQNYU1kLWOtZH7BOszGyybBZspHZdrIVs11nG2GbZ+dkV2d3YY9hz2a/yN7L/oGDwCHDYc0R&#10;wrGP4xzHbY63nBhOSU5LTgrnXs5yzjuc41x4Llkue65IriyuS1z9XDPcHNxa3N7cKdzF3De5x3gw&#10;PDI89jzRPDk8V3ke8/zgFeY15w3lPcRbyzvEu8gnyGfGF8qXyVfHN8z3g1+M35o/ij+Xv4l/VAAr&#10;oCDgJrBV4JTAHYFpQS5BQ0GKYKbgVcFnQqiQgpC7UJrQOaH7QvPCIsK2wvHCJ4VvC0+L8IiYiUSK&#10;5Iu0iUyKcoqaiFJF80XbRT+KcYuZi0WLFYp1ic2IC4nbiSeJnxXvF1+WkJXwkkiXqJMYlSRK6kmG&#10;SeZLdkrOSIlKOUltl6qWeibNKK0nHSF9QrpbelFGVsZH5oBMk8wHWT5Ze9lU2WrZF3LMcqZyW+TK&#10;5B7J4+X15KPkS+UHFFAFbYUIhWKFB4qooo4iVbFUcVAJp6SvFKtUpjSiTFI2V05WrlZ+rcKj4qiS&#10;rtKk8llVStVPNVe1W/WnmrZatFq52nN1DvUN6unqLerfNBQ0KBrFGo80mTVtNHdpNmt+1VLUCtU6&#10;pfVEm1PbSfuAdqf2qo6uDk2nVmdSV0o3SLdEd0SPS89VL1uvRx+nb6G/S79V/7uBjkGiwVWDL4bK&#10;hlGGFw0/GMkahRqVG701ljAmG581HjMRMwkyOWMyZipuSjYtM31jJmkWYnbBbMJc3jzSvMb8s4Wa&#10;Bc3imsWipYHlDssOK4yVrVWmVb81h7WXdZH1SxsJm3CbapsZW23bNNsOO5ydg12u3Yi9sD3Fvsp+&#10;ZoPuhh0buhxIDh4ORQ5vHBUcaY4tTqjTBqdjTi+cpZ1jnZtcgIu9yzGXUVdZ1y2uN9zwbq5uxW7v&#10;3dXdt7t3e3B6BHpc9FjwtPDM8XzuJeeV5NXpzert713lvehj5ZPnM7ZRdeOOjX2+Ar5U32Y/gp+3&#10;3wW/+U3Wm45vGvfX9s/wf7xZdnPK5t4AgYDogJuBrIHkwPogXJBP0MWgFbILuYw8H2wfXBI8Q7Gk&#10;nKBMhZiF5IdMhhqH5oVOhBmH5YV9CDcOPxY+GWEaURAxTbWkFlG/RtpFno5cjHKJqohai/aJroth&#10;iAmKuR7LERsV2xUnEpcSNxivGJ8RP7bFYMvxLTM0B9qFBCRhc0JzIhfcPN9Pkkvan/Q62SS5OHlp&#10;q/fW+hT2lNiU+9sUth3aNpFqk3o+DZtGSevcLr59z/bXO8x3nN2J7Aze2blLcte+XeO7bXdX7iHu&#10;idrzT7pael763F6fvS37hPft3vd2v+3+6gyWDFrGyAHDA6cPYg9SD/Yf0jx08tDPzJDMe1lqWQVZ&#10;K9mU7HuH1Q8XHl47EnakP0cn59RR/NHYo49zTXMr89jzUvPeHnM61pgvlp+ZP3c88HhvgVbB6RPE&#10;E0knxgodC5tPSp08enKlKKJouNiiuK5EqORQyWJpSOnQKbNTtaeFT2ed/nGGeubJWduzjWUyZQXn&#10;8OeSz70v9y7vPq93vuqCwIWsC6sVsRVjle6VXVW6VVUXhS7mVKPVSdWTNf41A5esLjXXKteereOp&#10;y7oMLidd/ngl6Mrjqw5XO+v16msbpBtKrnFey2xEGrc1zjRFNI01+zYPXt9wvbPFsOXaDZUbFa3i&#10;rcU3uW/mtBHb9rWttae2z3fEd0zfCr/1tjOw8/ntjbcfdbl19d9xuNNz1+bu7W7z7vYe457WXoPe&#10;6/f07jX16fQ13te+f+0f7X+u9ev0Nz7QfdA8oD/QMmg02DZkOnTrodXDu4/sH/UNOw8PPvZ6/GTE&#10;f2TsSciTD0+jn359lvxs+fnuF7gXmaNsowUvhV6WvZJ/VTemM3bztdXr+2883jx/S3k79S7h3cr4&#10;vvfM7wsmRCeqPmh8aJ20mRz4uOnj+FT81PJ0xif2TyWf5T43fDH7cn9m48z4V9rXtW/Zs/yzFXNa&#10;c53zrvMvF2IWlhczl/iXKr/rfe/+4fNjYnnrCmGlcFV+teWnw88XazFra/FkGnl9L4CBJRoWBsC3&#10;CgCYfQHgHACAyPIr51rXgFtkBOpAjAWcQAXuELPBECIG1+0R1Ba9i/HAfMEW4XzwcgSE8IbhGeML&#10;4hSJyKzKEsh6gu0VhyLnNq4BHjXeY3wLApsFe4XVRfJFZ8WdJc5LzkkbyiTInpHrkh9WGFG8q3RB&#10;OVXFUhWvekdtn7qVBkHjnuZhLTc4bz3UydN112PVu69/yMDGEDW8abTNWMt41qTRNN1sk7mlhZ6l&#10;hpWkNdF61mbadsVeaoO7Q5JjttMJ51KXs67lbhXuVR4XPau9arxrfGo21vm2+o36822ODOgJEiT7&#10;Be+inAipCG0M6wofinhFnY5cisbF8MbqxtHiH9KcEnqT5JI3b01M2b7tQGphWt323h3vdoHdEns8&#10;0ov2ft8fkHH9wM9DKpnOWZTsmMPxR5Jy9hwtzG3Ie3Ts+3GdgpJCsyKO4velx0/jzrid3Vt29lxd&#10;eeP5tgs9FcOVHy5iq+VrPC+l116uG71CvKpXH9Zw4tqDJlKz4/WDLR03vt4Ub3Np39FRfetJ588u&#10;jjuMd97erexO6wnvjbmX3lcMR19//8sHgwMxA58GjQcPD34aqnq481HQsNVjuRHSyJcnQ0+vPSt4&#10;TnthM8o82v1y5yujMdzY6OvWN6Vvd7zzHzd4z/3+y0Tvh/OTez8GT5lPC05Pf7rw2fcLCY6n0q/J&#10;3zxnteY4577NDy90LT74jv6IWMGvTqytrfc/B1AC7nAX2INwIxSkDe7HijHCmFqsCw7F3cRnEAIY&#10;rBkNiDpMpiQX5hiWPNZ2tkUODc4Erus8GF5HvlL+j4IGQvuE+0TZxTaI75aokfxHakJ6TuaT7BO5&#10;Bvl0BRuFn4p1Sv7KeOXLKv6qBNUGNbI6m3qHRrymuOaA1m5tde0xnRxdE90pvZP6NvqzBqcNHQ2X&#10;jM4ZuxivmFwypZhJmy2YD1u0W9ZanbE+ZpNhm2JHtd+0wcHByFHJSdCZ0XnJZcL1qdug+6DHc88p&#10;r2Ufxo0cvnx+wpvE/CU3SwfIBsoFKZAVg1UouiFOoYlhF8PfUFkjlaIMo61iXGID4uLi07ccp1Ul&#10;tCe+TGbcapaStq0+dWw7ZofITq1d1rvd9wSlb9l7YN/p/U0ZQwe+HhLO9Ms6lz1zRCcn/mhZ7sNj&#10;DPlWxw8WjBRqnywuWilxK80/1XN66axsmde5veVXzr+pEKj0hzPdco39peza7rrVKxpXw+uLGvob&#10;kSaN5qDrWS1Xbgy3fm8TbjfroNw60Hnxdl/X+zsLdxe6J3uGe2/Dean2/oV/SvuPP8ge2DuYOhT/&#10;MPSR/7Dv4/CRvCcDz5ieq70wH7V6afXKYszstfEb3bdq7+THpd6LTYh8EJlU/OgzVf9J6/P1GY6v&#10;xt+cZt3nvOc3LZAXk5au/XBekVl9t8a+dnC9//Ewd5aA+QEVlIJRRAKJQTpRCTQXQ8RkY/mxTbgA&#10;PCv+PiGXgcxoSBRiwjAtkD4zT8Nd5Dw74GDlFOdS57bk8eAl88XwJwmkCCYLxQj7iZiK8ou+Ezsn&#10;7iP+U+KkpKZku5Sj1GNpsvRHmQSZVdn9cixyJ+TF5asUNBVaFC0V7ym5Kz1RDlR+rxKjMquaqoaq&#10;ZalzqZ/SkNeo1zTR7NXy1HqlHak9r7Nbl6ibryeqV6mvod9iYGXQZ+hp+NyIYvTROM74m0mKyZpp&#10;npmq2UvzExbelnyWz6xKrDfbiNi8sj1tFwh3IiMbDjsYOXx0POW0yVnWednloWuN2z53Pw9VT6zn&#10;iFe5d6SPiM+9jVt9Nf1Qv7FNPf4Nm88G5ARuD6KSPYKNKTIhLCGzoY/CLodnRlCp7pHWUWbRxjH6&#10;sepxPHEj8bu3MG+poAUleCZSknYll269kfJ020Ia63aRHeI7+Xex7+beI5/uuDdx36n9vRnfDgoe&#10;Msl0z7LPljkMDk8dWT6qlBubVw/nF9OC9BPthTNFPMV6JcGlpacmzxidzSubKDc6n3thvNKg6sjF&#10;1zW6l3JrFy5HXBmr92i40cjdFNl8o4X5RkDr5Tak3aOj/NbcbauuY3fGumV6gnqz7924T/rnyAPT&#10;QYahJ4+qHqc+cXgm8YL75YbX4N3ClMicM73/f5290dcEvA4ABQ8A8FwEwJsXgJwTAMiGAsAL81FX&#10;ZijXB6ieG0DehwFEJuzv+sENVw9bEAS2gVxwEXSBUbCIsMOs0AYhIzuQk8g1ZAiZQVlQZdQRjUaz&#10;0Vp0AJ2FOZwhhgxz8yuY5zBP08QGY49hu2E2podLwl3Ho3hPfC2Bg7CD8JkhmGEEZkp9RAfiAJMv&#10;0wRpGzMrcxWLHcsU6xE2Vba77F7srzgiOL5zHuNS5mrlNuO+yWPI085rz/uCL4mfnf8yzB/mBYuF&#10;rIS+CJeKOImsidaKeYt9E8+Q4JQolVSAI3OzNIP0TZlUWX3ZFbkO+QMKropCih+VrivvV7FVWVYt&#10;UzNVe6KeoMGhcVfziFaktoeOka6EHlZvQv+eQZ1hvlGC8QYTHpMR0+Nmnub85h8sui3rraqta23a&#10;bIftPtn/dGBwZHXidhZ04XVZcx10O+Zu6v7BI9tTx3Pc67x3qk/wxkDfOL+jmzr9fwYYB6YFNZO/&#10;UaRD3EK3hpWE34r4EMkeZRRNjSmM7Y6b2yJCs06ITMxLak/+lqK4jZpalTa9Q31nyq5bezjSaXDl&#10;6jpw/9ClLLfsh0cccjpzDfOa882PrxY2nRI/k1yWVB5+IaBy40Xvmo21AZejr2Y3PG4KvP69NaTt&#10;dEdf5+Id2e6A3rN9n/uNBg4MDQwLjMQ9/fii+VXTm5R33ydCJx9MG3+u/co7Gzgfuqiy1PfDaDl7&#10;pWv13c+59fmDB6jD85BweI5QAk8NhsAnhBGeClgggfAEoBhm/U+QJZQPNUA3oTthPn8XncJwYPQx&#10;wZhseA4zjuXG2mBTsVewUzg5XCSuHo/B++M7CCqECgZZhmpGTcY2oiNxlIlGIpEuMjsxz7OUsXqx&#10;kdh62DM53DgFOF9zlXI7cn/lyePV5H3Ml8Yvyd8vkCaoJPhK6LiwswhRpEf0kJidOFb8hkSspLjk&#10;iFSutJsMl8xz2fNyW+TNFNgVxhVvKOUrx6hYqLKqPlQ7qu6oQdIY0azTytNO06HoOuhp6AsYYA1m&#10;DEeN7hpXmuw39TfTMmc1/2rx0nII5j4DNk9t39vNbUAcSI68TpLOai7GrpZupu4aHqKeTJ7LXnPe&#10;Cz5rvkx+3JuE/cU3SwQIB3IGIUFfyGPBTyjPQ6bDGMIVIlyoyZFnovqil2Kl41ziE7YcpVUk3Ewc&#10;TprfKpriCncot9JWdxju3L6rbQ8mfcPegn0TGcYHig4uZwZk3T6scCQ/Zy03Ou9Fvuvxf074ngRF&#10;t0sKT0Wf0StDzvWdL6ygVhlVc9Z8qr1/ufZqTkNgI7Ep7zqpJbtV+ubL9sZbJbcP3EnupvaG9IX9&#10;E/kgdnDLw6ThlJHYp0bPHr2wGC15+XXM7fXzt8fH0ycOT56ZavjU9+X511uzvnO18+8XSUv637OW&#10;zdf7XwgYg81gJzgF2sEYgiJSiC0SheQgDcgzFEHlUXd0O1qBPsKgGA1MCKYQ048lYC2x6di7OFZc&#10;IK4JL4jPgV/6BQYrho+MJ4iOTASmXlI+cziLBas0Gxs7YJ/n+MI5w7XIg+cV5DPgDxI4KtgjTBTx&#10;FK0SZ5WgSdZIdUn3yzyRfS+3pMCmqKjkqJygUqH6Vd1SY7dmpdYd7de6qJ68vqfBPsNWY7xJmhnR&#10;PAXuJb5Zi9g42qbZ1dqPO4g7kp3OO39yNXUr9cB5Rnjd9MFvtPPN9BuAfVYQuIs8SqkLZQ5zCt8b&#10;0UKdjVKJjo65FLsY77alPcE4sTFZYGt0Sv2272mm2w/sGNwlvDt2T89ew31jGTcPZmcKZ+3M7j3C&#10;kuMOd5Cvjsnnbz3ed0KpsLiIr/hYKXoq+PS1s5gy53NF5ZMX9CoyK0cvalQfrBmrNagruPztqlN9&#10;ecNCo1nT3uY7LUw3NrbWtbG3p3V87PS//eCO1d2WHo3e6j6Z+2X9Yg/ODkoNVT1SG24ZcXgy+az4&#10;xeaXPK+qX/O/iXxb/m5ofHVC+oPTZNLH01O90/Ofxb84zSR/Lf12dbZtrmH+5EL4ouJi71L40vx3&#10;yvehH2Y/Kn/MLpsuZy4/XhFfiVwpW3m6yr5qt7p7tWn1y0/Znz4/M35e+/lujXPNYo22dnZtgN7/&#10;CWGaGvTVAyAkC3j8+HJtbVYGAEIeAKu5a2vLZWtrq+dgsvECgI7oX//n0JXp/xOVdNDR3RtbxOnP&#10;/7z+B7Hszhj3rXjIAAABnGlUWHRYTUw6Y29tLmFkb2JlLnhtcAAAAAAAPHg6eG1wbWV0YSB4bWxu&#10;czp4PSJhZG9iZTpuczptZXRhLyIgeDp4bXB0az0iWE1QIENvcmUgNS40LjAiPgogICA8cmRmOlJE&#10;RiB4bWxuczpyZGY9Imh0dHA6Ly93d3cudzMub3JnLzE5OTkvMDIvMjItcmRmLXN5bnRheC1ucyMi&#10;PgogICAgICA8cmRmOkRlc2NyaXB0aW9uIHJkZjphYm91dD0iIgogICAgICAgICAgICB4bWxuczpl&#10;eGlmPSJodHRwOi8vbnMuYWRvYmUuY29tL2V4aWYvMS4wLyI+CiAgICAgICAgIDxleGlmOlBpeGVs&#10;WERpbWVuc2lvbj4xNzg8L2V4aWY6UGl4ZWxYRGltZW5zaW9uPgogICAgICAgICA8ZXhpZjpQaXhl&#10;bFlEaW1lbnNpb24+Njc8L2V4aWY6UGl4ZWxZRGltZW5zaW9uPgogICAgICA8L3JkZjpEZXNjcmlw&#10;dGlvbj4KICAgPC9yZGY6UkRGPgo8L3g6eG1wbWV0YT4KbOTD9AAAGMRJREFUeAHtXAdAU0cf54Uh&#10;S0BAZAkyBXHvvbFatY666vy07m37OevetlqtdbRWrdatddWBG8WJIgiIIggqsvcMZJD3/S4viY+Q&#10;hASC9mvzfJJ7d//73/rf3X/dUTRN6+keXQ+U7QFO2U/dl64HSA/oyEJHBwp6QEcWCjpFF6UjCx0N&#10;KOgBHVko6BRdlI4sdDSgoAd0ZKGgU3RROrLQ0YCCHtCRhYJO0UXpyEJHAwp6QEcWCjpFF6UjCx0N&#10;KOgBHVko6BRdlI4sdDSgoAcMFMRpGFUqouefi87lCn/9qqGhPqVhbnnwIn7pwD2h41o7jm7tJJ+m&#10;+feJpyl7HiSemdTU0thQRe7MIv6MEy/Ma+jvGNbAxFBfBSRPKJpyLCoht3jnUD9fezM5yIikgjVX&#10;XqMJehSlR9PoGVdrk3X9vWubGwHyblzOyoDXNQzKTUWarlOzxu+jG915nf3DjTfIyqGYBwE9/Bve&#10;vM7QZg5yZVXrZ5XIAs3W51AJ2SU7byfwRXRrV6upnepWsbpdtgU/fZd342VmQ0eLps41q4ItLqN4&#10;9MFwoUhv/dX4TQPqq0BVLCi9/iqrlomBUFSB90lyPu/Y02Q09lho8urPvdg4b8dmd9seTAiCeeDI&#10;IiaOvyLT36/phgmTnFty61WmJFUGJv6ua2mMXwBcikqXYGCyi1NPP0vZNKBkQU83Sd7q/6kSWfTc&#10;8aS+ndkvI/wcrYzfZnGnn3w+po2jmZGq2aa6RcdCkkETFEePFumtvfL6z4nNVMOrTt14PU5YSsZm&#10;RPOKpxpmN2aoaoRIPfgokV8qQmBr4Ds2WWCGrL0aBwSLe7n39bNjnJtqGOgvOBcdGJu1/lrcij6e&#10;xIuBooY1tf9vDzcGiaw42RICDP0b2s3v6cZUBctGfCZ39KGIhX+9+r8hi7R83u2Y7LGtHVf19Rx3&#10;KJIW0cP2hV2a1lLWWo0CmKkbr7+h9CnQhJ4effpZ2rPEgkovGLHp3L0PEjEMPX1sGjtVadVht2L9&#10;9XgskE2dLJ4m5p+NSBvUuA6TWkrThXyhsYH+V80dGzqay7Js/dJ35qkXFsYfpp+TVY1WrpYygPIB&#10;+5pGHd1ryeLbuVktuRCTkFOMvakqU06GUJ1AuX1OnUxSGGyH+vrU10cix7Zx6uxRC2NwIzo7PKlA&#10;mq7Z76/33mNvRp5J7cVcBU333hWCWagZFjG0iKY/3xVCgjT942AfDGQlkJTPcvxpiqCUHtTE/ueh&#10;DYB5dUAsG4YCNVMU6IMd2cSp5t25beZ1q8eO1DSM5gCzdtqgXtlVIgswEx3qWUWncc88Szs4tpGh&#10;AcUXlv73bLR6RZeByirizzwRRVE0ls1ZXd3m93JHcnohb2dQQhk49T7+fJaKtRcjN72zSyNHrS0V&#10;v9xLAM5J7Z3BbDpamoB3icss/lAj1F4kqpCOKxze8gSAnfAjPx8Wt0oUjBb+MbZxvRV3xh2KKNji&#10;/0WjOqfDUm9EZx0NSR7Z0lEjhIvOx2BCYBvCbFt+KfbspGanQlPfZnLXXImb3dVVI1QAnnf6FWaY&#10;vaXxBpWcpkZoQaORyQW25jWwr1mZGLauZ3kuPPVObJaHrTPwGOlz6ljUKBGKJh6J9LITSyhoDk17&#10;1jYFTwB4WVlXXmTlFkeWloojKD0rU4Ntg31lqQgExmT+51AkE8Ph6GGnTskrwWwxrQLTxsavTrhK&#10;ZIECXG1MlvbxWBsQN+no84NjGp0OTcHozjn1sn8ju5o11EWemsfb/zAJ2Pr41UbXn3uW+uRd3uJe&#10;HlOORmYW8KafiNo13E+dxjAwC8+/AkuP8JSOddmbuvoYFELeic3OLhb29rW1M68BgGkd64Isdt9N&#10;mNCOkAWeHUN8g15nhScXhCUXYFEhUeKV4UhIypuVnTGuJIamX6QV4pUBQHaVI4uYDC5eAoxHnMvQ&#10;gHNqQlMm4uP8VXfkVNTmm271frv3HivEqs89fx3ZiIxlkeD3h0nqz/K+u0NEIhEEkMWfeaCbfFcH&#10;9fslNGld1/VX495lcXcHJUzu4KIm7/k6g/vT7XeoLebuys89VVRb06TFf8ViLDd9IRF0e/nYOlga&#10;hyTmg7f1sjMFNudaxm9XdQ1JyAPvDKrAP/A0Ky7FPnyb9/2NN4v8ybaI54uGdtM6ucgkEeNyaozP&#10;fG2nd3ZF/OxTL16lF83q6jqvm5ubtQmT/eP8rRJvwVSxlqnhzC6uXL5o8YXY8W2dvOuYofvmnHoh&#10;a7nqlkAoDU0knGZnT+tOHrUg8Y5o6ZhRWLIrKOHazFZM3jUBr1UjkaVuvhHPgzZJT6/SApEMFTsQ&#10;lpgfl1mEqdtk031q9hVqVgBerO1oKbY8GSQWp+7eNqAYDG1v39r+9W1X9fUCTGxGkQSGojxsTbDk&#10;gDiYF8Cy7EzAtZYJkhC/d1QjxJwISf3INIFCtUAWwLK0t4dnbbM/HiUGv81dgTmK/qOoQXvCmHaq&#10;+ItZte5qPDrO2IhzYWoLQCLrmn5eNE2tvBzrbWf6lZhHOROe9uhtrgo8TBI2IIgzCPesb9O8rkWF&#10;8OoDQIUFYFNDfXAJ5DU1wgvNKcWhbsZmqVCCER2HeCNQvywZJMTUZs6W6UX885FpssiPE9AOWaCu&#10;Jyc0QftHH4wAs9kc2kmavhmTBRZBdTMOBCdFYSemqOV9PGW8CNi0hf5uOUWC8Ycj1/b3JrsyTffZ&#10;KRY4VaLruzuUjAFFbRjgXbmxUCYE8gWEVzgwunHOph6yN3FtV9SZovVAFlga2255aDzvKtYVdh15&#10;QrJ0ERW27NGkZthuAA4FDJFRP+KjBd6CqW0T55pdva2h3YIEceLrZg3X3eUJRAvOvwqc3VpZc9IK&#10;eBOPPEeqmREH2xAbDHaEk6GpBx4mLujpPt/fbdO1+Nxi4bbAd3O7lQFjZ8FmlJgLTo2a2dWlpYsq&#10;fRE7FzucxRUsuRgDmYIdifGe1sEVEgGoDQYRdlKxQAR6ZWIMORxrMyMAzzsTDXUWBCrEc/SpgCii&#10;7W7Bqk9QbDZUlmXkWJGetbnRErFMzsaP8LDm9jNORl1+kZnNFdiaEcPKx3m0RhaY07uH+/muuTvx&#10;aGTeZv9+EFZDU0AlEFm/bGavsDEQSsFporv3jWokWyoYSDBrC/zdpx2PWvzXq3OTmx9+nJyUW/L9&#10;jfgZnV2UWePAEmLrgfyzeaCPwuJUR2IYc7n8n+8kyIPRdHcvGzLDpRTABoCaiRYvBADAuF6LzoQw&#10;AqmVLFp4aJrD4YAzgNgiyUXTT9/nQUPKRoKwq5UxQxYEIbhV6WNpbDCri8uPge/mn30F5aE0utp/&#10;iWytxUKWnI/ZcC1ucse6Wwb71PzmOjDXsTR+tbwTmidXSlJeiduyO4JSEdaYwDlt5FKZT4+VQfEZ&#10;RXfmtYV8AV0qehmYYactDwwT7uYbbxG/tr/Xd595lAdQHQO98rnwNLnFgMmCDQIcYmoBH9rb7l7W&#10;HrWJ0ME80FKcCk0BBQ9v7sAoUuMzix8n5HB5zKJCKMPajDChjJz8Jrv4+suscpIHQVbTxGBoU3tk&#10;vx2bVb+OWQeW8htmvIPByQYcamJ7iSTMlF6tf7VMFljrGq2/n18siFzSAXqbacefY97AWo1ZLteM&#10;1t8/AOdhoE/dnN2ms+cHEwAbLC6D67kqyNzYoGBzT/slgWng/PX0Qhd3aOZchp2EiOi3/q5AILIw&#10;McBCxcagC1euB8rso5VDwc5lbWo4vVPdQl7p8kuvYWR3tzXFFP/mz5fEBYH1QMnxJIEspD19bJXR&#10;BFIxNUe2dCgsFoCruCEVVlddlhdWYSkFTQD+qhSGVZQuWJke0DJZoApYw7HBHwpOgv1zeR8PrBZg&#10;xL7c+0FYxdq7EUKp+GGEUhUVX9bHEzbVNQGxDRzMRrdxAuT5iHQIorIsbzKL98NSqqfX2692KxZn&#10;JwPQBSrRA9onC1Ti/JRmoIbh+0LHtXVu40aEgpvRmTJh9VBwMsYVOk0YLLBlqq60Tx2zxf7u2Vzh&#10;+EORGwd4M8C9doTIOKJeO54w/N36/t7MBq8aoS5VnR6oFrLArO3iaR2TUXwmPPXPCc30DThwh1l6&#10;kWgD80uEk48SOxBEj2nlGA6FNYawCte3Px4nZxcJ5vaoh10pNZ+35dYbAB9+nEQspWLzRzOt6q8U&#10;1uTfE1ktZIFZu3M48UiYdvwlLAXgsTGhr73MPBWW8u0Zsdmdon4b6VdePFHW79CiAtviv2K2Dvat&#10;W4tYB7bcfAPRf9ml19Dz2MHaBAcI3aO9HqgWskD1/BzMv+3hlp5fMv141N5RDTGoeEfsjzgemopU&#10;CKXDNPFZhWzmYGV86XkGdiJYGbABpebznZfefptVDIKb3Y0YlrTXJzpMWrKJKOzI5Z972lkY7w9O&#10;yuMKdo4glnHMbIgVcOha26+Mc6zC7HKRRBKBz9Xup6NaO7hYkQUDWwn+gr1d0ktjRYUcct2nXA9U&#10;4ySDDmdqR2eowOFKA48mH6n7PMykbHWNXIWUfTZwMAcDm1nI/ynwHbGsipcf/L0yvQWjUVSWURdf&#10;iR6oRrJAbbDg9/CxsTQxMNTn4CX1oygY4itRUWQBh+FoWSOfJ2TwEAEEHlCVw6XLpbIHtKzlVFbW&#10;gUdJMIeSVJo2MtC/Pbc1HJqVAauIxxoBYnD6LjA5j0ec4kR6VmZGOd/3UJFFl1SJHpA3VVQCRYVZ&#10;oBGfAKFUTBA1DDkFJcLlF2Ovz5K42FSYnQ0AmsBJDdAEsDVwqBmVUphbxMdJLBysYINpGs4tFrT/&#10;8VFKPh9aFPEaBD8KgsOhptGmgfXhUIOw37q7SXk8xMP6hU8G0tbMcGpHl9lS8y8clccfeY7DYSQz&#10;YMQ+Wl61zX4c7KtCmQtIv3X34rK4SWu62pgZfXcxZsedd6QeZR+RiPawNX22qAOiTz1Lhd/X+xz4&#10;eJIaoyA49vXzq71zWAO4fAbGZg/YE1oOAUEHBQG9vXdZxAq+qncTYQqcdfIlMTRT1KGxjQY0tsOI&#10;3ojOxCELBdVRI2plQBww1LEwDl/cwVF8GGtr4FsoUtXIqhQEO1F+sRDEkcPlZxfxswp5GYX8jAJe&#10;REphn10hcO5FzoKS0rwSYQ5XgFS8OJ8ImJdpRfPPRj94I3ER6v7zkwuRaTAJoffx5pWQAOylfX4J&#10;Sc4nBh1lD18o4gkk9oESQSnJDiRSPAy2Qh5qSDZQOCTgPM7L1ELEMEkoKLOQdyA4cYLYUQEGyAJp&#10;EpCQsBSbsgrIxVf7aoHTZlBqMbR/Iix194gGsJKjEhMOP++5xkbOni5XufKfyy7GwB0c2NILS6Bc&#10;3/CF13+ORKbk8RacfbVtiG95eHVjxByKvblR5Hcd2W4Nw/c/OxmWcjI0baZU81a6vbfEWVeMeuTB&#10;iGMhSS9SCtu7WUGpH5FcYGFimLiGuOcwRcMA2317MOgm7H2Box85Uaj4EU9t9lGAvSMbfS11HpbL&#10;cjQkBTHj2zrvF3v1Man343O6b38ckZzP5ZfC4U+2JMBa+cv992cnNR8oPekkh03hZ7WvFl/9HlEi&#10;EIHdNDHSv/A8HQdW4ZaB6Z7LFZBTX5o8MencDdffgCYsjPVpEdXj58c4tlTblDinwK037L28E4Mm&#10;uCWwck5QzcVGFgytJBnMjDTIxLjbmKA+DADxrKFp7DsymgAMtPtOYnFaDrMEobIfwjcpS4OcT5Jw&#10;SIcN4WJtDC98bGrsSISxSuMv3Fo0eqqXLHBg/NGbHHSWv4/t76Maws757eloWFbhpIlIqMPlLKuq&#10;qw5PjlKxf1TA9Jbj2jrlFQuhAr8ysyVQibHFqM5ecWq53bgiiw2zCEoQV9VzBWuFPDuhuMpgMson&#10;1LUyiVnWOWhu23LHScRcuoYSWzWSBVYzaCxIAyjq/JTmw1s4tHa1DHqdDe+65TjrTVHcEuGgPaHl&#10;W6gwBpsRxBlYU/s1rN3OrRb861H1jdficZoP+gxgu/w8gzmrqDC7WpFgist67D0X+5nClVSSnaLk&#10;bHtY/JDEbCsESNnAqjPihLil1aRpuYKkCdJfZQVJ06v4W428BTyXiPuunt7mQfWZ7j41sZnn6qCp&#10;x6Oyv+/5w4348KTCm9FZD+Jz27uXWQ8VNqkXXHwxH0UUPMvRJ1COfdPDDe7/k49FQWd6OCSpVKgH&#10;9jBpXTeF2dWJzCjie68OkrAOOE0qosHHIeOIFtID72B1lwSSEREv8QSgiA8AxsucxInjFZSFeDVW&#10;gg9jjSNYZ14uuhDDIMQGhN3hxdLODGYZ8SgoSEtR1bVaYHdgTsxZmRpO7CDxNnOxNhnS1AE8//bb&#10;7wJmtMQGigbjJpAK24IzZ7Fp5KgFjCMy990fBtV3q2267+H71ALezE6umKkQXHHiqEJsygAwzBlF&#10;AvD5zIshh1fR0wUdcCeJJAthdXlp+SUEoJAPANyRcmx8k5YuxFusotVCDbpg1QwiBimokI8XtUrI&#10;JQTKPJqxKdJcGv1W12qBK2OYemwf6su+iWbLYO9jT5LguDupg/OYVk5/BCddf5Fx8Xl6v4Z2yuqN&#10;mYb7IZBqY26EuzTYYGv7eo06EL7wbMzNOa1OhKbAfoajzHO71Su3v7IzKQ1j+B992xbH0QCBQmEH&#10;ll07IclD0/xtveFjDLKov/ouJnf8qi61pOdLVfMWH1YCpeWX2YL2DG+ozHmT0J+yZUk5co1SqmW1&#10;SMwpwbEA1KNbfZsxZe86crAwxoFEnpDGTUi7pGOM0yUQwZXVe9ml2Lj0IvTZQn93OUebka0csWDc&#10;isnCTTRbBvlg/ceCAfu7MlSq4zGdTWvoYwHAC8KSpwlxZoYJBQF19rKGnuOIWNhm0KoaLfiki4Hg&#10;IGKz6Obyy8T1RP4h/Id0RQE80eyXeWXwH2G1qBaygC4B+iVDQ47Cq4m+bucESQQDCdfcrWJlQ36J&#10;AEcLZc1mB+CTtw58K0Vhc53XvR47iQlfm9EKndl/d+igpnVcahHFwPbAt7C/Q/UkVk8JymdRGqPG&#10;jJbt6yt6ewLPGqn3IcLMBJYO7IdCSIwUM6+UhrqMHDAp+xA9JfuRwrPjZGFG2pSbIdhJ/Xc8GXkg&#10;HOoTGWSlA9ohi3txOa7L79gvvuWwJNBhya2bL8mZGThoKbz2Be1Z5O8BtSS8+LHgN3CsCdPG0ks4&#10;5aGgFThySPobltIZrRQy5ziCNruLC26igdRzebpYWKWorj8Fuy+/jfMEHquCsCxB66cAddWiWrhY&#10;wBQMVmPPfYn2hRFiEvMJE8p+wMnKPpmxJG4iZR/o3ctG4GaE8gQmASG+JRT17H2ZE3twXbsXhztn&#10;8hWKr3LIK/zUDm9BbvHJFjdVNrY0fWZSM2XFj2/n9GPgG9yEcflFxne93MEfCIT0oN9CcVKInQXH&#10;Q8B8EKHUzw7DwE5ih7/p7vb7o6QrURlw5xzTxvnQ4ySck+byJNfd3YzB/Cy1MtHOBGCXu+3LBi1+&#10;eLAq4PWEdk4gWbBQbdysgt/mGcy5Al4VPQHLirBUBH05VJ+4Vwl5e9S3NtDn/BmWYrMoCyQClhsb&#10;XyZXgGNUjZ0s2NcuzDsbjd1TtswgL2Dq2Zjibh3wZEsuxu66//54WCqDBIsLDE9gmdu4WlaOr2K3&#10;C2HtkMWerxqOOxheLF2+TAw4Pwz2ZSv75ErF56WpLVyX3R5zMCJ9Q/eN1+MjkwsvRmVg1emIy5ak&#10;T/ftxH0X9pRlcNpT/kC7F7WsowF8tnDJxDBfbP/oIIYJgOJneAtcfyKv+5NHRukVCURQVipSFElg&#10;i6Q2C1leuIB425rgLoqbr7JwRB3xV6a1HLLvGQ7fwlxCRlQ8SZytjG/NauNgSThZKJ1CF7TvuSMk&#10;vUBsIpFuFmj1hSktGMzMKSbQcjaRvco8uKIJ3/CDDJjWYvDeZyAFUoQUCdTh+0bKnzwDG4csHxS1&#10;ZfAp/fhIhvXy5aM54DRxYGTrlz5Dmtq7LA/EVuLvayu7vACqcVylgmaPauV4+D9NymPQboy4x2mJ&#10;U4gi1GQyim+9YSeC+0OPgzVUdgSSDaxmGOXIXcAly1iJghhsOCIrJR4ZMlUB7S+tqkpjpaGWmwd7&#10;Y9QXnotxsjIe25poKq9HZ50Pl1hW14k1ELbmRvvHyM8AFhqtBTGuKmgCxSBVTgeKSHQ2IrVIE8CJ&#10;fQE4Fb6VKIjBphFNkHbh/6d6IKxuHOgDmQWGyk0DvUlVaHrkHxH4XXsljuHLcD9O+cH4VBX+95T7&#10;KckCvTynqyuEVfhepOTxfxpKLOM4iQuGY4X4UAnOlKq4ueDfM0gfv6WfmCyMDTnf9nAXCkXgunHF&#10;BQ5rowug86FRL5o+P7m5Zlvix++/f2iJn5gs0KuTOzjXtze/GJl+9WUmzGBgtyBSgP0c0KROVy/r&#10;f2i3/92b9enJAj10GfdB0/SQvWG4KYvRbkEsrcQ1FX/3zv7/qd8nE1DlumjX3QT4Z+COdHjJrg6I&#10;6+ZtrZGTmRw23WcVe+DvQhZVbIYuu3Z74G+xiWi3STpsVe8BHVlUvQ//gRh0ZPEPHNSqN+l/fSKq&#10;Bts8FiQAAAAASUVORK5CYIJQSwECLQAUAAYACAAAACEASrBnCwgBAAATAgAAEwAAAAAAAAAAAAAA&#10;AAAAAAAAW0NvbnRlbnRfVHlwZXNdLnhtbFBLAQItABQABgAIAAAAIQAjsmrh1wAAAJQBAAALAAAA&#10;AAAAAAAAAAAAADkBAABfcmVscy8ucmVsc1BLAQItABQABgAIAAAAIQDrJRHKogMAAGsLAAAOAAAA&#10;AAAAAAAAAAAAADkCAABkcnMvZTJvRG9jLnhtbFBLAQItABQABgAIAAAAIQBuGlKdxQAAAKUBAAAZ&#10;AAAAAAAAAAAAAAAAAAcGAABkcnMvX3JlbHMvZTJvRG9jLnhtbC5yZWxzUEsBAi0AFAAGAAgAAAAh&#10;AObgOJvgAAAACQEAAA8AAAAAAAAAAAAAAAAAAwcAAGRycy9kb3ducmV2LnhtbFBLAQItAAoAAAAA&#10;AAAAIQAk+dEQg3IAAINyAAAUAAAAAAAAAAAAAAAAABAIAABkcnMvbWVkaWEvaW1hZ2UxLnBuZ1BL&#10;AQItAAoAAAAAAAAAIQBl+66h/zIAAP8yAAAUAAAAAAAAAAAAAAAAAMV6AABkcnMvbWVkaWEvaW1h&#10;Z2UyLnBuZ1BLBQYAAAAABwAHAL4BAAD2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Macintosh SSD:Users:stagiaire2:Desktop:Capture d’écran 2015-09-04 à 15.49.59.png" style="position:absolute;top:-73025;width:4114800;height:690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c&#10;jTjCAAAA2gAAAA8AAABkcnMvZG93bnJldi54bWxEj82KwkAQhO+C7zC04E0n6x+SdRQVFA978CcP&#10;0GR6k7CZnpAZY+LTO8KCx6KqvqJWm9aUoqHaFZYVfI0jEMSp1QVnCpLbYbQE4TyyxtIyKejIwWbd&#10;760w1vbBF2quPhMBwi5GBbn3VSylS3My6Ma2Ig7er60N+iDrTOoaHwFuSjmJooU0WHBYyLGifU7p&#10;3/VuFJjd+YnLLkl+DtWxOXX6PE1nmVLDQbv9BuGp9Z/wf/ukFczhfSXcALl+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nI04wgAAANoAAAAPAAAAAAAAAAAAAAAAAJwCAABk&#10;cnMvZG93bnJldi54bWxQSwUGAAAAAAQABAD3AAAAiwMAAAAA&#10;">
                  <v:imagedata r:id="rId13" o:title="Capture d’écran 2015-09-04 à 15.49.59.png"/>
                  <v:path arrowok="t"/>
                </v:shape>
                <v:shape id="Image 7" o:spid="_x0000_s1028" type="#_x0000_t75" alt="Macintosh SSD:Users:stagiaire2:Desktop:Capture d’écran 2015-09-09 à 09.11.28.png" style="position:absolute;left:4114800;top:4445;width:1361440;height:512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f&#10;IFrAAAAA2gAAAA8AAABkcnMvZG93bnJldi54bWxEj82KwjAUhfeC7xDugJuiqS6sdIwyCIIrRZ3F&#10;LC/NtS3T3NQm1vj2RhBcHs7Px1mug2lET52rLSuYTlIQxIXVNZcKfs/b8QKE88gaG8uk4EEO1qvh&#10;YIm5tnc+Un/ypYgj7HJUUHnf5lK6oiKDbmJb4uhdbGfQR9mVUnd4j+OmkbM0nUuDNUdChS1tKir+&#10;TzcTuZewz5Jjcq2z9s/uMDn4IHulRl/h5xuEp+A/4Xd7pxVk8LoSb4BcP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F8gWsAAAADaAAAADwAAAAAAAAAAAAAAAACcAgAAZHJz&#10;L2Rvd25yZXYueG1sUEsFBgAAAAAEAAQA9wAAAIkDAAAAAA==&#10;">
                  <v:imagedata r:id="rId14" o:title="Capture d’écran 2015-09-09 à 09.11.28.png"/>
                  <v:path arrowok="t"/>
                </v:shape>
                <w10:wrap type="through"/>
              </v:group>
            </w:pict>
          </mc:Fallback>
        </mc:AlternateContent>
      </w:r>
      <w:r w:rsidR="005E22A4" w:rsidRPr="0005782D">
        <w:rPr>
          <w:rFonts w:ascii="Times New Roman" w:hAnsi="Times New Roman" w:cs="Times New Roman"/>
          <w:color w:val="FFFFFF"/>
          <w:sz w:val="18"/>
          <w:szCs w:val="18"/>
          <w:u w:val="single"/>
        </w:rPr>
        <w:t>.</w:t>
      </w:r>
      <w:hyperlink r:id="rId15" w:history="1">
        <w:r w:rsidR="002D3A33" w:rsidRPr="0005782D">
          <w:rPr>
            <w:rFonts w:ascii="Avenir Book" w:hAnsi="Avenir Book" w:cs="Times"/>
            <w:color w:val="0000FF"/>
            <w:u w:val="single"/>
            <w:lang w:val="et-EE"/>
          </w:rPr>
          <w:t>ADOBE</w:t>
        </w:r>
      </w:hyperlink>
      <w:r w:rsidR="002D3A33" w:rsidRPr="0005782D">
        <w:rPr>
          <w:rFonts w:ascii="Avenir Book" w:hAnsi="Avenir Book" w:cs="Times"/>
          <w:lang w:val="et-EE"/>
        </w:rPr>
        <w:t xml:space="preserve">, </w:t>
      </w:r>
      <w:hyperlink r:id="rId16" w:history="1">
        <w:r w:rsidR="002D3A33" w:rsidRPr="0005782D">
          <w:rPr>
            <w:rFonts w:ascii="Avenir Book" w:hAnsi="Avenir Book" w:cs="Times"/>
            <w:color w:val="0000FF"/>
            <w:u w:val="single"/>
            <w:lang w:val="et-EE"/>
          </w:rPr>
          <w:t>FOTOLIA</w:t>
        </w:r>
      </w:hyperlink>
      <w:r>
        <w:rPr>
          <w:rFonts w:ascii="Avenir Book" w:hAnsi="Avenir Book" w:cs="Times"/>
          <w:lang w:val="et-EE"/>
        </w:rPr>
        <w:t xml:space="preserve"> </w:t>
      </w:r>
      <w:r w:rsidR="002D3A33" w:rsidRPr="0005782D">
        <w:rPr>
          <w:rFonts w:ascii="Avenir Book" w:hAnsi="Avenir Book" w:cs="Times"/>
          <w:lang w:val="et-EE"/>
        </w:rPr>
        <w:t>, </w:t>
      </w:r>
      <w:hyperlink r:id="rId17" w:history="1">
        <w:r w:rsidR="002D3A33" w:rsidRPr="0005782D">
          <w:rPr>
            <w:rFonts w:ascii="Avenir Book" w:hAnsi="Avenir Book" w:cs="Times"/>
            <w:color w:val="0000FF"/>
            <w:u w:val="single"/>
            <w:lang w:val="et-EE"/>
          </w:rPr>
          <w:t>ITGT</w:t>
        </w:r>
      </w:hyperlink>
      <w:r w:rsidRPr="0005782D">
        <w:rPr>
          <w:rFonts w:ascii="Avenir Book" w:hAnsi="Avenir Book" w:cs="Times"/>
          <w:lang w:val="et-EE"/>
        </w:rPr>
        <w:t xml:space="preserve">, </w:t>
      </w:r>
      <w:hyperlink r:id="rId18" w:history="1">
        <w:r w:rsidR="002D3A33" w:rsidRPr="0005782D">
          <w:rPr>
            <w:rFonts w:ascii="Avenir Book" w:hAnsi="Avenir Book" w:cs="Times"/>
            <w:color w:val="0000FF"/>
            <w:u w:val="single"/>
            <w:lang w:val="et-EE"/>
          </w:rPr>
          <w:t>WACOM</w:t>
        </w:r>
      </w:hyperlink>
      <w:r w:rsidR="005E22A4" w:rsidRPr="0005782D">
        <w:rPr>
          <w:rFonts w:ascii="Avenir Book" w:hAnsi="Avenir Book" w:cs="Times"/>
          <w:lang w:val="et-EE"/>
        </w:rPr>
        <w:t xml:space="preserve"> </w:t>
      </w:r>
      <w:r w:rsidRPr="0005782D">
        <w:rPr>
          <w:rFonts w:ascii="Avenir Book" w:hAnsi="Avenir Book" w:cs="Times"/>
          <w:lang w:val="et-EE"/>
        </w:rPr>
        <w:t>y</w:t>
      </w:r>
      <w:r w:rsidR="005E22A4" w:rsidRPr="0005782D">
        <w:rPr>
          <w:rFonts w:ascii="Avenir Book" w:hAnsi="Avenir Book" w:cs="Times"/>
          <w:lang w:val="et-EE"/>
        </w:rPr>
        <w:t xml:space="preserve"> </w:t>
      </w:r>
      <w:hyperlink r:id="rId19" w:history="1">
        <w:r w:rsidR="005E22A4" w:rsidRPr="0005782D">
          <w:rPr>
            <w:rStyle w:val="Lienhypertexte"/>
            <w:rFonts w:ascii="Avenir Book" w:hAnsi="Avenir Book" w:cs="Times"/>
            <w:lang w:val="et-EE"/>
          </w:rPr>
          <w:t>LASER PROJECT</w:t>
        </w:r>
      </w:hyperlink>
      <w:r w:rsidR="002D3A33" w:rsidRPr="0005782D">
        <w:rPr>
          <w:rFonts w:ascii="Avenir Book" w:hAnsi="Avenir Book" w:cs="Times"/>
          <w:lang w:val="et-EE"/>
        </w:rPr>
        <w:t xml:space="preserve"> </w:t>
      </w:r>
      <w:r w:rsidRPr="0005782D">
        <w:rPr>
          <w:rFonts w:ascii="Avenir Book" w:hAnsi="Avenir Book" w:cs="Times"/>
          <w:lang w:val="et-EE"/>
        </w:rPr>
        <w:t>ya forman parte del</w:t>
      </w:r>
      <w:r w:rsidR="002D3A33" w:rsidRPr="0005782D">
        <w:rPr>
          <w:rFonts w:ascii="Avenir Book" w:hAnsi="Avenir Book" w:cs="Times"/>
          <w:lang w:val="et-EE"/>
        </w:rPr>
        <w:t xml:space="preserve"> Image Lab!</w:t>
      </w:r>
    </w:p>
    <w:p w14:paraId="6AA31C25" w14:textId="3A5EAE34" w:rsidR="002D3A33" w:rsidRDefault="002D3A33" w:rsidP="002D3A33">
      <w:pPr>
        <w:widowControl w:val="0"/>
        <w:autoSpaceDE w:val="0"/>
        <w:autoSpaceDN w:val="0"/>
        <w:adjustRightInd w:val="0"/>
        <w:spacing w:after="240"/>
        <w:ind w:left="360"/>
        <w:rPr>
          <w:rFonts w:ascii="Avenir Book" w:hAnsi="Avenir Book" w:cs="Times"/>
          <w:lang w:val="et-EE"/>
        </w:rPr>
      </w:pPr>
    </w:p>
    <w:p w14:paraId="7ED93066" w14:textId="77777777" w:rsidR="0005782D" w:rsidRPr="002A437B" w:rsidRDefault="0005782D" w:rsidP="002D3A33">
      <w:pPr>
        <w:widowControl w:val="0"/>
        <w:autoSpaceDE w:val="0"/>
        <w:autoSpaceDN w:val="0"/>
        <w:adjustRightInd w:val="0"/>
        <w:spacing w:after="240"/>
        <w:ind w:left="360"/>
        <w:rPr>
          <w:rFonts w:ascii="Avenir Book" w:hAnsi="Avenir Book" w:cs="Times"/>
          <w:lang w:val="et-EE"/>
        </w:rPr>
      </w:pPr>
    </w:p>
    <w:p w14:paraId="709C9752" w14:textId="170E725A" w:rsidR="00D25D74" w:rsidRPr="006B761C" w:rsidRDefault="003A163B" w:rsidP="00D25D74">
      <w:pPr>
        <w:widowControl w:val="0"/>
        <w:autoSpaceDE w:val="0"/>
        <w:autoSpaceDN w:val="0"/>
        <w:adjustRightInd w:val="0"/>
        <w:spacing w:after="240"/>
        <w:ind w:left="360"/>
        <w:jc w:val="both"/>
        <w:rPr>
          <w:rFonts w:ascii="Avenir Book" w:hAnsi="Avenir Book" w:cs="Times"/>
          <w:lang w:val="et-EE"/>
        </w:rPr>
      </w:pPr>
      <w:r w:rsidRPr="002A437B">
        <w:rPr>
          <w:rFonts w:ascii="Avenir Book" w:hAnsi="Avenir Book" w:cs="Times"/>
          <w:lang w:val="et-EE"/>
        </w:rPr>
        <w:t xml:space="preserve">¡No </w:t>
      </w:r>
      <w:r w:rsidRPr="006B761C">
        <w:rPr>
          <w:rFonts w:ascii="Avenir Book" w:hAnsi="Avenir Book" w:cs="Times"/>
          <w:lang w:val="et-EE"/>
        </w:rPr>
        <w:t>se pierda nada!</w:t>
      </w:r>
    </w:p>
    <w:p w14:paraId="5E8FB460" w14:textId="16F831B5" w:rsidR="002D3A33" w:rsidRPr="0005782D" w:rsidRDefault="0005782D" w:rsidP="0005782D">
      <w:pPr>
        <w:widowControl w:val="0"/>
        <w:autoSpaceDE w:val="0"/>
        <w:autoSpaceDN w:val="0"/>
        <w:adjustRightInd w:val="0"/>
        <w:spacing w:after="240"/>
        <w:ind w:left="360"/>
        <w:rPr>
          <w:rFonts w:ascii="Avenir Book" w:hAnsi="Avenir Book" w:cs="Times"/>
          <w:lang w:val="et-EE"/>
        </w:rPr>
      </w:pPr>
      <w:r w:rsidRPr="006B761C">
        <w:rPr>
          <w:rFonts w:ascii="Avenir Book" w:hAnsi="Avenir Book"/>
          <w:noProof/>
        </w:rPr>
        <mc:AlternateContent>
          <mc:Choice Requires="wps">
            <w:drawing>
              <wp:anchor distT="0" distB="0" distL="114300" distR="114300" simplePos="0" relativeHeight="251665408" behindDoc="0" locked="0" layoutInCell="1" allowOverlap="1" wp14:anchorId="682A4A65" wp14:editId="5A61710C">
                <wp:simplePos x="0" y="0"/>
                <wp:positionH relativeFrom="column">
                  <wp:posOffset>2857500</wp:posOffset>
                </wp:positionH>
                <wp:positionV relativeFrom="paragraph">
                  <wp:posOffset>408940</wp:posOffset>
                </wp:positionV>
                <wp:extent cx="3429000" cy="8001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3429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7B060" w14:textId="77777777" w:rsidR="005E22A4" w:rsidRPr="0005782D" w:rsidRDefault="005E22A4" w:rsidP="0005782D">
                            <w:pPr>
                              <w:jc w:val="right"/>
                              <w:rPr>
                                <w:rFonts w:ascii="Avenir Book" w:eastAsia="Times New Roman" w:hAnsi="Avenir Book" w:cs="Arial"/>
                                <w:sz w:val="22"/>
                                <w:u w:val="single"/>
                                <w:lang w:val="es-ES_tradnl"/>
                              </w:rPr>
                            </w:pPr>
                            <w:r w:rsidRPr="0005782D">
                              <w:rPr>
                                <w:rFonts w:ascii="Avenir Book" w:eastAsia="Times New Roman" w:hAnsi="Avenir Book" w:cs="Arial"/>
                                <w:sz w:val="22"/>
                                <w:u w:val="single"/>
                                <w:lang w:val="es-ES_tradnl"/>
                              </w:rPr>
                              <w:t>Contacto para la prensa:</w:t>
                            </w:r>
                          </w:p>
                          <w:p w14:paraId="24062320" w14:textId="77777777" w:rsidR="005E22A4" w:rsidRPr="0005782D" w:rsidRDefault="005E22A4" w:rsidP="0005782D">
                            <w:pPr>
                              <w:jc w:val="right"/>
                              <w:rPr>
                                <w:rFonts w:ascii="Avenir Book" w:eastAsia="Times New Roman" w:hAnsi="Avenir Book" w:cs="Arial"/>
                                <w:sz w:val="22"/>
                                <w:lang w:val="es-ES_tradnl"/>
                              </w:rPr>
                            </w:pPr>
                            <w:r w:rsidRPr="0005782D">
                              <w:rPr>
                                <w:rFonts w:ascii="Avenir Book" w:eastAsia="Times New Roman" w:hAnsi="Avenir Book" w:cs="Arial"/>
                                <w:sz w:val="22"/>
                                <w:lang w:val="es-ES_tradnl"/>
                              </w:rPr>
                              <w:t>Beatriz Arroyo, Asistente Marketing</w:t>
                            </w:r>
                          </w:p>
                          <w:p w14:paraId="1A7E4AB5" w14:textId="77777777" w:rsidR="005E22A4" w:rsidRPr="0005782D" w:rsidRDefault="00EE2E7E" w:rsidP="0005782D">
                            <w:pPr>
                              <w:jc w:val="right"/>
                              <w:rPr>
                                <w:rFonts w:ascii="Avenir Book" w:eastAsia="Times New Roman" w:hAnsi="Avenir Book" w:cs="Arial"/>
                                <w:sz w:val="22"/>
                                <w:lang w:val="es-ES_tradnl"/>
                              </w:rPr>
                            </w:pPr>
                            <w:hyperlink r:id="rId20" w:history="1">
                              <w:r w:rsidR="005E22A4" w:rsidRPr="0005782D">
                                <w:rPr>
                                  <w:rStyle w:val="Lienhypertexte"/>
                                  <w:rFonts w:ascii="Avenir Book" w:eastAsia="Times New Roman" w:hAnsi="Avenir Book" w:cs="Arial"/>
                                  <w:sz w:val="22"/>
                                  <w:lang w:val="es-ES_tradnl"/>
                                </w:rPr>
                                <w:t>marketing@salon-cprint.es</w:t>
                              </w:r>
                            </w:hyperlink>
                            <w:r w:rsidR="005E22A4" w:rsidRPr="0005782D">
                              <w:rPr>
                                <w:rFonts w:ascii="Avenir Book" w:eastAsia="Times New Roman" w:hAnsi="Avenir Book" w:cs="Arial"/>
                                <w:sz w:val="22"/>
                                <w:lang w:val="es-ES_tradnl"/>
                              </w:rPr>
                              <w:t xml:space="preserve">  / +34 911 983 451</w:t>
                            </w:r>
                          </w:p>
                          <w:p w14:paraId="7A04D18D" w14:textId="77777777" w:rsidR="005E22A4" w:rsidRPr="0005782D" w:rsidRDefault="005E22A4" w:rsidP="002D3A3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1" o:spid="_x0000_s1028" type="#_x0000_t202" style="position:absolute;left:0;text-align:left;margin-left:225pt;margin-top:32.2pt;width:27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eWdYCAAAcBgAADgAAAGRycy9lMm9Eb2MueG1srFRdb9MwFH1H4j9Yfu+SlGys0dIp61SENG0T&#10;G5rEm+s4bURiG9ttMxD/nWOn6brBA0O8JPb98r3n3HvPzru2IRthbK1kTpOjmBIhuSpruczp5/v5&#10;6JQS65gsWaOkyOmjsPR8+vbN2VZnYqxWqimFIQgibbbVOV05p7MosnwlWmaPlBYSykqZljlczTIq&#10;DdsiettE4zg+ibbKlNooLqyF9LJX0mmIX1WCu5uqssKRJqfIzYWvCd+F/0bTM5YtDdOrmu/SYP+Q&#10;RctqiUf3oS6ZY2Rt6t9CtTU3yqrKHXHVRqqqai5CDagmiV9Uc7diWoRaAI7Ve5js/wvLrze3htQl&#10;uEsokawFR1/AFCkFcaJzgkAOkLbaZrC907B23YXq4DDILYS+9q4yrf+jKgI94H7cQ4xQhEP4Lh1P&#10;4hgqDt1pjJoDB9GTtzbWfRCqJf6QUwMKA7Jsc2UdMoHpYOIfk2peN02gsZHPBDDsJSL0Qe/NMmSC&#10;o7f0OQWOfsyO34+L98eT0UlxnIzSJD4dFUU8Hl3Oi7iI0/lskl78RBYtS9Jsi27R6LV7+AOIecOW&#10;O2a8+u+oaRl/1shJEoUW6utD4FDnkGrk0e9RDif32AhfQCM/iQrkBbC9IIyNmDWGbBgannEupAs8&#10;BTBg7a0qAPYax519gCxA+RrnHvzhZSXd3rmtpTKB2hdpl1+HlKveHmAc1O2Prlt0oWvHQxMuVPmI&#10;3jSqH3Gr+bxGA10x626ZwUyj57Cn3A0+VaO2OVW7EyUrZb7/Se7twSe0lHjWc2q/rZkRlDQfJYZw&#10;kqSpXyrhkqKHcDGHmsWhRq7bmQIrmDNkF47e3jXDsTKqfcA6K/yrUDHJ8XZO3XCcuX5zYR1yURTB&#10;CGtEM3cl7zT3oT1Jfjzuuwdm9G6G/CBfq2GbsOzFKPW23lOqYu1UVYc58zj3qO7wxwoKbblbl37H&#10;Hd6D1dNSn/4CAAD//wMAUEsDBBQABgAIAAAAIQD5HQmb3QAAAAoBAAAPAAAAZHJzL2Rvd25yZXYu&#10;eG1sTI/BTsMwDIbvSHuHyEjcWALKprVrOk0griAGQ+KWNV5brXGqJlvL2+Od4Gj70+/vLzaT78QF&#10;h9gGMvAwVyCQquBaqg18frzcr0DEZMnZLhAa+MEIm3J2U9jchZHe8bJLteAQirk10KTU51LGqkFv&#10;4zz0SHw7hsHbxONQSzfYkcN9Jx+VWkpvW+IPje3xqcHqtDt7A/vX4/eXVm/1s1/0Y5iUJJ9JY+5u&#10;p+0aRMIp/cFw1Wd1KNnpEM7kougM6IXiLsnAUmsQDGTZdXFgMlMaZFnI/xXKXwAAAP//AwBQSwEC&#10;LQAUAAYACAAAACEA5JnDwPsAAADhAQAAEwAAAAAAAAAAAAAAAAAAAAAAW0NvbnRlbnRfVHlwZXNd&#10;LnhtbFBLAQItABQABgAIAAAAIQAjsmrh1wAAAJQBAAALAAAAAAAAAAAAAAAAACwBAABfcmVscy8u&#10;cmVsc1BLAQItABQABgAIAAAAIQBBI95Z1gIAABwGAAAOAAAAAAAAAAAAAAAAACwCAABkcnMvZTJv&#10;RG9jLnhtbFBLAQItABQABgAIAAAAIQD5HQmb3QAAAAoBAAAPAAAAAAAAAAAAAAAAAC4FAABkcnMv&#10;ZG93bnJldi54bWxQSwUGAAAAAAQABADzAAAAOAYAAAAA&#10;" filled="f" stroked="f">
                <v:textbox>
                  <w:txbxContent>
                    <w:p w14:paraId="4A07B060" w14:textId="77777777" w:rsidR="005E22A4" w:rsidRPr="0005782D" w:rsidRDefault="005E22A4" w:rsidP="0005782D">
                      <w:pPr>
                        <w:jc w:val="right"/>
                        <w:rPr>
                          <w:rFonts w:ascii="Avenir Book" w:eastAsia="Times New Roman" w:hAnsi="Avenir Book" w:cs="Arial"/>
                          <w:sz w:val="22"/>
                          <w:u w:val="single"/>
                          <w:lang w:val="es-ES_tradnl"/>
                        </w:rPr>
                      </w:pPr>
                      <w:r w:rsidRPr="0005782D">
                        <w:rPr>
                          <w:rFonts w:ascii="Avenir Book" w:eastAsia="Times New Roman" w:hAnsi="Avenir Book" w:cs="Arial"/>
                          <w:sz w:val="22"/>
                          <w:u w:val="single"/>
                          <w:lang w:val="es-ES_tradnl"/>
                        </w:rPr>
                        <w:t>Contacto para la prensa:</w:t>
                      </w:r>
                    </w:p>
                    <w:p w14:paraId="24062320" w14:textId="77777777" w:rsidR="005E22A4" w:rsidRPr="0005782D" w:rsidRDefault="005E22A4" w:rsidP="0005782D">
                      <w:pPr>
                        <w:jc w:val="right"/>
                        <w:rPr>
                          <w:rFonts w:ascii="Avenir Book" w:eastAsia="Times New Roman" w:hAnsi="Avenir Book" w:cs="Arial"/>
                          <w:sz w:val="22"/>
                          <w:lang w:val="es-ES_tradnl"/>
                        </w:rPr>
                      </w:pPr>
                      <w:r w:rsidRPr="0005782D">
                        <w:rPr>
                          <w:rFonts w:ascii="Avenir Book" w:eastAsia="Times New Roman" w:hAnsi="Avenir Book" w:cs="Arial"/>
                          <w:sz w:val="22"/>
                          <w:lang w:val="es-ES_tradnl"/>
                        </w:rPr>
                        <w:t>Beatriz Arroyo, Asistente Marketing</w:t>
                      </w:r>
                    </w:p>
                    <w:p w14:paraId="1A7E4AB5" w14:textId="77777777" w:rsidR="005E22A4" w:rsidRPr="0005782D" w:rsidRDefault="0005782D" w:rsidP="0005782D">
                      <w:pPr>
                        <w:jc w:val="right"/>
                        <w:rPr>
                          <w:rFonts w:ascii="Avenir Book" w:eastAsia="Times New Roman" w:hAnsi="Avenir Book" w:cs="Arial"/>
                          <w:sz w:val="22"/>
                          <w:lang w:val="es-ES_tradnl"/>
                        </w:rPr>
                      </w:pPr>
                      <w:hyperlink r:id="rId21" w:history="1">
                        <w:r w:rsidR="005E22A4" w:rsidRPr="0005782D">
                          <w:rPr>
                            <w:rStyle w:val="Lienhypertexte"/>
                            <w:rFonts w:ascii="Avenir Book" w:eastAsia="Times New Roman" w:hAnsi="Avenir Book" w:cs="Arial"/>
                            <w:sz w:val="22"/>
                            <w:lang w:val="es-ES_tradnl"/>
                          </w:rPr>
                          <w:t>marketing@salon-cprint.es</w:t>
                        </w:r>
                      </w:hyperlink>
                      <w:r w:rsidR="005E22A4" w:rsidRPr="0005782D">
                        <w:rPr>
                          <w:rFonts w:ascii="Avenir Book" w:eastAsia="Times New Roman" w:hAnsi="Avenir Book" w:cs="Arial"/>
                          <w:sz w:val="22"/>
                          <w:lang w:val="es-ES_tradnl"/>
                        </w:rPr>
                        <w:t xml:space="preserve">  / +34 911 983 451</w:t>
                      </w:r>
                    </w:p>
                    <w:p w14:paraId="7A04D18D" w14:textId="77777777" w:rsidR="005E22A4" w:rsidRPr="0005782D" w:rsidRDefault="005E22A4" w:rsidP="002D3A33">
                      <w:pPr>
                        <w:rPr>
                          <w:sz w:val="22"/>
                        </w:rPr>
                      </w:pPr>
                    </w:p>
                  </w:txbxContent>
                </v:textbox>
                <w10:wrap type="square"/>
              </v:shape>
            </w:pict>
          </mc:Fallback>
        </mc:AlternateContent>
      </w:r>
      <w:r w:rsidR="006B761C" w:rsidRPr="006B761C">
        <w:rPr>
          <w:rFonts w:ascii="Avenir Book" w:hAnsi="Avenir Book" w:cs="Times"/>
          <w:lang w:val="et-EE"/>
        </w:rPr>
        <w:t xml:space="preserve">Consulte todo el programa de talleres y conferencias en </w:t>
      </w:r>
      <w:hyperlink r:id="rId22" w:history="1">
        <w:r w:rsidR="00D25D74" w:rsidRPr="006B761C">
          <w:rPr>
            <w:rStyle w:val="Lienhypertexte"/>
            <w:rFonts w:ascii="Avenir Book" w:hAnsi="Avenir Book" w:cs="Times"/>
            <w:lang w:val="et-EE"/>
          </w:rPr>
          <w:t>http://salon-cprint.es/workshops-y-conferencias/</w:t>
        </w:r>
      </w:hyperlink>
    </w:p>
    <w:sectPr w:rsidR="002D3A33" w:rsidRPr="0005782D" w:rsidSect="003835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5754"/>
    <w:multiLevelType w:val="hybridMultilevel"/>
    <w:tmpl w:val="E60623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0225A6"/>
    <w:multiLevelType w:val="hybridMultilevel"/>
    <w:tmpl w:val="96CA61FC"/>
    <w:lvl w:ilvl="0" w:tplc="289087D0">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B5269A"/>
    <w:multiLevelType w:val="hybridMultilevel"/>
    <w:tmpl w:val="47C24B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3B"/>
    <w:rsid w:val="0005782D"/>
    <w:rsid w:val="00160D6A"/>
    <w:rsid w:val="0027182D"/>
    <w:rsid w:val="002A437B"/>
    <w:rsid w:val="002D3A33"/>
    <w:rsid w:val="0038356C"/>
    <w:rsid w:val="003A163B"/>
    <w:rsid w:val="004A7CDB"/>
    <w:rsid w:val="00591E6C"/>
    <w:rsid w:val="005E22A4"/>
    <w:rsid w:val="006B761C"/>
    <w:rsid w:val="00AC6878"/>
    <w:rsid w:val="00D25D74"/>
    <w:rsid w:val="00E05AE6"/>
    <w:rsid w:val="00EE2E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36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91E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63B"/>
    <w:pPr>
      <w:ind w:left="720"/>
      <w:contextualSpacing/>
    </w:pPr>
  </w:style>
  <w:style w:type="character" w:customStyle="1" w:styleId="Titre2Car">
    <w:name w:val="Titre 2 Car"/>
    <w:basedOn w:val="Policepardfaut"/>
    <w:link w:val="Titre2"/>
    <w:uiPriority w:val="9"/>
    <w:rsid w:val="00591E6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25D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5D74"/>
    <w:rPr>
      <w:rFonts w:ascii="Lucida Grande" w:hAnsi="Lucida Grande" w:cs="Lucida Grande"/>
      <w:sz w:val="18"/>
      <w:szCs w:val="18"/>
    </w:rPr>
  </w:style>
  <w:style w:type="character" w:styleId="Lienhypertexte">
    <w:name w:val="Hyperlink"/>
    <w:basedOn w:val="Policepardfaut"/>
    <w:uiPriority w:val="99"/>
    <w:unhideWhenUsed/>
    <w:rsid w:val="00D25D74"/>
    <w:rPr>
      <w:color w:val="0000FF" w:themeColor="hyperlink"/>
      <w:u w:val="single"/>
    </w:rPr>
  </w:style>
  <w:style w:type="character" w:styleId="Lienhypertextesuivi">
    <w:name w:val="FollowedHyperlink"/>
    <w:basedOn w:val="Policepardfaut"/>
    <w:uiPriority w:val="99"/>
    <w:semiHidden/>
    <w:unhideWhenUsed/>
    <w:rsid w:val="000578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91E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63B"/>
    <w:pPr>
      <w:ind w:left="720"/>
      <w:contextualSpacing/>
    </w:pPr>
  </w:style>
  <w:style w:type="character" w:customStyle="1" w:styleId="Titre2Car">
    <w:name w:val="Titre 2 Car"/>
    <w:basedOn w:val="Policepardfaut"/>
    <w:link w:val="Titre2"/>
    <w:uiPriority w:val="9"/>
    <w:rsid w:val="00591E6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25D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5D74"/>
    <w:rPr>
      <w:rFonts w:ascii="Lucida Grande" w:hAnsi="Lucida Grande" w:cs="Lucida Grande"/>
      <w:sz w:val="18"/>
      <w:szCs w:val="18"/>
    </w:rPr>
  </w:style>
  <w:style w:type="character" w:styleId="Lienhypertexte">
    <w:name w:val="Hyperlink"/>
    <w:basedOn w:val="Policepardfaut"/>
    <w:uiPriority w:val="99"/>
    <w:unhideWhenUsed/>
    <w:rsid w:val="00D25D74"/>
    <w:rPr>
      <w:color w:val="0000FF" w:themeColor="hyperlink"/>
      <w:u w:val="single"/>
    </w:rPr>
  </w:style>
  <w:style w:type="character" w:styleId="Lienhypertextesuivi">
    <w:name w:val="FollowedHyperlink"/>
    <w:basedOn w:val="Policepardfaut"/>
    <w:uiPriority w:val="99"/>
    <w:semiHidden/>
    <w:unhideWhenUsed/>
    <w:rsid w:val="00057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mailto:marketing@salon-cprint.es" TargetMode="External"/><Relationship Id="rId21" Type="http://schemas.openxmlformats.org/officeDocument/2006/relationships/hyperlink" Target="mailto:marketing@salon-cprint.es" TargetMode="External"/><Relationship Id="rId22" Type="http://schemas.openxmlformats.org/officeDocument/2006/relationships/hyperlink" Target="http://salon-cprint.es/workshops-y-conferencia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alon-cprint.es/el-image-lab/"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www.adobe.com/" TargetMode="External"/><Relationship Id="rId16" Type="http://schemas.openxmlformats.org/officeDocument/2006/relationships/hyperlink" Target="https://en.fotolia.com/" TargetMode="External"/><Relationship Id="rId17" Type="http://schemas.openxmlformats.org/officeDocument/2006/relationships/hyperlink" Target="http://www.itgt.es/" TargetMode="External"/><Relationship Id="rId18" Type="http://schemas.openxmlformats.org/officeDocument/2006/relationships/hyperlink" Target="http://www.wacom.com/en-gb" TargetMode="External"/><Relationship Id="rId19" Type="http://schemas.openxmlformats.org/officeDocument/2006/relationships/hyperlink" Target="http://www.laserproject.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alon-cprint.es/el-taller-plug-and-play/" TargetMode="Externa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2744</Characters>
  <Application>Microsoft Macintosh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Stagiaire2</dc:creator>
  <cp:keywords/>
  <dc:description/>
  <cp:lastModifiedBy>Stagiaire2</cp:lastModifiedBy>
  <cp:revision>2</cp:revision>
  <dcterms:created xsi:type="dcterms:W3CDTF">2015-09-09T16:09:00Z</dcterms:created>
  <dcterms:modified xsi:type="dcterms:W3CDTF">2015-09-09T16:09:00Z</dcterms:modified>
</cp:coreProperties>
</file>